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2230" w14:textId="77777777" w:rsidR="002A290F" w:rsidRPr="00180859" w:rsidRDefault="002A290F" w:rsidP="002A290F">
      <w:pPr>
        <w:spacing w:line="480" w:lineRule="auto"/>
        <w:jc w:val="center"/>
        <w:rPr>
          <w:rFonts w:cs="Arial"/>
          <w:b/>
        </w:rPr>
      </w:pPr>
      <w:r w:rsidRPr="00180859">
        <w:rPr>
          <w:rFonts w:cs="Arial"/>
          <w:b/>
        </w:rPr>
        <w:t>LAMPIRAN I</w:t>
      </w:r>
    </w:p>
    <w:p w14:paraId="3DB84A9A" w14:textId="77777777" w:rsidR="002A290F" w:rsidRPr="00180859" w:rsidRDefault="002A290F" w:rsidP="002A290F">
      <w:pPr>
        <w:spacing w:line="480" w:lineRule="auto"/>
        <w:jc w:val="center"/>
        <w:rPr>
          <w:rFonts w:cs="Arial"/>
          <w:b/>
        </w:rPr>
      </w:pPr>
      <w:r w:rsidRPr="00180859">
        <w:rPr>
          <w:rFonts w:cs="Arial"/>
          <w:b/>
        </w:rPr>
        <w:t>QUESTIONER</w:t>
      </w:r>
    </w:p>
    <w:p w14:paraId="6212D481" w14:textId="77777777" w:rsidR="002A290F" w:rsidRPr="00180859" w:rsidRDefault="002A290F" w:rsidP="002A290F">
      <w:pPr>
        <w:spacing w:line="480" w:lineRule="auto"/>
        <w:jc w:val="center"/>
        <w:rPr>
          <w:rFonts w:cs="Arial"/>
          <w:b/>
        </w:rPr>
      </w:pPr>
      <w:r w:rsidRPr="00180859">
        <w:rPr>
          <w:rFonts w:cs="Arial"/>
          <w:b/>
        </w:rPr>
        <w:t>IDENTIFIKASI FAKTOR FAKTOR YANG MEMPENGARUHI MINAT BERKUNJUNG KE OLIVIER CAFE, JAKARTA</w:t>
      </w:r>
    </w:p>
    <w:p w14:paraId="076F3B8C" w14:textId="77777777" w:rsidR="002A290F" w:rsidRPr="00A238B0" w:rsidRDefault="002A290F" w:rsidP="002A290F">
      <w:pPr>
        <w:spacing w:line="480" w:lineRule="auto"/>
        <w:rPr>
          <w:rFonts w:cs="Arial"/>
        </w:rPr>
      </w:pPr>
    </w:p>
    <w:p w14:paraId="514C25CD" w14:textId="77777777" w:rsidR="002A290F" w:rsidRPr="00A238B0" w:rsidRDefault="002A290F" w:rsidP="002A290F">
      <w:pPr>
        <w:spacing w:line="480" w:lineRule="auto"/>
        <w:rPr>
          <w:rFonts w:cs="Arial"/>
        </w:rPr>
      </w:pPr>
      <w:r w:rsidRPr="00A238B0">
        <w:rPr>
          <w:rFonts w:cs="Arial"/>
        </w:rPr>
        <w:t>Saya Tashia, mahasiswi tingkat akhir marketing communication di London School of Public Relations Jakarta yang sedang melakukan penelitian guna syarat kelulusan yang berjudul Identifikasi faktor-faktor yang mempengaruhi minat berkunjung ke Olivier cafe, Jakarta. Saya memohon kesediaan waktu dari saudara/i yang merupakan konsumen dari Olivier Cafe Jakarta untuk mengisi kuesioner ini. Atas waktu dan partisipasinya saya ucapkan terimakasih.</w:t>
      </w:r>
    </w:p>
    <w:p w14:paraId="71530F4C" w14:textId="77777777" w:rsidR="002A290F" w:rsidRPr="00A238B0" w:rsidRDefault="002A290F" w:rsidP="002A290F">
      <w:pPr>
        <w:spacing w:line="480" w:lineRule="auto"/>
        <w:rPr>
          <w:rFonts w:cs="Arial"/>
        </w:rPr>
      </w:pPr>
    </w:p>
    <w:p w14:paraId="1A7ED10B" w14:textId="77777777" w:rsidR="002A290F" w:rsidRPr="00A238B0" w:rsidRDefault="002A290F" w:rsidP="002A290F">
      <w:pPr>
        <w:rPr>
          <w:rFonts w:cs="Arial"/>
        </w:rPr>
      </w:pPr>
      <w:r w:rsidRPr="00A238B0">
        <w:rPr>
          <w:rFonts w:cs="Arial"/>
        </w:rPr>
        <w:t>Usia</w:t>
      </w:r>
      <w:r>
        <w:rPr>
          <w:rFonts w:cs="Arial"/>
        </w:rPr>
        <w:t>?</w:t>
      </w:r>
    </w:p>
    <w:p w14:paraId="0E266558" w14:textId="77777777" w:rsidR="002A290F" w:rsidRPr="00A238B0" w:rsidRDefault="002A290F" w:rsidP="002A290F">
      <w:pPr>
        <w:pStyle w:val="ListParagraph"/>
        <w:numPr>
          <w:ilvl w:val="0"/>
          <w:numId w:val="38"/>
        </w:numPr>
        <w:spacing w:line="480" w:lineRule="auto"/>
        <w:rPr>
          <w:rFonts w:cs="Arial"/>
        </w:rPr>
      </w:pPr>
      <w:r w:rsidRPr="00A238B0">
        <w:rPr>
          <w:rFonts w:cs="Arial"/>
        </w:rPr>
        <w:t>&lt;20 tahun</w:t>
      </w:r>
    </w:p>
    <w:p w14:paraId="720AAC58" w14:textId="77777777" w:rsidR="002A290F" w:rsidRPr="00A238B0" w:rsidRDefault="002A290F" w:rsidP="002A290F">
      <w:pPr>
        <w:pStyle w:val="ListParagraph"/>
        <w:numPr>
          <w:ilvl w:val="0"/>
          <w:numId w:val="38"/>
        </w:numPr>
        <w:spacing w:line="480" w:lineRule="auto"/>
        <w:rPr>
          <w:rFonts w:cs="Arial"/>
        </w:rPr>
      </w:pPr>
      <w:r w:rsidRPr="00A238B0">
        <w:rPr>
          <w:rFonts w:cs="Arial"/>
        </w:rPr>
        <w:t>21-30 tahun</w:t>
      </w:r>
    </w:p>
    <w:p w14:paraId="1E82A1D5" w14:textId="77777777" w:rsidR="002A290F" w:rsidRPr="00A238B0" w:rsidRDefault="002A290F" w:rsidP="002A290F">
      <w:pPr>
        <w:pStyle w:val="ListParagraph"/>
        <w:numPr>
          <w:ilvl w:val="0"/>
          <w:numId w:val="38"/>
        </w:numPr>
        <w:spacing w:line="480" w:lineRule="auto"/>
        <w:rPr>
          <w:rFonts w:cs="Arial"/>
        </w:rPr>
      </w:pPr>
      <w:r w:rsidRPr="00A238B0">
        <w:rPr>
          <w:rFonts w:cs="Arial"/>
        </w:rPr>
        <w:t>31-40 tahun</w:t>
      </w:r>
    </w:p>
    <w:p w14:paraId="14873795" w14:textId="77777777" w:rsidR="002A290F" w:rsidRPr="00A238B0" w:rsidRDefault="002A290F" w:rsidP="002A290F">
      <w:pPr>
        <w:pStyle w:val="ListParagraph"/>
        <w:numPr>
          <w:ilvl w:val="0"/>
          <w:numId w:val="38"/>
        </w:numPr>
        <w:spacing w:line="480" w:lineRule="auto"/>
        <w:rPr>
          <w:rFonts w:cs="Arial"/>
        </w:rPr>
      </w:pPr>
      <w:r w:rsidRPr="00A238B0">
        <w:rPr>
          <w:rFonts w:cs="Arial"/>
        </w:rPr>
        <w:t>&gt;41 tahun</w:t>
      </w:r>
    </w:p>
    <w:p w14:paraId="226C0262" w14:textId="77777777" w:rsidR="002A290F" w:rsidRPr="00A238B0" w:rsidRDefault="002A290F" w:rsidP="002A290F">
      <w:pPr>
        <w:spacing w:line="480" w:lineRule="auto"/>
        <w:rPr>
          <w:rFonts w:cs="Arial"/>
        </w:rPr>
      </w:pPr>
      <w:r w:rsidRPr="00A238B0">
        <w:rPr>
          <w:rFonts w:cs="Arial"/>
        </w:rPr>
        <w:t>Jenis Kelamin</w:t>
      </w:r>
      <w:r>
        <w:rPr>
          <w:rFonts w:cs="Arial"/>
        </w:rPr>
        <w:t>?</w:t>
      </w:r>
    </w:p>
    <w:p w14:paraId="24A4265F" w14:textId="77777777" w:rsidR="002A290F" w:rsidRPr="00A238B0" w:rsidRDefault="002A290F" w:rsidP="002A290F">
      <w:pPr>
        <w:pStyle w:val="ListParagraph"/>
        <w:numPr>
          <w:ilvl w:val="0"/>
          <w:numId w:val="39"/>
        </w:numPr>
        <w:spacing w:line="480" w:lineRule="auto"/>
        <w:rPr>
          <w:rFonts w:cs="Arial"/>
        </w:rPr>
      </w:pPr>
      <w:r w:rsidRPr="00A238B0">
        <w:rPr>
          <w:rFonts w:cs="Arial"/>
        </w:rPr>
        <w:t>Pria</w:t>
      </w:r>
    </w:p>
    <w:p w14:paraId="4860C9E7" w14:textId="77777777" w:rsidR="002A290F" w:rsidRPr="00A238B0" w:rsidRDefault="002A290F" w:rsidP="002A290F">
      <w:pPr>
        <w:pStyle w:val="ListParagraph"/>
        <w:numPr>
          <w:ilvl w:val="0"/>
          <w:numId w:val="39"/>
        </w:numPr>
        <w:spacing w:line="480" w:lineRule="auto"/>
        <w:rPr>
          <w:rFonts w:cs="Arial"/>
        </w:rPr>
      </w:pPr>
      <w:r w:rsidRPr="00A238B0">
        <w:rPr>
          <w:rFonts w:cs="Arial"/>
        </w:rPr>
        <w:t>Wanita</w:t>
      </w:r>
    </w:p>
    <w:p w14:paraId="442E7005" w14:textId="77777777" w:rsidR="002A290F" w:rsidRPr="00A238B0" w:rsidRDefault="002A290F" w:rsidP="002A290F">
      <w:pPr>
        <w:spacing w:line="480" w:lineRule="auto"/>
        <w:rPr>
          <w:rFonts w:cs="Arial"/>
        </w:rPr>
      </w:pPr>
      <w:r w:rsidRPr="00A238B0">
        <w:rPr>
          <w:rFonts w:cs="Arial"/>
        </w:rPr>
        <w:t>Pekerjaan</w:t>
      </w:r>
      <w:r>
        <w:rPr>
          <w:rFonts w:cs="Arial"/>
        </w:rPr>
        <w:t>?</w:t>
      </w:r>
    </w:p>
    <w:p w14:paraId="448C4622" w14:textId="77777777" w:rsidR="002A290F" w:rsidRPr="00A238B0" w:rsidRDefault="002A290F" w:rsidP="002A290F">
      <w:pPr>
        <w:pStyle w:val="ListParagraph"/>
        <w:numPr>
          <w:ilvl w:val="0"/>
          <w:numId w:val="40"/>
        </w:numPr>
        <w:spacing w:line="480" w:lineRule="auto"/>
        <w:rPr>
          <w:rFonts w:cs="Arial"/>
        </w:rPr>
      </w:pPr>
      <w:r w:rsidRPr="00A238B0">
        <w:rPr>
          <w:rFonts w:cs="Arial"/>
        </w:rPr>
        <w:t>Pelajar/Mahasiswa/i</w:t>
      </w:r>
    </w:p>
    <w:p w14:paraId="546B69C8" w14:textId="77777777" w:rsidR="002A290F" w:rsidRPr="00A238B0" w:rsidRDefault="002A290F" w:rsidP="002A290F">
      <w:pPr>
        <w:pStyle w:val="ListParagraph"/>
        <w:numPr>
          <w:ilvl w:val="0"/>
          <w:numId w:val="40"/>
        </w:numPr>
        <w:spacing w:line="480" w:lineRule="auto"/>
        <w:rPr>
          <w:rFonts w:cs="Arial"/>
        </w:rPr>
      </w:pPr>
      <w:r w:rsidRPr="00A238B0">
        <w:rPr>
          <w:rFonts w:cs="Arial"/>
        </w:rPr>
        <w:t>Pegawai Negeri</w:t>
      </w:r>
    </w:p>
    <w:p w14:paraId="37C5F8EB" w14:textId="77777777" w:rsidR="002A290F" w:rsidRPr="00A238B0" w:rsidRDefault="002A290F" w:rsidP="002A290F">
      <w:pPr>
        <w:pStyle w:val="ListParagraph"/>
        <w:numPr>
          <w:ilvl w:val="0"/>
          <w:numId w:val="40"/>
        </w:numPr>
        <w:spacing w:line="480" w:lineRule="auto"/>
        <w:rPr>
          <w:rFonts w:cs="Arial"/>
        </w:rPr>
      </w:pPr>
      <w:r w:rsidRPr="00A238B0">
        <w:rPr>
          <w:rFonts w:cs="Arial"/>
        </w:rPr>
        <w:t>Pegawai Swasta</w:t>
      </w:r>
    </w:p>
    <w:p w14:paraId="40EB325A" w14:textId="77777777" w:rsidR="002A290F" w:rsidRPr="00A238B0" w:rsidRDefault="002A290F" w:rsidP="002A290F">
      <w:pPr>
        <w:pStyle w:val="ListParagraph"/>
        <w:numPr>
          <w:ilvl w:val="0"/>
          <w:numId w:val="40"/>
        </w:numPr>
        <w:spacing w:line="480" w:lineRule="auto"/>
        <w:rPr>
          <w:rFonts w:cs="Arial"/>
        </w:rPr>
      </w:pPr>
      <w:r w:rsidRPr="00A238B0">
        <w:rPr>
          <w:rFonts w:cs="Arial"/>
        </w:rPr>
        <w:t>Wiraswasta</w:t>
      </w:r>
    </w:p>
    <w:p w14:paraId="19F77E84" w14:textId="77777777" w:rsidR="002A290F" w:rsidRPr="00A238B0" w:rsidRDefault="002A290F" w:rsidP="002A290F">
      <w:pPr>
        <w:spacing w:line="480" w:lineRule="auto"/>
        <w:rPr>
          <w:rFonts w:cs="Arial"/>
        </w:rPr>
      </w:pPr>
      <w:r w:rsidRPr="00A238B0">
        <w:rPr>
          <w:rFonts w:cs="Arial"/>
        </w:rPr>
        <w:lastRenderedPageBreak/>
        <w:t>Pendidikan terakhir</w:t>
      </w:r>
      <w:r>
        <w:rPr>
          <w:rFonts w:cs="Arial"/>
        </w:rPr>
        <w:t>?</w:t>
      </w:r>
    </w:p>
    <w:p w14:paraId="46BD3CEF" w14:textId="77777777" w:rsidR="002A290F" w:rsidRPr="00A238B0" w:rsidRDefault="002A290F" w:rsidP="002A290F">
      <w:pPr>
        <w:pStyle w:val="ListParagraph"/>
        <w:numPr>
          <w:ilvl w:val="0"/>
          <w:numId w:val="41"/>
        </w:numPr>
        <w:spacing w:line="480" w:lineRule="auto"/>
        <w:rPr>
          <w:rFonts w:cs="Arial"/>
        </w:rPr>
      </w:pPr>
      <w:r w:rsidRPr="00A238B0">
        <w:rPr>
          <w:rFonts w:cs="Arial"/>
        </w:rPr>
        <w:t>&lt;SMP</w:t>
      </w:r>
    </w:p>
    <w:p w14:paraId="64D77264" w14:textId="77777777" w:rsidR="002A290F" w:rsidRPr="00A238B0" w:rsidRDefault="002A290F" w:rsidP="002A290F">
      <w:pPr>
        <w:pStyle w:val="ListParagraph"/>
        <w:numPr>
          <w:ilvl w:val="0"/>
          <w:numId w:val="41"/>
        </w:numPr>
        <w:spacing w:line="480" w:lineRule="auto"/>
        <w:rPr>
          <w:rFonts w:cs="Arial"/>
        </w:rPr>
      </w:pPr>
      <w:r w:rsidRPr="00A238B0">
        <w:rPr>
          <w:rFonts w:cs="Arial"/>
        </w:rPr>
        <w:t>SMA</w:t>
      </w:r>
    </w:p>
    <w:p w14:paraId="384C50CD" w14:textId="77777777" w:rsidR="002A290F" w:rsidRPr="00A238B0" w:rsidRDefault="002A290F" w:rsidP="002A290F">
      <w:pPr>
        <w:pStyle w:val="ListParagraph"/>
        <w:numPr>
          <w:ilvl w:val="0"/>
          <w:numId w:val="41"/>
        </w:numPr>
        <w:spacing w:line="480" w:lineRule="auto"/>
        <w:rPr>
          <w:rFonts w:cs="Arial"/>
        </w:rPr>
      </w:pPr>
      <w:r w:rsidRPr="00A238B0">
        <w:rPr>
          <w:rFonts w:cs="Arial"/>
        </w:rPr>
        <w:t>S1</w:t>
      </w:r>
    </w:p>
    <w:p w14:paraId="62C4A695" w14:textId="77777777" w:rsidR="002A290F" w:rsidRPr="00A238B0" w:rsidRDefault="002A290F" w:rsidP="002A290F">
      <w:pPr>
        <w:pStyle w:val="ListParagraph"/>
        <w:numPr>
          <w:ilvl w:val="0"/>
          <w:numId w:val="41"/>
        </w:numPr>
        <w:spacing w:line="480" w:lineRule="auto"/>
        <w:rPr>
          <w:rFonts w:cs="Arial"/>
        </w:rPr>
      </w:pPr>
      <w:r w:rsidRPr="00A238B0">
        <w:rPr>
          <w:rFonts w:cs="Arial"/>
        </w:rPr>
        <w:t>S2</w:t>
      </w:r>
    </w:p>
    <w:p w14:paraId="2D37815D" w14:textId="77777777" w:rsidR="002A290F" w:rsidRPr="00A238B0" w:rsidRDefault="002A290F" w:rsidP="002A290F">
      <w:pPr>
        <w:pStyle w:val="ListParagraph"/>
        <w:numPr>
          <w:ilvl w:val="0"/>
          <w:numId w:val="41"/>
        </w:numPr>
        <w:spacing w:line="480" w:lineRule="auto"/>
        <w:rPr>
          <w:rFonts w:cs="Arial"/>
        </w:rPr>
      </w:pPr>
      <w:r w:rsidRPr="00A238B0">
        <w:rPr>
          <w:rFonts w:cs="Arial"/>
        </w:rPr>
        <w:t>S3</w:t>
      </w:r>
    </w:p>
    <w:p w14:paraId="456AA174" w14:textId="77777777" w:rsidR="002A290F" w:rsidRPr="00A238B0" w:rsidRDefault="002A290F" w:rsidP="002A290F">
      <w:pPr>
        <w:spacing w:line="480" w:lineRule="auto"/>
        <w:rPr>
          <w:rFonts w:cs="Arial"/>
        </w:rPr>
      </w:pPr>
      <w:r w:rsidRPr="00A238B0">
        <w:rPr>
          <w:rFonts w:cs="Arial"/>
        </w:rPr>
        <w:t>Pendapatan perbulan</w:t>
      </w:r>
      <w:r>
        <w:rPr>
          <w:rFonts w:cs="Arial"/>
        </w:rPr>
        <w:t>?</w:t>
      </w:r>
    </w:p>
    <w:p w14:paraId="26C0C2B9" w14:textId="77777777" w:rsidR="002A290F" w:rsidRPr="00A238B0" w:rsidRDefault="002A290F" w:rsidP="002A290F">
      <w:pPr>
        <w:pStyle w:val="ListParagraph"/>
        <w:numPr>
          <w:ilvl w:val="0"/>
          <w:numId w:val="42"/>
        </w:numPr>
        <w:spacing w:line="480" w:lineRule="auto"/>
        <w:rPr>
          <w:rFonts w:cs="Arial"/>
        </w:rPr>
      </w:pPr>
      <w:r w:rsidRPr="00A238B0">
        <w:rPr>
          <w:rFonts w:cs="Arial"/>
        </w:rPr>
        <w:t>2 juta</w:t>
      </w:r>
    </w:p>
    <w:p w14:paraId="4BFAF60B" w14:textId="77777777" w:rsidR="002A290F" w:rsidRPr="00A238B0" w:rsidRDefault="002A290F" w:rsidP="002A290F">
      <w:pPr>
        <w:pStyle w:val="ListParagraph"/>
        <w:numPr>
          <w:ilvl w:val="0"/>
          <w:numId w:val="42"/>
        </w:numPr>
        <w:spacing w:line="480" w:lineRule="auto"/>
        <w:rPr>
          <w:rFonts w:cs="Arial"/>
        </w:rPr>
      </w:pPr>
      <w:r w:rsidRPr="00A238B0">
        <w:rPr>
          <w:rFonts w:cs="Arial"/>
        </w:rPr>
        <w:t>2-5 juta</w:t>
      </w:r>
    </w:p>
    <w:p w14:paraId="75BDDEBB" w14:textId="77777777" w:rsidR="002A290F" w:rsidRPr="00A238B0" w:rsidRDefault="002A290F" w:rsidP="002A290F">
      <w:pPr>
        <w:pStyle w:val="ListParagraph"/>
        <w:numPr>
          <w:ilvl w:val="0"/>
          <w:numId w:val="42"/>
        </w:numPr>
        <w:spacing w:line="480" w:lineRule="auto"/>
        <w:rPr>
          <w:rFonts w:cs="Arial"/>
        </w:rPr>
      </w:pPr>
      <w:r w:rsidRPr="00A238B0">
        <w:rPr>
          <w:rFonts w:cs="Arial"/>
        </w:rPr>
        <w:t>6-10 juta</w:t>
      </w:r>
    </w:p>
    <w:p w14:paraId="1016AADE" w14:textId="77777777" w:rsidR="002A290F" w:rsidRPr="00A238B0" w:rsidRDefault="002A290F" w:rsidP="002A290F">
      <w:pPr>
        <w:pStyle w:val="ListParagraph"/>
        <w:numPr>
          <w:ilvl w:val="0"/>
          <w:numId w:val="42"/>
        </w:numPr>
        <w:spacing w:line="480" w:lineRule="auto"/>
        <w:rPr>
          <w:rFonts w:cs="Arial"/>
        </w:rPr>
      </w:pPr>
      <w:r w:rsidRPr="00180859">
        <w:rPr>
          <w:rFonts w:cs="Arial"/>
        </w:rPr>
        <w:t>&gt;10 juta</w:t>
      </w:r>
    </w:p>
    <w:p w14:paraId="50A5AEBC" w14:textId="77777777" w:rsidR="002A290F" w:rsidRDefault="002A290F" w:rsidP="002A290F">
      <w:pPr>
        <w:rPr>
          <w:rFonts w:cs="Arial"/>
        </w:rPr>
      </w:pPr>
      <w:r w:rsidRPr="00A238B0">
        <w:rPr>
          <w:rFonts w:cs="Arial"/>
        </w:rPr>
        <w:t>X1: Brand Image</w:t>
      </w:r>
    </w:p>
    <w:p w14:paraId="7F2D42F3" w14:textId="77777777" w:rsidR="002A290F" w:rsidRPr="00A238B0" w:rsidRDefault="002A290F" w:rsidP="002A290F">
      <w:pPr>
        <w:rPr>
          <w:rFonts w:cs="Arial"/>
        </w:rPr>
      </w:pPr>
    </w:p>
    <w:p w14:paraId="066E709F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Tidak ada penilaian benar atau salah.</w:t>
      </w:r>
    </w:p>
    <w:p w14:paraId="55E33F7B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skala penilaian</w:t>
      </w:r>
      <w:r>
        <w:rPr>
          <w:rFonts w:cs="Arial"/>
        </w:rPr>
        <w:t>:</w:t>
      </w:r>
    </w:p>
    <w:p w14:paraId="0A07229C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1 = Sangat tidak setuju</w:t>
      </w:r>
    </w:p>
    <w:p w14:paraId="4EC774BE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2 = Tidak setuju</w:t>
      </w:r>
    </w:p>
    <w:p w14:paraId="54D66E18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3 = Ragu ragu</w:t>
      </w:r>
    </w:p>
    <w:p w14:paraId="414A7D17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4 = Setuju</w:t>
      </w:r>
    </w:p>
    <w:p w14:paraId="61ADA42F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5 = Sangat setuju</w:t>
      </w:r>
    </w:p>
    <w:p w14:paraId="5D808E31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918"/>
        <w:gridCol w:w="683"/>
        <w:gridCol w:w="563"/>
        <w:gridCol w:w="567"/>
        <w:gridCol w:w="548"/>
        <w:gridCol w:w="537"/>
      </w:tblGrid>
      <w:tr w:rsidR="002A290F" w:rsidRPr="00A238B0" w14:paraId="08452E2D" w14:textId="77777777" w:rsidTr="003A158F">
        <w:tc>
          <w:tcPr>
            <w:tcW w:w="645" w:type="dxa"/>
          </w:tcPr>
          <w:p w14:paraId="27DBD5F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228" w:type="dxa"/>
          </w:tcPr>
          <w:p w14:paraId="37ABB78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51AD61C1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STS</w:t>
            </w:r>
          </w:p>
        </w:tc>
        <w:tc>
          <w:tcPr>
            <w:tcW w:w="567" w:type="dxa"/>
          </w:tcPr>
          <w:p w14:paraId="038C1889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TS</w:t>
            </w:r>
          </w:p>
        </w:tc>
        <w:tc>
          <w:tcPr>
            <w:tcW w:w="567" w:type="dxa"/>
          </w:tcPr>
          <w:p w14:paraId="3095F711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RR</w:t>
            </w:r>
          </w:p>
        </w:tc>
        <w:tc>
          <w:tcPr>
            <w:tcW w:w="566" w:type="dxa"/>
          </w:tcPr>
          <w:p w14:paraId="043422F8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</w:t>
            </w:r>
          </w:p>
        </w:tc>
        <w:tc>
          <w:tcPr>
            <w:tcW w:w="510" w:type="dxa"/>
          </w:tcPr>
          <w:p w14:paraId="5F2E24C3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SS</w:t>
            </w:r>
          </w:p>
        </w:tc>
      </w:tr>
      <w:tr w:rsidR="002A290F" w:rsidRPr="00A238B0" w14:paraId="02F2ABA4" w14:textId="77777777" w:rsidTr="003A158F">
        <w:tc>
          <w:tcPr>
            <w:tcW w:w="645" w:type="dxa"/>
          </w:tcPr>
          <w:p w14:paraId="610925F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X1.1</w:t>
            </w:r>
          </w:p>
        </w:tc>
        <w:tc>
          <w:tcPr>
            <w:tcW w:w="5228" w:type="dxa"/>
            <w:vAlign w:val="bottom"/>
          </w:tcPr>
          <w:p w14:paraId="3701BE8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Karakteristik Olivier cafe Jakarta bernuansa retro Eropa</w:t>
            </w:r>
          </w:p>
        </w:tc>
        <w:tc>
          <w:tcPr>
            <w:tcW w:w="567" w:type="dxa"/>
          </w:tcPr>
          <w:p w14:paraId="58F8414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46ED05A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0DFEAEB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7E823EA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65AB97F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87485F4" w14:textId="77777777" w:rsidTr="003A158F">
        <w:tc>
          <w:tcPr>
            <w:tcW w:w="645" w:type="dxa"/>
          </w:tcPr>
          <w:p w14:paraId="32AF672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lastRenderedPageBreak/>
              <w:t>X1.2</w:t>
            </w:r>
          </w:p>
        </w:tc>
        <w:tc>
          <w:tcPr>
            <w:tcW w:w="5228" w:type="dxa"/>
            <w:vAlign w:val="bottom"/>
          </w:tcPr>
          <w:p w14:paraId="0E1616D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Olivier cafe Jakarta menghidangkan makanan utama, makanan ringan, kue dan kopi</w:t>
            </w:r>
          </w:p>
        </w:tc>
        <w:tc>
          <w:tcPr>
            <w:tcW w:w="567" w:type="dxa"/>
          </w:tcPr>
          <w:p w14:paraId="00764F3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55CA553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4E33DD1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36B5DD4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79F6B46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D1E8728" w14:textId="77777777" w:rsidTr="003A158F">
        <w:tc>
          <w:tcPr>
            <w:tcW w:w="645" w:type="dxa"/>
          </w:tcPr>
          <w:p w14:paraId="794398B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X1.3</w:t>
            </w:r>
          </w:p>
        </w:tc>
        <w:tc>
          <w:tcPr>
            <w:tcW w:w="5228" w:type="dxa"/>
            <w:vAlign w:val="bottom"/>
          </w:tcPr>
          <w:p w14:paraId="31466B5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Olivier cafe Jakarta adalah TKP pembunuhan Wayan Mirna Salihin pada 2016 silam</w:t>
            </w:r>
          </w:p>
        </w:tc>
        <w:tc>
          <w:tcPr>
            <w:tcW w:w="567" w:type="dxa"/>
          </w:tcPr>
          <w:p w14:paraId="7591A25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6F0D5EA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6EF553D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549DF58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4AE0620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50E688CE" w14:textId="77777777" w:rsidTr="003A158F">
        <w:tc>
          <w:tcPr>
            <w:tcW w:w="645" w:type="dxa"/>
          </w:tcPr>
          <w:p w14:paraId="3733DBB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X1.4</w:t>
            </w:r>
          </w:p>
        </w:tc>
        <w:tc>
          <w:tcPr>
            <w:tcW w:w="5228" w:type="dxa"/>
            <w:vAlign w:val="bottom"/>
          </w:tcPr>
          <w:p w14:paraId="5B81526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Olivier cafe Jakarta telah teruji BPOM</w:t>
            </w:r>
          </w:p>
        </w:tc>
        <w:tc>
          <w:tcPr>
            <w:tcW w:w="567" w:type="dxa"/>
          </w:tcPr>
          <w:p w14:paraId="0B42049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7EB7EFC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7176589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64328F9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02BABCB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AD06917" w14:textId="77777777" w:rsidTr="003A158F">
        <w:tc>
          <w:tcPr>
            <w:tcW w:w="645" w:type="dxa"/>
          </w:tcPr>
          <w:p w14:paraId="371B15E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X1.5</w:t>
            </w:r>
          </w:p>
        </w:tc>
        <w:tc>
          <w:tcPr>
            <w:tcW w:w="5228" w:type="dxa"/>
            <w:vAlign w:val="bottom"/>
          </w:tcPr>
          <w:p w14:paraId="2523882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Racun dalam Kopi Vietnam yang diteguk Mirna dipercaya bukan karena kesalahan Olivier Cafe Jakarta</w:t>
            </w:r>
          </w:p>
        </w:tc>
        <w:tc>
          <w:tcPr>
            <w:tcW w:w="567" w:type="dxa"/>
          </w:tcPr>
          <w:p w14:paraId="5F2AD5B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0956E63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65CAA00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296AE4E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04DCEF2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F158B46" w14:textId="77777777" w:rsidTr="003A158F">
        <w:tc>
          <w:tcPr>
            <w:tcW w:w="645" w:type="dxa"/>
          </w:tcPr>
          <w:p w14:paraId="185C65B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X1.6</w:t>
            </w:r>
          </w:p>
        </w:tc>
        <w:tc>
          <w:tcPr>
            <w:tcW w:w="5228" w:type="dxa"/>
            <w:vAlign w:val="bottom"/>
          </w:tcPr>
          <w:p w14:paraId="2BB790A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Olivier Cafe Jakarta bertanggung jawab serta kooperatif dalam penyelidikan kasus pembunuhan Wayan Mirna Salihin</w:t>
            </w:r>
          </w:p>
        </w:tc>
        <w:tc>
          <w:tcPr>
            <w:tcW w:w="567" w:type="dxa"/>
          </w:tcPr>
          <w:p w14:paraId="3C340DD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3404928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2E771F1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2AEF7B9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4065DE7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6131B7C1" w14:textId="77777777" w:rsidTr="003A158F">
        <w:tc>
          <w:tcPr>
            <w:tcW w:w="645" w:type="dxa"/>
          </w:tcPr>
          <w:p w14:paraId="188CCDC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X1.7</w:t>
            </w:r>
          </w:p>
        </w:tc>
        <w:tc>
          <w:tcPr>
            <w:tcW w:w="5228" w:type="dxa"/>
            <w:vAlign w:val="bottom"/>
          </w:tcPr>
          <w:p w14:paraId="6CC0155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Pelayan dan staff Olivier Cafe Jakarta menjelaskan dengan baik jika pelanggan bertanya</w:t>
            </w:r>
          </w:p>
        </w:tc>
        <w:tc>
          <w:tcPr>
            <w:tcW w:w="567" w:type="dxa"/>
          </w:tcPr>
          <w:p w14:paraId="1FFFFC6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3A82EC0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4BA5EF5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37DB767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795C338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B641746" w14:textId="77777777" w:rsidTr="003A158F">
        <w:tc>
          <w:tcPr>
            <w:tcW w:w="645" w:type="dxa"/>
          </w:tcPr>
          <w:p w14:paraId="4B634EB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X1.8</w:t>
            </w:r>
          </w:p>
        </w:tc>
        <w:tc>
          <w:tcPr>
            <w:tcW w:w="5228" w:type="dxa"/>
            <w:vAlign w:val="bottom"/>
          </w:tcPr>
          <w:p w14:paraId="3BD08A84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Pihak Olivier Cafe Jakarta peduli terhadap complain pelanggan</w:t>
            </w:r>
          </w:p>
        </w:tc>
        <w:tc>
          <w:tcPr>
            <w:tcW w:w="567" w:type="dxa"/>
          </w:tcPr>
          <w:p w14:paraId="4A5ECC5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31D1C5A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57994DC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2F4A5DA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52F8BC7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ACCA1E9" w14:textId="77777777" w:rsidTr="003A158F">
        <w:tc>
          <w:tcPr>
            <w:tcW w:w="645" w:type="dxa"/>
          </w:tcPr>
          <w:p w14:paraId="39DDA8A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X1.9</w:t>
            </w:r>
          </w:p>
        </w:tc>
        <w:tc>
          <w:tcPr>
            <w:tcW w:w="5228" w:type="dxa"/>
            <w:vAlign w:val="bottom"/>
          </w:tcPr>
          <w:p w14:paraId="079CE34C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Pihak Olivier Cafe Jakarta peduli akan kebutuhan konsumen</w:t>
            </w:r>
          </w:p>
        </w:tc>
        <w:tc>
          <w:tcPr>
            <w:tcW w:w="567" w:type="dxa"/>
          </w:tcPr>
          <w:p w14:paraId="28C8840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2F7E84F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23C0ECC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3B4936D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02CA6D3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EA7D605" w14:textId="77777777" w:rsidTr="003A158F">
        <w:tc>
          <w:tcPr>
            <w:tcW w:w="645" w:type="dxa"/>
          </w:tcPr>
          <w:p w14:paraId="076C33B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X1.10</w:t>
            </w:r>
          </w:p>
        </w:tc>
        <w:tc>
          <w:tcPr>
            <w:tcW w:w="5228" w:type="dxa"/>
            <w:vAlign w:val="bottom"/>
          </w:tcPr>
          <w:p w14:paraId="5D083284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Pesanan di Olivier Cafe Jakarta dihidangkan dengan cepat</w:t>
            </w:r>
          </w:p>
        </w:tc>
        <w:tc>
          <w:tcPr>
            <w:tcW w:w="567" w:type="dxa"/>
          </w:tcPr>
          <w:p w14:paraId="1E86DFA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373EBA2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7C780B4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2455D44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0BBE4D4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C37B346" w14:textId="77777777" w:rsidTr="003A158F">
        <w:tc>
          <w:tcPr>
            <w:tcW w:w="645" w:type="dxa"/>
          </w:tcPr>
          <w:p w14:paraId="27CA31E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</w:rPr>
              <w:t>X1.11</w:t>
            </w:r>
          </w:p>
        </w:tc>
        <w:tc>
          <w:tcPr>
            <w:tcW w:w="5228" w:type="dxa"/>
            <w:vAlign w:val="bottom"/>
          </w:tcPr>
          <w:p w14:paraId="12E8DAE3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Close bill dan pembayaran di Olivier Cafe Jakarta diproses dengan cepat</w:t>
            </w:r>
          </w:p>
          <w:p w14:paraId="0A21EEE4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14:paraId="52D64BB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022274E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7EEAC2B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6" w:type="dxa"/>
          </w:tcPr>
          <w:p w14:paraId="0F3BC9D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0" w:type="dxa"/>
          </w:tcPr>
          <w:p w14:paraId="03B9DBF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</w:tbl>
    <w:p w14:paraId="4FE54E88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p w14:paraId="2B02A9E6" w14:textId="77777777" w:rsidR="002A290F" w:rsidRDefault="002A290F" w:rsidP="002A290F">
      <w:pPr>
        <w:rPr>
          <w:rFonts w:cs="Arial"/>
        </w:rPr>
      </w:pPr>
      <w:r w:rsidRPr="00A238B0">
        <w:rPr>
          <w:rFonts w:cs="Arial"/>
        </w:rPr>
        <w:t>X2: Word of Mouth</w:t>
      </w:r>
    </w:p>
    <w:p w14:paraId="203CA503" w14:textId="77777777" w:rsidR="002A290F" w:rsidRPr="00A238B0" w:rsidRDefault="002A290F" w:rsidP="002A290F">
      <w:pPr>
        <w:rPr>
          <w:rFonts w:cs="Arial"/>
        </w:rPr>
      </w:pPr>
    </w:p>
    <w:p w14:paraId="5193305E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Tidak ada penilaian benar atau salah.</w:t>
      </w:r>
    </w:p>
    <w:p w14:paraId="16B35C8B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skala penilaian</w:t>
      </w:r>
      <w:r>
        <w:rPr>
          <w:rFonts w:cs="Arial"/>
        </w:rPr>
        <w:t>:</w:t>
      </w:r>
    </w:p>
    <w:p w14:paraId="79F20487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1 = Sangat tidak setuju</w:t>
      </w:r>
    </w:p>
    <w:p w14:paraId="54A4AC8C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2 = Tidak setuju</w:t>
      </w:r>
    </w:p>
    <w:p w14:paraId="4C7C5A4A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3 = Ragu ragu</w:t>
      </w:r>
    </w:p>
    <w:p w14:paraId="59A0A425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4 = Setuju</w:t>
      </w:r>
    </w:p>
    <w:p w14:paraId="02C6026D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5 = Sangat setuju</w:t>
      </w:r>
    </w:p>
    <w:p w14:paraId="0157C10E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002"/>
        <w:gridCol w:w="683"/>
        <w:gridCol w:w="561"/>
        <w:gridCol w:w="564"/>
        <w:gridCol w:w="549"/>
        <w:gridCol w:w="537"/>
      </w:tblGrid>
      <w:tr w:rsidR="002A290F" w:rsidRPr="00A238B0" w14:paraId="74E15A9C" w14:textId="77777777" w:rsidTr="003A158F">
        <w:tc>
          <w:tcPr>
            <w:tcW w:w="767" w:type="dxa"/>
          </w:tcPr>
          <w:p w14:paraId="1E95E51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22" w:type="dxa"/>
          </w:tcPr>
          <w:p w14:paraId="7781A9B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4459AC49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STS</w:t>
            </w:r>
          </w:p>
        </w:tc>
        <w:tc>
          <w:tcPr>
            <w:tcW w:w="563" w:type="dxa"/>
          </w:tcPr>
          <w:p w14:paraId="3F334F0D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TS</w:t>
            </w:r>
          </w:p>
        </w:tc>
        <w:tc>
          <w:tcPr>
            <w:tcW w:w="564" w:type="dxa"/>
          </w:tcPr>
          <w:p w14:paraId="2E6C7A18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RR</w:t>
            </w:r>
          </w:p>
        </w:tc>
        <w:tc>
          <w:tcPr>
            <w:tcW w:w="559" w:type="dxa"/>
          </w:tcPr>
          <w:p w14:paraId="1294B26E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</w:t>
            </w:r>
          </w:p>
        </w:tc>
        <w:tc>
          <w:tcPr>
            <w:tcW w:w="508" w:type="dxa"/>
          </w:tcPr>
          <w:p w14:paraId="6D8DD2EA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SS</w:t>
            </w:r>
          </w:p>
        </w:tc>
      </w:tr>
      <w:tr w:rsidR="002A290F" w:rsidRPr="00A238B0" w14:paraId="57BDF014" w14:textId="77777777" w:rsidTr="003A158F">
        <w:tc>
          <w:tcPr>
            <w:tcW w:w="767" w:type="dxa"/>
            <w:vAlign w:val="bottom"/>
          </w:tcPr>
          <w:p w14:paraId="045DF96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X2.1</w:t>
            </w:r>
          </w:p>
        </w:tc>
        <w:tc>
          <w:tcPr>
            <w:tcW w:w="5122" w:type="dxa"/>
            <w:vAlign w:val="bottom"/>
          </w:tcPr>
          <w:p w14:paraId="2435991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Mendengar pesan yang menarik tentang Olivier Cafe Jakarta dari orang terdekat</w:t>
            </w:r>
          </w:p>
        </w:tc>
        <w:tc>
          <w:tcPr>
            <w:tcW w:w="567" w:type="dxa"/>
          </w:tcPr>
          <w:p w14:paraId="373EFBC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64E7EE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C681E5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115FE99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278FEE8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54B8C4C3" w14:textId="77777777" w:rsidTr="003A158F">
        <w:tc>
          <w:tcPr>
            <w:tcW w:w="767" w:type="dxa"/>
            <w:vAlign w:val="bottom"/>
          </w:tcPr>
          <w:p w14:paraId="2CB01CF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X2.2</w:t>
            </w:r>
          </w:p>
        </w:tc>
        <w:tc>
          <w:tcPr>
            <w:tcW w:w="5122" w:type="dxa"/>
            <w:vAlign w:val="bottom"/>
          </w:tcPr>
          <w:p w14:paraId="7B53E03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Tertarik untuk berkunjung ke Olivier Cafe Jakarta Karena saran dari teman/keluarga/orang terdekat</w:t>
            </w:r>
          </w:p>
        </w:tc>
        <w:tc>
          <w:tcPr>
            <w:tcW w:w="567" w:type="dxa"/>
          </w:tcPr>
          <w:p w14:paraId="5BCD3F1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BFA870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51A4B4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CC64D2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3E8A24F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2EF1626" w14:textId="77777777" w:rsidTr="003A158F">
        <w:tc>
          <w:tcPr>
            <w:tcW w:w="767" w:type="dxa"/>
            <w:vAlign w:val="bottom"/>
          </w:tcPr>
          <w:p w14:paraId="4F614D0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X2.3</w:t>
            </w:r>
          </w:p>
        </w:tc>
        <w:tc>
          <w:tcPr>
            <w:tcW w:w="5122" w:type="dxa"/>
            <w:vAlign w:val="bottom"/>
          </w:tcPr>
          <w:p w14:paraId="62D5A7E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Tertarik untuk berkunjung ke Olivier Cafe Jakarta karena melihat posting teman/keluarga/orang terdekat di sosial media</w:t>
            </w:r>
          </w:p>
        </w:tc>
        <w:tc>
          <w:tcPr>
            <w:tcW w:w="567" w:type="dxa"/>
          </w:tcPr>
          <w:p w14:paraId="3996AA3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40C2E3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4256871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0C8A632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340A1C5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3898787A" w14:textId="77777777" w:rsidTr="003A158F">
        <w:tc>
          <w:tcPr>
            <w:tcW w:w="767" w:type="dxa"/>
            <w:vAlign w:val="bottom"/>
          </w:tcPr>
          <w:p w14:paraId="293154A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X2.4</w:t>
            </w:r>
          </w:p>
        </w:tc>
        <w:tc>
          <w:tcPr>
            <w:tcW w:w="5122" w:type="dxa"/>
            <w:vAlign w:val="bottom"/>
          </w:tcPr>
          <w:p w14:paraId="648A0C0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Tertarik untuk berkunjung ke Olivier Cafe Jakarta karena di-tag oleh teman/keluarga/orang terdekat di sosial media</w:t>
            </w:r>
          </w:p>
        </w:tc>
        <w:tc>
          <w:tcPr>
            <w:tcW w:w="567" w:type="dxa"/>
          </w:tcPr>
          <w:p w14:paraId="1EFD16B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E5DCCC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1F8543F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68CF63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8CF024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61C550D4" w14:textId="77777777" w:rsidTr="003A158F">
        <w:tc>
          <w:tcPr>
            <w:tcW w:w="767" w:type="dxa"/>
            <w:vAlign w:val="bottom"/>
          </w:tcPr>
          <w:p w14:paraId="4C52A9D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lastRenderedPageBreak/>
              <w:t>X2.5</w:t>
            </w:r>
          </w:p>
        </w:tc>
        <w:tc>
          <w:tcPr>
            <w:tcW w:w="5122" w:type="dxa"/>
            <w:vAlign w:val="bottom"/>
          </w:tcPr>
          <w:p w14:paraId="1A49E4C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Tertarik untuk berkunjung ke Olivier Cafe Jakarta karena melihat artikel di media online</w:t>
            </w:r>
          </w:p>
        </w:tc>
        <w:tc>
          <w:tcPr>
            <w:tcW w:w="567" w:type="dxa"/>
          </w:tcPr>
          <w:p w14:paraId="1FD9CFE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2099A3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456D62B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10716F5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6AC9FB9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C19BE12" w14:textId="77777777" w:rsidTr="003A158F">
        <w:tc>
          <w:tcPr>
            <w:tcW w:w="767" w:type="dxa"/>
            <w:vAlign w:val="bottom"/>
          </w:tcPr>
          <w:p w14:paraId="69BABCC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X2.6</w:t>
            </w:r>
          </w:p>
        </w:tc>
        <w:tc>
          <w:tcPr>
            <w:tcW w:w="5122" w:type="dxa"/>
            <w:vAlign w:val="bottom"/>
          </w:tcPr>
          <w:p w14:paraId="3BE9812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Tertarik untuk berkunjung ke Olivier Cafe Jakarta karena rating di Internet</w:t>
            </w:r>
          </w:p>
        </w:tc>
        <w:tc>
          <w:tcPr>
            <w:tcW w:w="567" w:type="dxa"/>
          </w:tcPr>
          <w:p w14:paraId="080D757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761039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2FD3A72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65BF465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5FAA85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3FC308E" w14:textId="77777777" w:rsidTr="003A158F">
        <w:tc>
          <w:tcPr>
            <w:tcW w:w="767" w:type="dxa"/>
            <w:vAlign w:val="bottom"/>
          </w:tcPr>
          <w:p w14:paraId="729D7AB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X2.7</w:t>
            </w:r>
          </w:p>
        </w:tc>
        <w:tc>
          <w:tcPr>
            <w:tcW w:w="5122" w:type="dxa"/>
            <w:vAlign w:val="bottom"/>
          </w:tcPr>
          <w:p w14:paraId="1E790DC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Tertarik untuk berkunjung ke Olivier Cafe Jakarta karena melihat review food blogger </w:t>
            </w:r>
          </w:p>
        </w:tc>
        <w:tc>
          <w:tcPr>
            <w:tcW w:w="567" w:type="dxa"/>
          </w:tcPr>
          <w:p w14:paraId="251262B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4D629F2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5B80D21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7807BEC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5C2EA1A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510FB3C" w14:textId="77777777" w:rsidTr="003A158F">
        <w:tc>
          <w:tcPr>
            <w:tcW w:w="767" w:type="dxa"/>
            <w:vAlign w:val="bottom"/>
          </w:tcPr>
          <w:p w14:paraId="7CDF637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X2.8</w:t>
            </w:r>
          </w:p>
        </w:tc>
        <w:tc>
          <w:tcPr>
            <w:tcW w:w="5122" w:type="dxa"/>
            <w:vAlign w:val="bottom"/>
          </w:tcPr>
          <w:p w14:paraId="20F8C38C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Mendengar/mendapatkan informasi akan promosi yang menarik di Olivier Cafe Jakarta</w:t>
            </w:r>
          </w:p>
        </w:tc>
        <w:tc>
          <w:tcPr>
            <w:tcW w:w="567" w:type="dxa"/>
          </w:tcPr>
          <w:p w14:paraId="0272A58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3460E4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319F986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2A5D47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3ED4CED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</w:tbl>
    <w:p w14:paraId="7782E571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p w14:paraId="73A9062D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p w14:paraId="365EDC5E" w14:textId="77777777" w:rsidR="002A290F" w:rsidRDefault="002A290F" w:rsidP="002A290F">
      <w:pPr>
        <w:rPr>
          <w:rFonts w:cs="Arial"/>
        </w:rPr>
      </w:pPr>
      <w:r w:rsidRPr="00A238B0">
        <w:rPr>
          <w:rFonts w:cs="Arial"/>
        </w:rPr>
        <w:t>X3: Kualitas Produk</w:t>
      </w:r>
    </w:p>
    <w:p w14:paraId="7038CAE7" w14:textId="77777777" w:rsidR="002A290F" w:rsidRPr="00A238B0" w:rsidRDefault="002A290F" w:rsidP="002A290F">
      <w:pPr>
        <w:rPr>
          <w:rFonts w:cs="Arial"/>
        </w:rPr>
      </w:pPr>
    </w:p>
    <w:p w14:paraId="4DCCE811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Tidak ada penilaian benar atau salah.</w:t>
      </w:r>
    </w:p>
    <w:p w14:paraId="48EFC099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skala penilaian</w:t>
      </w:r>
      <w:r>
        <w:rPr>
          <w:rFonts w:cs="Arial"/>
        </w:rPr>
        <w:t>:</w:t>
      </w:r>
    </w:p>
    <w:p w14:paraId="30BC810E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1 = Sangat tidak setuju</w:t>
      </w:r>
    </w:p>
    <w:p w14:paraId="4AAFB6E6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2 = Tidak setuju</w:t>
      </w:r>
    </w:p>
    <w:p w14:paraId="520873F7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3 = Ragu ragu</w:t>
      </w:r>
    </w:p>
    <w:p w14:paraId="29559F7A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4 = Setuju</w:t>
      </w:r>
    </w:p>
    <w:p w14:paraId="54D3CF81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5 = Sangat setuju</w:t>
      </w:r>
    </w:p>
    <w:p w14:paraId="5CCC6CF1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4998"/>
        <w:gridCol w:w="683"/>
        <w:gridCol w:w="561"/>
        <w:gridCol w:w="564"/>
        <w:gridCol w:w="552"/>
        <w:gridCol w:w="537"/>
      </w:tblGrid>
      <w:tr w:rsidR="002A290F" w:rsidRPr="00A238B0" w14:paraId="4706BC4D" w14:textId="77777777" w:rsidTr="003A158F">
        <w:tc>
          <w:tcPr>
            <w:tcW w:w="767" w:type="dxa"/>
          </w:tcPr>
          <w:p w14:paraId="297C34A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22" w:type="dxa"/>
          </w:tcPr>
          <w:p w14:paraId="1CFD32C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3892C288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STS</w:t>
            </w:r>
          </w:p>
        </w:tc>
        <w:tc>
          <w:tcPr>
            <w:tcW w:w="563" w:type="dxa"/>
          </w:tcPr>
          <w:p w14:paraId="713DAFFF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TS</w:t>
            </w:r>
          </w:p>
        </w:tc>
        <w:tc>
          <w:tcPr>
            <w:tcW w:w="564" w:type="dxa"/>
          </w:tcPr>
          <w:p w14:paraId="6695CC9C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RR</w:t>
            </w:r>
          </w:p>
        </w:tc>
        <w:tc>
          <w:tcPr>
            <w:tcW w:w="559" w:type="dxa"/>
          </w:tcPr>
          <w:p w14:paraId="1BD769FF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</w:t>
            </w:r>
          </w:p>
        </w:tc>
        <w:tc>
          <w:tcPr>
            <w:tcW w:w="508" w:type="dxa"/>
          </w:tcPr>
          <w:p w14:paraId="320A0FA3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SS</w:t>
            </w:r>
          </w:p>
        </w:tc>
      </w:tr>
      <w:tr w:rsidR="002A290F" w:rsidRPr="00A238B0" w14:paraId="0202852B" w14:textId="77777777" w:rsidTr="003A158F">
        <w:tc>
          <w:tcPr>
            <w:tcW w:w="767" w:type="dxa"/>
            <w:vAlign w:val="bottom"/>
          </w:tcPr>
          <w:p w14:paraId="6872B8E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X3.1</w:t>
            </w:r>
          </w:p>
        </w:tc>
        <w:tc>
          <w:tcPr>
            <w:tcW w:w="5122" w:type="dxa"/>
            <w:vAlign w:val="bottom"/>
          </w:tcPr>
          <w:p w14:paraId="142B609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Hidangan di Olivier Cafe Jakarta disajikan dengan baik</w:t>
            </w:r>
          </w:p>
        </w:tc>
        <w:tc>
          <w:tcPr>
            <w:tcW w:w="567" w:type="dxa"/>
          </w:tcPr>
          <w:p w14:paraId="5F2533F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3147133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EB8532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05B183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51BE063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6B9FB77D" w14:textId="77777777" w:rsidTr="003A158F">
        <w:tc>
          <w:tcPr>
            <w:tcW w:w="767" w:type="dxa"/>
            <w:vAlign w:val="bottom"/>
          </w:tcPr>
          <w:p w14:paraId="35BB73C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X3.2</w:t>
            </w:r>
          </w:p>
        </w:tc>
        <w:tc>
          <w:tcPr>
            <w:tcW w:w="5122" w:type="dxa"/>
            <w:vAlign w:val="bottom"/>
          </w:tcPr>
          <w:p w14:paraId="735552C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Penampilan makanan dan minuman di Olivier Cafe Jakarta menarik perhatian </w:t>
            </w:r>
          </w:p>
        </w:tc>
        <w:tc>
          <w:tcPr>
            <w:tcW w:w="567" w:type="dxa"/>
          </w:tcPr>
          <w:p w14:paraId="2B54FFE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76E9D42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37D8FF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0309243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10BE326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0A48F20" w14:textId="77777777" w:rsidTr="003A158F">
        <w:tc>
          <w:tcPr>
            <w:tcW w:w="767" w:type="dxa"/>
            <w:vAlign w:val="bottom"/>
          </w:tcPr>
          <w:p w14:paraId="694F17B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lastRenderedPageBreak/>
              <w:t>X3.3</w:t>
            </w:r>
          </w:p>
        </w:tc>
        <w:tc>
          <w:tcPr>
            <w:tcW w:w="5122" w:type="dxa"/>
            <w:vAlign w:val="bottom"/>
          </w:tcPr>
          <w:p w14:paraId="1A4EAC1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Hidangan yang disajikan di Olivier Cafe Jakarta terjamin kesegarannnya</w:t>
            </w:r>
          </w:p>
        </w:tc>
        <w:tc>
          <w:tcPr>
            <w:tcW w:w="567" w:type="dxa"/>
          </w:tcPr>
          <w:p w14:paraId="572BCC0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46404B0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2B8AC40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058FFA4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F80F0D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8F2AE4F" w14:textId="77777777" w:rsidTr="003A158F">
        <w:tc>
          <w:tcPr>
            <w:tcW w:w="767" w:type="dxa"/>
            <w:vAlign w:val="bottom"/>
          </w:tcPr>
          <w:p w14:paraId="14136D7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X3.4</w:t>
            </w:r>
          </w:p>
        </w:tc>
        <w:tc>
          <w:tcPr>
            <w:tcW w:w="5122" w:type="dxa"/>
            <w:vAlign w:val="bottom"/>
          </w:tcPr>
          <w:p w14:paraId="485AE92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Hidangan yang disajikan di Olivier Cafe Jakarta terjamin kebersihannya</w:t>
            </w:r>
          </w:p>
        </w:tc>
        <w:tc>
          <w:tcPr>
            <w:tcW w:w="567" w:type="dxa"/>
          </w:tcPr>
          <w:p w14:paraId="62AEB01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2A5598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7C68C30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A0F7AE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1EE9C33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CE54691" w14:textId="77777777" w:rsidTr="003A158F">
        <w:tc>
          <w:tcPr>
            <w:tcW w:w="767" w:type="dxa"/>
            <w:vAlign w:val="bottom"/>
          </w:tcPr>
          <w:p w14:paraId="6115CF4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X3.5</w:t>
            </w:r>
          </w:p>
        </w:tc>
        <w:tc>
          <w:tcPr>
            <w:tcW w:w="5122" w:type="dxa"/>
            <w:vAlign w:val="bottom"/>
          </w:tcPr>
          <w:p w14:paraId="1CBEF5E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Porsi yang disajikan di Olivier Cafe Jakarta sesuai standar</w:t>
            </w:r>
          </w:p>
        </w:tc>
        <w:tc>
          <w:tcPr>
            <w:tcW w:w="567" w:type="dxa"/>
          </w:tcPr>
          <w:p w14:paraId="64EC371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550B6D7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32723EF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63E6B5C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24D7FBD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7E5E1F74" w14:textId="77777777" w:rsidTr="003A158F">
        <w:tc>
          <w:tcPr>
            <w:tcW w:w="767" w:type="dxa"/>
            <w:vAlign w:val="bottom"/>
          </w:tcPr>
          <w:p w14:paraId="52D0EBE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X3.6</w:t>
            </w:r>
          </w:p>
        </w:tc>
        <w:tc>
          <w:tcPr>
            <w:tcW w:w="5122" w:type="dxa"/>
            <w:vAlign w:val="bottom"/>
          </w:tcPr>
          <w:p w14:paraId="33F63AA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Rasa hidangan yang disajikan di Olivier Cafe Jakarta enak</w:t>
            </w:r>
          </w:p>
        </w:tc>
        <w:tc>
          <w:tcPr>
            <w:tcW w:w="567" w:type="dxa"/>
          </w:tcPr>
          <w:p w14:paraId="08360F8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1CFECAF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75BC670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7C94B7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6060D87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1483D9D" w14:textId="77777777" w:rsidTr="003A158F">
        <w:tc>
          <w:tcPr>
            <w:tcW w:w="767" w:type="dxa"/>
            <w:vAlign w:val="bottom"/>
          </w:tcPr>
          <w:p w14:paraId="7BE9A27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X3.7</w:t>
            </w:r>
          </w:p>
        </w:tc>
        <w:tc>
          <w:tcPr>
            <w:tcW w:w="5122" w:type="dxa"/>
            <w:vAlign w:val="bottom"/>
          </w:tcPr>
          <w:p w14:paraId="4D0BB7A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Rasa dari makanan dan minuman yang disajikan di Olivier Cafe Jakarta unik</w:t>
            </w:r>
          </w:p>
        </w:tc>
        <w:tc>
          <w:tcPr>
            <w:tcW w:w="567" w:type="dxa"/>
          </w:tcPr>
          <w:p w14:paraId="55907F1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2367986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584D759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2EA5E09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2CA6423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5F15F37E" w14:textId="77777777" w:rsidTr="003A158F">
        <w:tc>
          <w:tcPr>
            <w:tcW w:w="767" w:type="dxa"/>
            <w:vAlign w:val="bottom"/>
          </w:tcPr>
          <w:p w14:paraId="4B70518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X3.8</w:t>
            </w:r>
          </w:p>
        </w:tc>
        <w:tc>
          <w:tcPr>
            <w:tcW w:w="5122" w:type="dxa"/>
            <w:vAlign w:val="bottom"/>
          </w:tcPr>
          <w:p w14:paraId="2EF4894D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Rasa dari makanan dan minuman yang disajikan di Olivier Cafe Jakarta menarik</w:t>
            </w:r>
          </w:p>
        </w:tc>
        <w:tc>
          <w:tcPr>
            <w:tcW w:w="567" w:type="dxa"/>
          </w:tcPr>
          <w:p w14:paraId="76442B6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304320B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1A4AA27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3C465EA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2A92C5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</w:tbl>
    <w:p w14:paraId="682B217B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p w14:paraId="59B05D6C" w14:textId="77777777" w:rsidR="002A290F" w:rsidRDefault="002A290F" w:rsidP="002A290F">
      <w:pPr>
        <w:rPr>
          <w:rFonts w:cs="Arial"/>
        </w:rPr>
      </w:pPr>
      <w:r w:rsidRPr="00A238B0">
        <w:rPr>
          <w:rFonts w:cs="Arial"/>
        </w:rPr>
        <w:t>X4: Store Atmosphere</w:t>
      </w:r>
    </w:p>
    <w:p w14:paraId="5DFCEE18" w14:textId="77777777" w:rsidR="002A290F" w:rsidRPr="00A238B0" w:rsidRDefault="002A290F" w:rsidP="002A290F">
      <w:pPr>
        <w:rPr>
          <w:rFonts w:cs="Arial"/>
        </w:rPr>
      </w:pPr>
    </w:p>
    <w:p w14:paraId="4B470435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Tidak ada penilaian benar atau salah.</w:t>
      </w:r>
    </w:p>
    <w:p w14:paraId="7E7937E5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skala penilaian</w:t>
      </w:r>
      <w:r>
        <w:rPr>
          <w:rFonts w:cs="Arial"/>
        </w:rPr>
        <w:t>:</w:t>
      </w:r>
    </w:p>
    <w:p w14:paraId="0B6259CF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1 = Sangat tidak setuju</w:t>
      </w:r>
    </w:p>
    <w:p w14:paraId="571C195D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2 = Tidak setuju</w:t>
      </w:r>
    </w:p>
    <w:p w14:paraId="6C05E358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3 = Ragu ragu</w:t>
      </w:r>
    </w:p>
    <w:p w14:paraId="38EF89A6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4 = Setuju</w:t>
      </w:r>
    </w:p>
    <w:p w14:paraId="588087AF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5 = Sangat setuju</w:t>
      </w:r>
    </w:p>
    <w:p w14:paraId="55E2315E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922"/>
        <w:gridCol w:w="683"/>
        <w:gridCol w:w="561"/>
        <w:gridCol w:w="564"/>
        <w:gridCol w:w="549"/>
        <w:gridCol w:w="537"/>
      </w:tblGrid>
      <w:tr w:rsidR="002A290F" w:rsidRPr="00A238B0" w14:paraId="417F9783" w14:textId="77777777" w:rsidTr="003A158F">
        <w:tc>
          <w:tcPr>
            <w:tcW w:w="767" w:type="dxa"/>
          </w:tcPr>
          <w:p w14:paraId="618CD97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22" w:type="dxa"/>
          </w:tcPr>
          <w:p w14:paraId="737F566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7723E6F8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STS</w:t>
            </w:r>
          </w:p>
        </w:tc>
        <w:tc>
          <w:tcPr>
            <w:tcW w:w="563" w:type="dxa"/>
          </w:tcPr>
          <w:p w14:paraId="3760A1AB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TS</w:t>
            </w:r>
          </w:p>
        </w:tc>
        <w:tc>
          <w:tcPr>
            <w:tcW w:w="564" w:type="dxa"/>
          </w:tcPr>
          <w:p w14:paraId="1126F46A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RR</w:t>
            </w:r>
          </w:p>
        </w:tc>
        <w:tc>
          <w:tcPr>
            <w:tcW w:w="559" w:type="dxa"/>
          </w:tcPr>
          <w:p w14:paraId="1E7B5170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</w:t>
            </w:r>
          </w:p>
        </w:tc>
        <w:tc>
          <w:tcPr>
            <w:tcW w:w="508" w:type="dxa"/>
          </w:tcPr>
          <w:p w14:paraId="7BF001BD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SS</w:t>
            </w:r>
          </w:p>
        </w:tc>
      </w:tr>
      <w:tr w:rsidR="002A290F" w:rsidRPr="00A238B0" w14:paraId="6ABF73F6" w14:textId="77777777" w:rsidTr="003A158F">
        <w:tc>
          <w:tcPr>
            <w:tcW w:w="767" w:type="dxa"/>
            <w:vAlign w:val="bottom"/>
          </w:tcPr>
          <w:p w14:paraId="56E44D2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X4.1</w:t>
            </w:r>
          </w:p>
        </w:tc>
        <w:tc>
          <w:tcPr>
            <w:tcW w:w="5122" w:type="dxa"/>
            <w:vAlign w:val="bottom"/>
          </w:tcPr>
          <w:p w14:paraId="0F701BA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Tata letak meja dan kursi di Olivier Cafe Jakarta tersusun rapi </w:t>
            </w:r>
          </w:p>
        </w:tc>
        <w:tc>
          <w:tcPr>
            <w:tcW w:w="567" w:type="dxa"/>
          </w:tcPr>
          <w:p w14:paraId="5AE254C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37DC029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E5CCEC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1974587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1F71C5D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0AA79B62" w14:textId="77777777" w:rsidTr="003A158F">
        <w:tc>
          <w:tcPr>
            <w:tcW w:w="767" w:type="dxa"/>
            <w:vAlign w:val="bottom"/>
          </w:tcPr>
          <w:p w14:paraId="4DD0A0A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lastRenderedPageBreak/>
              <w:t>X4.2</w:t>
            </w:r>
          </w:p>
        </w:tc>
        <w:tc>
          <w:tcPr>
            <w:tcW w:w="5122" w:type="dxa"/>
            <w:vAlign w:val="bottom"/>
          </w:tcPr>
          <w:p w14:paraId="57B0CD6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Jarak antara meja dan kursi di Olivier Cafe Jakarta tidak terlalu dekat antara pelanggan satu dengan pelanggan lainnya</w:t>
            </w:r>
          </w:p>
        </w:tc>
        <w:tc>
          <w:tcPr>
            <w:tcW w:w="567" w:type="dxa"/>
          </w:tcPr>
          <w:p w14:paraId="34C60B3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2CA837E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4C75A8B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58D5F10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228CB27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11FCDB7" w14:textId="77777777" w:rsidTr="003A158F">
        <w:tc>
          <w:tcPr>
            <w:tcW w:w="767" w:type="dxa"/>
            <w:vAlign w:val="bottom"/>
          </w:tcPr>
          <w:p w14:paraId="5B00C6C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X4.3</w:t>
            </w:r>
          </w:p>
        </w:tc>
        <w:tc>
          <w:tcPr>
            <w:tcW w:w="5122" w:type="dxa"/>
            <w:vAlign w:val="bottom"/>
          </w:tcPr>
          <w:p w14:paraId="47D5D73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Meja dan kursi di Olivier Cafe Jakarta nyaman</w:t>
            </w:r>
          </w:p>
        </w:tc>
        <w:tc>
          <w:tcPr>
            <w:tcW w:w="567" w:type="dxa"/>
          </w:tcPr>
          <w:p w14:paraId="71AF4C6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D12CDF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573EED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4B9FA3C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465AB6B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0791690" w14:textId="77777777" w:rsidTr="003A158F">
        <w:tc>
          <w:tcPr>
            <w:tcW w:w="767" w:type="dxa"/>
            <w:vAlign w:val="bottom"/>
          </w:tcPr>
          <w:p w14:paraId="5C23B36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X4.4</w:t>
            </w:r>
          </w:p>
        </w:tc>
        <w:tc>
          <w:tcPr>
            <w:tcW w:w="5122" w:type="dxa"/>
            <w:vAlign w:val="bottom"/>
          </w:tcPr>
          <w:p w14:paraId="60A6730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Toilet dan washtafel di Olivier Cafe Jakarta bersih</w:t>
            </w:r>
          </w:p>
        </w:tc>
        <w:tc>
          <w:tcPr>
            <w:tcW w:w="567" w:type="dxa"/>
          </w:tcPr>
          <w:p w14:paraId="6C9789A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C8837F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60D7BB0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4F2F9DA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0C0689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70DE4909" w14:textId="77777777" w:rsidTr="003A158F">
        <w:tc>
          <w:tcPr>
            <w:tcW w:w="767" w:type="dxa"/>
            <w:vAlign w:val="bottom"/>
          </w:tcPr>
          <w:p w14:paraId="606364A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X4.5</w:t>
            </w:r>
          </w:p>
        </w:tc>
        <w:tc>
          <w:tcPr>
            <w:tcW w:w="5122" w:type="dxa"/>
            <w:vAlign w:val="bottom"/>
          </w:tcPr>
          <w:p w14:paraId="601972C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Olivier Cafe Jakarta menyediakan free wifi untuk pelanggan</w:t>
            </w:r>
          </w:p>
        </w:tc>
        <w:tc>
          <w:tcPr>
            <w:tcW w:w="567" w:type="dxa"/>
          </w:tcPr>
          <w:p w14:paraId="4B54E56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12F27C1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7B8F2AA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3E63967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0D9038C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7C9260C8" w14:textId="77777777" w:rsidTr="003A158F">
        <w:tc>
          <w:tcPr>
            <w:tcW w:w="767" w:type="dxa"/>
            <w:vAlign w:val="bottom"/>
          </w:tcPr>
          <w:p w14:paraId="1AA4C0F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X4.6</w:t>
            </w:r>
          </w:p>
        </w:tc>
        <w:tc>
          <w:tcPr>
            <w:tcW w:w="5122" w:type="dxa"/>
            <w:vAlign w:val="bottom"/>
          </w:tcPr>
          <w:p w14:paraId="3D8B0CA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Olivier Cafe Jakarta menyediakan parkir yang luas untuk pelanggan</w:t>
            </w:r>
          </w:p>
        </w:tc>
        <w:tc>
          <w:tcPr>
            <w:tcW w:w="567" w:type="dxa"/>
          </w:tcPr>
          <w:p w14:paraId="1A7175D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DC215F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69D1774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23DAA54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1602981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32F744FD" w14:textId="77777777" w:rsidTr="003A158F">
        <w:tc>
          <w:tcPr>
            <w:tcW w:w="767" w:type="dxa"/>
            <w:vAlign w:val="bottom"/>
          </w:tcPr>
          <w:p w14:paraId="1697C71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X4.7</w:t>
            </w:r>
          </w:p>
        </w:tc>
        <w:tc>
          <w:tcPr>
            <w:tcW w:w="5122" w:type="dxa"/>
            <w:vAlign w:val="bottom"/>
          </w:tcPr>
          <w:p w14:paraId="57BE006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Lokasi Olivier Cafe Jakarta strategis</w:t>
            </w:r>
          </w:p>
        </w:tc>
        <w:tc>
          <w:tcPr>
            <w:tcW w:w="567" w:type="dxa"/>
          </w:tcPr>
          <w:p w14:paraId="2F21F54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44CAEB9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37BE1C4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134F069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59BC96E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381016EB" w14:textId="77777777" w:rsidTr="003A158F">
        <w:tc>
          <w:tcPr>
            <w:tcW w:w="767" w:type="dxa"/>
            <w:vAlign w:val="bottom"/>
          </w:tcPr>
          <w:p w14:paraId="531E628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X4.8</w:t>
            </w:r>
          </w:p>
        </w:tc>
        <w:tc>
          <w:tcPr>
            <w:tcW w:w="5122" w:type="dxa"/>
            <w:vAlign w:val="bottom"/>
          </w:tcPr>
          <w:p w14:paraId="4FB75705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Lokasi Olivier Cafe Jakarta mudah dijangkau</w:t>
            </w:r>
          </w:p>
        </w:tc>
        <w:tc>
          <w:tcPr>
            <w:tcW w:w="567" w:type="dxa"/>
          </w:tcPr>
          <w:p w14:paraId="4792439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5136E8F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42943D0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4BF5DB3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31E84E4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B8E2647" w14:textId="77777777" w:rsidTr="003A158F">
        <w:tc>
          <w:tcPr>
            <w:tcW w:w="767" w:type="dxa"/>
            <w:vAlign w:val="bottom"/>
          </w:tcPr>
          <w:p w14:paraId="5C4C0B6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X4.9</w:t>
            </w:r>
          </w:p>
        </w:tc>
        <w:tc>
          <w:tcPr>
            <w:tcW w:w="5122" w:type="dxa"/>
            <w:vAlign w:val="bottom"/>
          </w:tcPr>
          <w:p w14:paraId="6C5DC2E2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Bentuk bangunan Olivier Cafe Jakarta terlihat jelas dari luar</w:t>
            </w:r>
          </w:p>
        </w:tc>
        <w:tc>
          <w:tcPr>
            <w:tcW w:w="567" w:type="dxa"/>
          </w:tcPr>
          <w:p w14:paraId="640A43D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78D9BD7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54464BB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27D331B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6C267CC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622C34D" w14:textId="77777777" w:rsidTr="003A158F">
        <w:tc>
          <w:tcPr>
            <w:tcW w:w="767" w:type="dxa"/>
            <w:vAlign w:val="bottom"/>
          </w:tcPr>
          <w:p w14:paraId="375F43F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X4.10</w:t>
            </w:r>
          </w:p>
        </w:tc>
        <w:tc>
          <w:tcPr>
            <w:tcW w:w="5122" w:type="dxa"/>
            <w:vAlign w:val="bottom"/>
          </w:tcPr>
          <w:p w14:paraId="5CC024B7" w14:textId="77777777" w:rsidR="002A290F" w:rsidRPr="00A238B0" w:rsidRDefault="002A290F" w:rsidP="003A158F">
            <w:pPr>
              <w:spacing w:line="480" w:lineRule="auto"/>
              <w:rPr>
                <w:rFonts w:cs="Arial"/>
                <w:color w:val="000000"/>
              </w:rPr>
            </w:pPr>
            <w:r w:rsidRPr="00A238B0">
              <w:rPr>
                <w:rFonts w:cs="Arial"/>
                <w:color w:val="000000"/>
              </w:rPr>
              <w:t>Papan nama Olivier Cafe Jakarta terbaca jelas dari luar gedung</w:t>
            </w:r>
          </w:p>
        </w:tc>
        <w:tc>
          <w:tcPr>
            <w:tcW w:w="567" w:type="dxa"/>
          </w:tcPr>
          <w:p w14:paraId="524D583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7C3E511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7DB96C5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4D7D499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5A7D5B41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</w:tbl>
    <w:p w14:paraId="4EAB3005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p w14:paraId="185E21DC" w14:textId="77777777" w:rsidR="002A290F" w:rsidRDefault="002A290F" w:rsidP="002A290F">
      <w:pPr>
        <w:rPr>
          <w:rFonts w:cs="Arial"/>
        </w:rPr>
      </w:pPr>
      <w:r w:rsidRPr="00A238B0">
        <w:rPr>
          <w:rFonts w:cs="Arial"/>
        </w:rPr>
        <w:t>Y: Minat berkunjung</w:t>
      </w:r>
    </w:p>
    <w:p w14:paraId="6E45B9EE" w14:textId="77777777" w:rsidR="002A290F" w:rsidRPr="00A238B0" w:rsidRDefault="002A290F" w:rsidP="002A290F">
      <w:pPr>
        <w:rPr>
          <w:rFonts w:cs="Arial"/>
        </w:rPr>
      </w:pPr>
    </w:p>
    <w:p w14:paraId="03FAC478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Tidak ada penilaian benar atau salah.</w:t>
      </w:r>
    </w:p>
    <w:p w14:paraId="464FDD60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skala penilaian</w:t>
      </w:r>
      <w:r>
        <w:rPr>
          <w:rFonts w:cs="Arial"/>
        </w:rPr>
        <w:t>:</w:t>
      </w:r>
    </w:p>
    <w:p w14:paraId="00EC850B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1 = Sangat tidak setuju</w:t>
      </w:r>
    </w:p>
    <w:p w14:paraId="0CB8B052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2 = Tidak setuju</w:t>
      </w:r>
    </w:p>
    <w:p w14:paraId="2450EB8B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3 = Ragu ragu</w:t>
      </w:r>
    </w:p>
    <w:p w14:paraId="4F6909DA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t>4 = Setuju</w:t>
      </w:r>
    </w:p>
    <w:p w14:paraId="0BABC3EE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  <w:r w:rsidRPr="00A238B0">
        <w:rPr>
          <w:rFonts w:cs="Arial"/>
        </w:rPr>
        <w:lastRenderedPageBreak/>
        <w:t>5 = Sangat setuju</w:t>
      </w:r>
    </w:p>
    <w:p w14:paraId="57884771" w14:textId="77777777" w:rsidR="002A290F" w:rsidRPr="00A238B0" w:rsidRDefault="002A290F" w:rsidP="002A290F">
      <w:pPr>
        <w:spacing w:line="480" w:lineRule="auto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5006"/>
        <w:gridCol w:w="683"/>
        <w:gridCol w:w="561"/>
        <w:gridCol w:w="564"/>
        <w:gridCol w:w="551"/>
        <w:gridCol w:w="537"/>
      </w:tblGrid>
      <w:tr w:rsidR="002A290F" w:rsidRPr="00A238B0" w14:paraId="6070476C" w14:textId="77777777" w:rsidTr="003A158F">
        <w:tc>
          <w:tcPr>
            <w:tcW w:w="767" w:type="dxa"/>
          </w:tcPr>
          <w:p w14:paraId="2229ACE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122" w:type="dxa"/>
          </w:tcPr>
          <w:p w14:paraId="33DB784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7" w:type="dxa"/>
          </w:tcPr>
          <w:p w14:paraId="05A32660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STS</w:t>
            </w:r>
          </w:p>
        </w:tc>
        <w:tc>
          <w:tcPr>
            <w:tcW w:w="563" w:type="dxa"/>
          </w:tcPr>
          <w:p w14:paraId="5F03E2C7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TS</w:t>
            </w:r>
          </w:p>
        </w:tc>
        <w:tc>
          <w:tcPr>
            <w:tcW w:w="564" w:type="dxa"/>
          </w:tcPr>
          <w:p w14:paraId="331FC516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RR</w:t>
            </w:r>
          </w:p>
        </w:tc>
        <w:tc>
          <w:tcPr>
            <w:tcW w:w="559" w:type="dxa"/>
          </w:tcPr>
          <w:p w14:paraId="64D899D5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</w:t>
            </w:r>
          </w:p>
        </w:tc>
        <w:tc>
          <w:tcPr>
            <w:tcW w:w="508" w:type="dxa"/>
          </w:tcPr>
          <w:p w14:paraId="64926D19" w14:textId="77777777" w:rsidR="002A290F" w:rsidRPr="00A238B0" w:rsidRDefault="002A290F" w:rsidP="003A158F">
            <w:pPr>
              <w:spacing w:line="480" w:lineRule="auto"/>
              <w:jc w:val="center"/>
              <w:rPr>
                <w:rFonts w:cs="Arial"/>
              </w:rPr>
            </w:pPr>
            <w:r w:rsidRPr="00A238B0">
              <w:rPr>
                <w:rFonts w:cs="Arial"/>
              </w:rPr>
              <w:t>SS</w:t>
            </w:r>
          </w:p>
        </w:tc>
      </w:tr>
      <w:tr w:rsidR="002A290F" w:rsidRPr="00A238B0" w14:paraId="7DEAE9D2" w14:textId="77777777" w:rsidTr="003A158F">
        <w:tc>
          <w:tcPr>
            <w:tcW w:w="767" w:type="dxa"/>
            <w:vAlign w:val="bottom"/>
          </w:tcPr>
          <w:p w14:paraId="4E70F74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Y.1</w:t>
            </w:r>
          </w:p>
        </w:tc>
        <w:tc>
          <w:tcPr>
            <w:tcW w:w="5122" w:type="dxa"/>
            <w:vAlign w:val="bottom"/>
          </w:tcPr>
          <w:p w14:paraId="5ECBB1C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Keinginan untuk berkunjung ke Olivier Cafe Jakarta karena keinginan diri sendiri</w:t>
            </w:r>
          </w:p>
        </w:tc>
        <w:tc>
          <w:tcPr>
            <w:tcW w:w="567" w:type="dxa"/>
          </w:tcPr>
          <w:p w14:paraId="47707F6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41D47746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0EF07EA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3B37149F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4B1EF6B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1C42CD5B" w14:textId="77777777" w:rsidTr="003A158F">
        <w:tc>
          <w:tcPr>
            <w:tcW w:w="767" w:type="dxa"/>
            <w:vAlign w:val="bottom"/>
          </w:tcPr>
          <w:p w14:paraId="3819115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Y.2</w:t>
            </w:r>
          </w:p>
        </w:tc>
        <w:tc>
          <w:tcPr>
            <w:tcW w:w="5122" w:type="dxa"/>
            <w:vAlign w:val="bottom"/>
          </w:tcPr>
          <w:p w14:paraId="34BB917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Keinginan untuk berkunjung ke Olivier Cafe Jakarta karena pengalaman pribadi</w:t>
            </w:r>
          </w:p>
        </w:tc>
        <w:tc>
          <w:tcPr>
            <w:tcW w:w="567" w:type="dxa"/>
          </w:tcPr>
          <w:p w14:paraId="1AC89864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1C8AE81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17F71AF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7DD34B2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2DF7F37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4633DA46" w14:textId="77777777" w:rsidTr="003A158F">
        <w:tc>
          <w:tcPr>
            <w:tcW w:w="767" w:type="dxa"/>
            <w:vAlign w:val="bottom"/>
          </w:tcPr>
          <w:p w14:paraId="49CCE25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Y.3</w:t>
            </w:r>
          </w:p>
        </w:tc>
        <w:tc>
          <w:tcPr>
            <w:tcW w:w="5122" w:type="dxa"/>
            <w:vAlign w:val="bottom"/>
          </w:tcPr>
          <w:p w14:paraId="54140BF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Memberikan "like" di postingan sosial media Olivier Cafe Jakarta</w:t>
            </w:r>
          </w:p>
        </w:tc>
        <w:tc>
          <w:tcPr>
            <w:tcW w:w="567" w:type="dxa"/>
          </w:tcPr>
          <w:p w14:paraId="201C770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7F0DF42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555D062A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6CC24C8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4FDC32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2BD3D271" w14:textId="77777777" w:rsidTr="003A158F">
        <w:tc>
          <w:tcPr>
            <w:tcW w:w="767" w:type="dxa"/>
            <w:vAlign w:val="bottom"/>
          </w:tcPr>
          <w:p w14:paraId="4E49911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Y.4</w:t>
            </w:r>
          </w:p>
        </w:tc>
        <w:tc>
          <w:tcPr>
            <w:tcW w:w="5122" w:type="dxa"/>
            <w:vAlign w:val="bottom"/>
          </w:tcPr>
          <w:p w14:paraId="774EE04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Memberikan rating dan review tentang Olivier Cafe Jakarta di Internet</w:t>
            </w:r>
          </w:p>
        </w:tc>
        <w:tc>
          <w:tcPr>
            <w:tcW w:w="567" w:type="dxa"/>
          </w:tcPr>
          <w:p w14:paraId="27FF49AE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07BA671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15128147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01F64E0C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611CE04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7BCCB974" w14:textId="77777777" w:rsidTr="003A158F">
        <w:tc>
          <w:tcPr>
            <w:tcW w:w="767" w:type="dxa"/>
            <w:vAlign w:val="bottom"/>
          </w:tcPr>
          <w:p w14:paraId="783D05B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Y.5</w:t>
            </w:r>
          </w:p>
        </w:tc>
        <w:tc>
          <w:tcPr>
            <w:tcW w:w="5122" w:type="dxa"/>
            <w:vAlign w:val="bottom"/>
          </w:tcPr>
          <w:p w14:paraId="58109D4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Mencari informasi tentang Olivier Cafe Jakarta di Internet</w:t>
            </w:r>
          </w:p>
        </w:tc>
        <w:tc>
          <w:tcPr>
            <w:tcW w:w="567" w:type="dxa"/>
          </w:tcPr>
          <w:p w14:paraId="106DE949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39B561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594339AD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030882F5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894B41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  <w:tr w:rsidR="002A290F" w:rsidRPr="00A238B0" w14:paraId="55D1DEFF" w14:textId="77777777" w:rsidTr="003A158F">
        <w:tc>
          <w:tcPr>
            <w:tcW w:w="767" w:type="dxa"/>
            <w:vAlign w:val="bottom"/>
          </w:tcPr>
          <w:p w14:paraId="77F3A0C8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Y.6</w:t>
            </w:r>
          </w:p>
        </w:tc>
        <w:tc>
          <w:tcPr>
            <w:tcW w:w="5122" w:type="dxa"/>
            <w:vAlign w:val="bottom"/>
          </w:tcPr>
          <w:p w14:paraId="586C0C6B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  <w:r w:rsidRPr="00A238B0">
              <w:rPr>
                <w:rFonts w:cs="Arial"/>
                <w:color w:val="000000"/>
              </w:rPr>
              <w:t>Mencari informasi tentang Olivier Cafe Jakarta dari teman/keluarga/orang terdekat</w:t>
            </w:r>
          </w:p>
        </w:tc>
        <w:tc>
          <w:tcPr>
            <w:tcW w:w="567" w:type="dxa"/>
          </w:tcPr>
          <w:p w14:paraId="4425572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3" w:type="dxa"/>
          </w:tcPr>
          <w:p w14:paraId="678CB3A0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64" w:type="dxa"/>
          </w:tcPr>
          <w:p w14:paraId="1BD4002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59" w:type="dxa"/>
          </w:tcPr>
          <w:p w14:paraId="2F15C742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08" w:type="dxa"/>
          </w:tcPr>
          <w:p w14:paraId="7189FD93" w14:textId="77777777" w:rsidR="002A290F" w:rsidRPr="00A238B0" w:rsidRDefault="002A290F" w:rsidP="003A158F">
            <w:pPr>
              <w:spacing w:line="480" w:lineRule="auto"/>
              <w:rPr>
                <w:rFonts w:cs="Arial"/>
              </w:rPr>
            </w:pPr>
          </w:p>
        </w:tc>
      </w:tr>
    </w:tbl>
    <w:p w14:paraId="6F64BA5F" w14:textId="77777777" w:rsidR="002A290F" w:rsidRDefault="002A290F" w:rsidP="002A290F">
      <w:pPr>
        <w:rPr>
          <w:rFonts w:cs="Arial"/>
          <w:b/>
          <w:bCs/>
          <w:color w:val="000000"/>
          <w:sz w:val="26"/>
          <w:szCs w:val="26"/>
          <w:lang w:val="en-US"/>
        </w:rPr>
      </w:pPr>
    </w:p>
    <w:p w14:paraId="064EB145" w14:textId="77777777" w:rsidR="002A290F" w:rsidRDefault="002A290F" w:rsidP="002A290F">
      <w:pPr>
        <w:rPr>
          <w:rFonts w:cs="Arial"/>
          <w:b/>
          <w:bCs/>
          <w:color w:val="000000"/>
          <w:sz w:val="26"/>
          <w:szCs w:val="26"/>
          <w:lang w:val="en-US"/>
        </w:rPr>
      </w:pPr>
    </w:p>
    <w:p w14:paraId="13F36721" w14:textId="77777777" w:rsidR="002A290F" w:rsidRDefault="002A290F" w:rsidP="002A290F">
      <w:pPr>
        <w:rPr>
          <w:rFonts w:cs="Arial"/>
          <w:b/>
          <w:bCs/>
          <w:color w:val="000000"/>
          <w:sz w:val="26"/>
          <w:szCs w:val="26"/>
          <w:lang w:val="en-US"/>
        </w:rPr>
      </w:pPr>
    </w:p>
    <w:p w14:paraId="7BC82644" w14:textId="77777777" w:rsidR="002A290F" w:rsidRPr="0057597F" w:rsidRDefault="002A290F" w:rsidP="002A290F">
      <w:pPr>
        <w:rPr>
          <w:rFonts w:cs="Arial"/>
          <w:b/>
          <w:bCs/>
          <w:color w:val="000000"/>
          <w:sz w:val="26"/>
          <w:szCs w:val="26"/>
          <w:lang w:val="en-US"/>
        </w:rPr>
      </w:pPr>
    </w:p>
    <w:p w14:paraId="4870F14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FE4B391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en-US"/>
        </w:rPr>
      </w:pPr>
      <w:r>
        <w:rPr>
          <w:rFonts w:cs="Arial"/>
          <w:b/>
          <w:bCs/>
          <w:color w:val="000000"/>
          <w:sz w:val="26"/>
          <w:szCs w:val="26"/>
          <w:lang w:val="en-US"/>
        </w:rPr>
        <w:t>Data Uji Validitas</w:t>
      </w:r>
    </w:p>
    <w:p w14:paraId="73C990CC" w14:textId="77777777" w:rsidR="002A290F" w:rsidRPr="0091064D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en-US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510"/>
        <w:gridCol w:w="1967"/>
        <w:gridCol w:w="1290"/>
        <w:gridCol w:w="1170"/>
        <w:gridCol w:w="1229"/>
        <w:gridCol w:w="1694"/>
      </w:tblGrid>
      <w:tr w:rsidR="002A290F" w:rsidRPr="0091064D" w14:paraId="511C5623" w14:textId="77777777" w:rsidTr="003A158F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4DB1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6F53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Pertanyaan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A780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r-hitung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C7D9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r-tabel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ACEC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BF96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</w:p>
        </w:tc>
      </w:tr>
      <w:tr w:rsidR="002A290F" w:rsidRPr="0091064D" w14:paraId="190B59F4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58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191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DE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,690**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98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37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5C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5029FCA4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42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28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95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,733**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6F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0D8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8F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1A33B25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4A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C2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C7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,550**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12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D4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EE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1B6472C8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1E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3B3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13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,796**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FF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C0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EE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3D70145B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D7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B5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0D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,585**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E2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80C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72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8B5021E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8F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56E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70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A9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78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7D9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Tidak Valid</w:t>
            </w:r>
          </w:p>
        </w:tc>
      </w:tr>
      <w:tr w:rsidR="002A290F" w:rsidRPr="0091064D" w14:paraId="4F7FA831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0D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D3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06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,626**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0F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48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771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7DC9C598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80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016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DC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,750**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28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41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A5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DF449CF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60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17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DA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,641**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48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03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95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500D4DC9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726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C8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59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,642**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09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7E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EFA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3C025F2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E99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4D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EA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,710**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5EA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C9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7D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4718E67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24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04E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X1.12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0F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,748**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05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10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93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BBC6647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C37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48A0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1C4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ECAA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03C3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06B0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4A7E1D15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918D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AD75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362C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1990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9283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8654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261C442E" w14:textId="77777777" w:rsidTr="003A158F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E7CE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B892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Pertanyaan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A97E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r-hitung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366B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r-tabel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71D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42C8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</w:p>
        </w:tc>
      </w:tr>
      <w:tr w:rsidR="002A290F" w:rsidRPr="0091064D" w14:paraId="0A44A3C6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11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B0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60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,513**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11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9D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87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406B97F7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6A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09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F7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,731**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A10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61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0E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0A07103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22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A2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3A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,743**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02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3EE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09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3F1FDD50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B5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EA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AA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,836**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E11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81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56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41ECA1B3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5A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8A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DD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,755**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2B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2B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1A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71F12934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176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B2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911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,700**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6B2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A0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E6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7B046F9F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AAC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39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97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,816**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DA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F1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CD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1C0F53C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11D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07F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A9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,701**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70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B6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FA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05AAD57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DF2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CBA3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F857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106C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F1E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F4EB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3A2B181D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D7DF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43C0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105E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A41D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CEB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343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2E2BDA53" w14:textId="77777777" w:rsidTr="003A158F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8E1F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2450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Pertanyaan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F1E7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r-hitung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B8C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r-tabel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A0DC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2A5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</w:p>
        </w:tc>
      </w:tr>
      <w:tr w:rsidR="002A290F" w:rsidRPr="0091064D" w14:paraId="4371AA89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FE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A17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504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,853**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BA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F6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90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C0E4636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BD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DC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21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,796**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4D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ED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4A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51242871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F4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20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77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,871**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F5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D6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48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3F455351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6F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65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9B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,856**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BB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C9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1C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4A5994A5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D3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28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88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,787**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DF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16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0A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550F82D3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B7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EF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58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,819**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8C9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9C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B5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135173E6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0B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4D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F0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,700**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E9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1A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63E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9DF9ED9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B2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34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E8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,869**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9A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3D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741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3555EEE9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A92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EA02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0D38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FA8B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95EA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0FAC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454CB7FE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27AD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F92D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31AE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9D48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880E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641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71FB85CF" w14:textId="77777777" w:rsidTr="003A158F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B609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662F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Pertanyaan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F883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r-hitung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9110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r-tabel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E0C3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82E7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</w:p>
        </w:tc>
      </w:tr>
      <w:tr w:rsidR="002A290F" w:rsidRPr="0091064D" w14:paraId="2386D855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CB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44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D6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,754**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EA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4B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5C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7C4F74D0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D1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D5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9C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,785**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0B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8C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56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59E5235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E4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68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BD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,781**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04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C68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AB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2279FE4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22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7A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3A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,641**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6A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53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3BB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57A32B20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C17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78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C3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,733**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91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4AA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11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8AEE477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42D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DB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FB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,749**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57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92B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B3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BEC00D8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7D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BB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85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,830**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AE8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A09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7B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1FA49092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52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217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1E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,898**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93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1B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21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3751272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05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DA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1F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,863**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D6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85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697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65B8F6E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42B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26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X4.10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D8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,833**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E5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F0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82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67EF6C98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260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EE27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219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7186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DDD9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A234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245FD05B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FCE6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0329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FC30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6B11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5CC5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B320" w14:textId="77777777" w:rsidR="002A290F" w:rsidRPr="0091064D" w:rsidRDefault="002A290F" w:rsidP="003A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90F" w:rsidRPr="0091064D" w14:paraId="18D69A56" w14:textId="77777777" w:rsidTr="003A158F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904F5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FF2EF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Pertanyaan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7A30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r-hitung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6F69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r-tabel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335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219D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</w:p>
        </w:tc>
      </w:tr>
      <w:tr w:rsidR="002A290F" w:rsidRPr="0091064D" w14:paraId="45760214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C6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A8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Y.1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6A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,783**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C6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0D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B40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1662D00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E7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48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Y.2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459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,798**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4CF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A1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9EC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8A5EBC0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732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AB8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Y.3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D2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,754**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C9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0C6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F8B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0BD43EB5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FF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763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Y.4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E7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,788**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E9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4C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A2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2780ACD1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84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FC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Y.5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A9E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,686**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F1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511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EFD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2A290F" w:rsidRPr="0091064D" w14:paraId="15BA9A53" w14:textId="77777777" w:rsidTr="003A158F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FFA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953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Y.6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524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,779**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D5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357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730" w14:textId="77777777" w:rsidR="002A290F" w:rsidRPr="0091064D" w:rsidRDefault="002A290F" w:rsidP="003A15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64D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</w:tbl>
    <w:p w14:paraId="32BF2C7B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B1A4BB7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AD78DEF" w14:textId="77777777" w:rsidR="002A290F" w:rsidRPr="0091064D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en-US"/>
        </w:rPr>
      </w:pPr>
      <w:r>
        <w:rPr>
          <w:rFonts w:cs="Arial"/>
          <w:b/>
          <w:bCs/>
          <w:color w:val="000000"/>
          <w:sz w:val="26"/>
          <w:szCs w:val="26"/>
          <w:lang w:val="en-US"/>
        </w:rPr>
        <w:t>Data Regresi</w:t>
      </w:r>
    </w:p>
    <w:p w14:paraId="6A6CFDBC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24F157F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  <w:r w:rsidRPr="004F0B2C">
        <w:rPr>
          <w:rFonts w:cs="Arial"/>
          <w:b/>
          <w:bCs/>
          <w:color w:val="000000"/>
          <w:sz w:val="26"/>
          <w:szCs w:val="26"/>
          <w:lang w:val="id-ID"/>
        </w:rPr>
        <w:t>Regression</w:t>
      </w:r>
    </w:p>
    <w:p w14:paraId="5EF8A12C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34BEE87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2A290F" w:rsidRPr="004F0B2C" w14:paraId="11182FFC" w14:textId="77777777" w:rsidTr="003A158F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A66D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Variables Entered/Removed</w:t>
            </w: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A290F" w:rsidRPr="004F0B2C" w14:paraId="0901744F" w14:textId="77777777" w:rsidTr="003A158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F593E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33848C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14CF32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18F87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Method</w:t>
            </w:r>
          </w:p>
        </w:tc>
      </w:tr>
      <w:tr w:rsidR="002A290F" w:rsidRPr="004F0B2C" w14:paraId="07AE8FBC" w14:textId="77777777" w:rsidTr="003A158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D7A44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6C6571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Store Atmosphere (X4), Word of Mouth (X2), Citra (X1), Kualitas Produk (X3)</w:t>
            </w:r>
            <w:r w:rsidRPr="004F0B2C">
              <w:rPr>
                <w:rFonts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207EDA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46FB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Enter</w:t>
            </w:r>
          </w:p>
        </w:tc>
      </w:tr>
      <w:tr w:rsidR="002A290F" w:rsidRPr="004F0B2C" w14:paraId="20158641" w14:textId="77777777" w:rsidTr="003A158F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CC10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Dependent Variable: Minat Berkunjung (Y)</w:t>
            </w:r>
          </w:p>
        </w:tc>
      </w:tr>
      <w:tr w:rsidR="002A290F" w:rsidRPr="004F0B2C" w14:paraId="5863C969" w14:textId="77777777" w:rsidTr="003A158F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C303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b. All requested variables entered.</w:t>
            </w:r>
          </w:p>
        </w:tc>
      </w:tr>
    </w:tbl>
    <w:p w14:paraId="0732A9F9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DAF6D5B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07"/>
        <w:gridCol w:w="1192"/>
        <w:gridCol w:w="1634"/>
        <w:gridCol w:w="1634"/>
        <w:gridCol w:w="1634"/>
      </w:tblGrid>
      <w:tr w:rsidR="002A290F" w:rsidRPr="004F0B2C" w14:paraId="2491CB14" w14:textId="77777777" w:rsidTr="003A158F"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302D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2A290F" w:rsidRPr="004F0B2C" w14:paraId="233F996D" w14:textId="77777777" w:rsidTr="003A158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87C3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432C59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AD309B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D29C0B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5D2647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6560C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Durbin-Watson</w:t>
            </w:r>
          </w:p>
        </w:tc>
      </w:tr>
      <w:tr w:rsidR="002A290F" w:rsidRPr="004F0B2C" w14:paraId="5861D7D4" w14:textId="77777777" w:rsidTr="003A158F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EDB53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F4E489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,811</w:t>
            </w:r>
            <w:r w:rsidRPr="004F0B2C">
              <w:rPr>
                <w:rFonts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944810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,658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415F8A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,652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9EFF63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2,58157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C602A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2,103</w:t>
            </w:r>
          </w:p>
        </w:tc>
      </w:tr>
      <w:tr w:rsidR="002A290F" w:rsidRPr="004F0B2C" w14:paraId="239795E8" w14:textId="77777777" w:rsidTr="003A158F"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1BB3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Predictors: (Constant), Store Atmosphere (X4), Word of Mouth (X2), Citra (X1), Kualitas Produk (X3)</w:t>
            </w:r>
          </w:p>
        </w:tc>
      </w:tr>
      <w:tr w:rsidR="002A290F" w:rsidRPr="004F0B2C" w14:paraId="0D679888" w14:textId="77777777" w:rsidTr="003A158F"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E9AD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b. Dependent Variable: Minat Berkunjung (Y)</w:t>
            </w:r>
          </w:p>
        </w:tc>
      </w:tr>
    </w:tbl>
    <w:p w14:paraId="5A534C22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89C8D11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2A290F" w:rsidRPr="004F0B2C" w14:paraId="032929FE" w14:textId="77777777" w:rsidTr="003A158F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CA16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A290F" w:rsidRPr="004F0B2C" w14:paraId="2071C629" w14:textId="77777777" w:rsidTr="003A158F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3C978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88D7D2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707BFC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F54F12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8B490C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22144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2A290F" w:rsidRPr="004F0B2C" w14:paraId="540531BA" w14:textId="77777777" w:rsidTr="003A15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7CBD3D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8B64E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BAAE4C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2696,202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17B80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6FBC98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674,050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46FD40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101,140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25038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  <w:r w:rsidRPr="004F0B2C">
              <w:rPr>
                <w:rFonts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2A290F" w:rsidRPr="004F0B2C" w14:paraId="2E3211F0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5184AF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5C1EC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91616D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1399,547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6F76AEF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14:paraId="3723EFE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6,665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78B87D5C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AE34F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4F0B2C" w14:paraId="36739B23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E6FEDA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5CBC2C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4FCB82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4095,749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E321BF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214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367C479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EE92574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4EC8A1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4F0B2C" w14:paraId="5BBB4F52" w14:textId="77777777" w:rsidTr="003A158F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34E9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Dependent Variable: Minat Berkunjung (Y)</w:t>
            </w:r>
          </w:p>
        </w:tc>
      </w:tr>
      <w:tr w:rsidR="002A290F" w:rsidRPr="004F0B2C" w14:paraId="733ADDD9" w14:textId="77777777" w:rsidTr="003A158F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EF3C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b. Predictors: (Constant), Store Atmosphere (X4), Word of Mouth (X2), Citra (X1), Kualitas Produk (X3)</w:t>
            </w:r>
          </w:p>
        </w:tc>
      </w:tr>
    </w:tbl>
    <w:p w14:paraId="345DD5C1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EDE13C6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8A9516B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2A56272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DBE6A88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9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2417"/>
        <w:gridCol w:w="1481"/>
        <w:gridCol w:w="1481"/>
        <w:gridCol w:w="1634"/>
        <w:gridCol w:w="1124"/>
        <w:gridCol w:w="1124"/>
      </w:tblGrid>
      <w:tr w:rsidR="002A290F" w:rsidRPr="004F0B2C" w14:paraId="3B7CB6BD" w14:textId="77777777" w:rsidTr="003A158F">
        <w:trPr>
          <w:cantSplit/>
          <w:jc w:val="center"/>
        </w:trPr>
        <w:tc>
          <w:tcPr>
            <w:tcW w:w="9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9C94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A290F" w:rsidRPr="004F0B2C" w14:paraId="487EE531" w14:textId="77777777" w:rsidTr="003A158F">
        <w:trPr>
          <w:cantSplit/>
          <w:jc w:val="center"/>
        </w:trPr>
        <w:tc>
          <w:tcPr>
            <w:tcW w:w="26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7B3EB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9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522967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634" w:type="dxa"/>
            <w:tcBorders>
              <w:top w:val="single" w:sz="16" w:space="0" w:color="000000"/>
            </w:tcBorders>
            <w:shd w:val="clear" w:color="auto" w:fill="FFFFFF"/>
          </w:tcPr>
          <w:p w14:paraId="3AF39A8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E7C804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9518C4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2A290F" w:rsidRPr="004F0B2C" w14:paraId="31F89359" w14:textId="77777777" w:rsidTr="003A158F">
        <w:trPr>
          <w:cantSplit/>
          <w:jc w:val="center"/>
        </w:trPr>
        <w:tc>
          <w:tcPr>
            <w:tcW w:w="26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2B769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9709CD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481" w:type="dxa"/>
            <w:tcBorders>
              <w:bottom w:val="single" w:sz="16" w:space="0" w:color="000000"/>
            </w:tcBorders>
            <w:shd w:val="clear" w:color="auto" w:fill="FFFFFF"/>
          </w:tcPr>
          <w:p w14:paraId="203E1A8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634" w:type="dxa"/>
            <w:tcBorders>
              <w:bottom w:val="single" w:sz="16" w:space="0" w:color="000000"/>
            </w:tcBorders>
            <w:shd w:val="clear" w:color="auto" w:fill="FFFFFF"/>
          </w:tcPr>
          <w:p w14:paraId="098D9EB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124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90F9ABE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6B03BF3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2A290F" w:rsidRPr="004F0B2C" w14:paraId="40262003" w14:textId="77777777" w:rsidTr="003A158F">
        <w:trPr>
          <w:cantSplit/>
          <w:jc w:val="center"/>
        </w:trPr>
        <w:tc>
          <w:tcPr>
            <w:tcW w:w="2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8398E6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18F3C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4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F4D553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,803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4CAE7B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1,426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728FF73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ADCA4B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,563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A6B97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,574</w:t>
            </w:r>
          </w:p>
        </w:tc>
      </w:tr>
      <w:tr w:rsidR="002A290F" w:rsidRPr="004F0B2C" w14:paraId="58DE8202" w14:textId="77777777" w:rsidTr="003A158F">
        <w:trPr>
          <w:cantSplit/>
          <w:jc w:val="center"/>
        </w:trPr>
        <w:tc>
          <w:tcPr>
            <w:tcW w:w="2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A6F0C1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6ED18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Citra (X1)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69622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</w:tcPr>
          <w:p w14:paraId="2FE7C69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,049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</w:tcPr>
          <w:p w14:paraId="69BA66D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14:paraId="2F07699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,390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69D35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,697</w:t>
            </w:r>
          </w:p>
        </w:tc>
      </w:tr>
      <w:tr w:rsidR="002A290F" w:rsidRPr="004F0B2C" w14:paraId="6BCDF46B" w14:textId="77777777" w:rsidTr="003A158F">
        <w:trPr>
          <w:cantSplit/>
          <w:jc w:val="center"/>
        </w:trPr>
        <w:tc>
          <w:tcPr>
            <w:tcW w:w="2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B2E5DCA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D1112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Word of Mouth (X2)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8B1DD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,424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</w:tcPr>
          <w:p w14:paraId="1304AEE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,034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</w:tcPr>
          <w:p w14:paraId="35B5A53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,613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14:paraId="148EE5C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12,475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12A84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A290F" w:rsidRPr="004F0B2C" w14:paraId="22DABD4C" w14:textId="77777777" w:rsidTr="003A158F">
        <w:trPr>
          <w:cantSplit/>
          <w:jc w:val="center"/>
        </w:trPr>
        <w:tc>
          <w:tcPr>
            <w:tcW w:w="2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26A42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7472F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Kualitas Produk (X3)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6B3EC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,132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</w:tcPr>
          <w:p w14:paraId="43552CD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</w:tcPr>
          <w:p w14:paraId="35A62EC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,148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14:paraId="435E45D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1,977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AA1B0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,049</w:t>
            </w:r>
          </w:p>
        </w:tc>
      </w:tr>
      <w:tr w:rsidR="002A290F" w:rsidRPr="004F0B2C" w14:paraId="0ED46A73" w14:textId="77777777" w:rsidTr="003A158F">
        <w:trPr>
          <w:cantSplit/>
          <w:jc w:val="center"/>
        </w:trPr>
        <w:tc>
          <w:tcPr>
            <w:tcW w:w="2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C9CCE79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A9C4D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Store Atmosphere (X4)</w:t>
            </w:r>
          </w:p>
        </w:tc>
        <w:tc>
          <w:tcPr>
            <w:tcW w:w="14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9F1072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,106</w:t>
            </w: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EAC52F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,053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F7818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,135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9301F6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1,992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31C80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,048</w:t>
            </w:r>
          </w:p>
        </w:tc>
      </w:tr>
      <w:tr w:rsidR="002A290F" w:rsidRPr="004F0B2C" w14:paraId="75008AB2" w14:textId="77777777" w:rsidTr="003A158F">
        <w:trPr>
          <w:cantSplit/>
          <w:jc w:val="center"/>
        </w:trPr>
        <w:tc>
          <w:tcPr>
            <w:tcW w:w="9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47B7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Dependent Variable: Minat Berkunjung (Y)</w:t>
            </w:r>
          </w:p>
        </w:tc>
      </w:tr>
    </w:tbl>
    <w:p w14:paraId="30D5B70A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1DBD586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99B35D2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174"/>
        <w:gridCol w:w="1208"/>
        <w:gridCol w:w="1123"/>
        <w:gridCol w:w="1582"/>
        <w:gridCol w:w="1123"/>
      </w:tblGrid>
      <w:tr w:rsidR="002A290F" w:rsidRPr="004F0B2C" w14:paraId="675E4CCD" w14:textId="77777777" w:rsidTr="003A158F">
        <w:trPr>
          <w:cantSplit/>
          <w:jc w:val="center"/>
        </w:trPr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C7F5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Residuals Statistics</w:t>
            </w: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A290F" w:rsidRPr="004F0B2C" w14:paraId="296F79D5" w14:textId="77777777" w:rsidTr="003A158F">
        <w:trPr>
          <w:cantSplit/>
          <w:jc w:val="center"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B53BA7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EBE2DB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0EC9A3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FE5675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EB9ED8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DB844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2A290F" w:rsidRPr="004F0B2C" w14:paraId="71F83C8E" w14:textId="77777777" w:rsidTr="003A158F">
        <w:trPr>
          <w:cantSplit/>
          <w:jc w:val="center"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19D8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Predicted Value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724D98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9,7712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BBAAEB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29,4263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CDA10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22,8977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2A7A81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3,54952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E861A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184BBE63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38067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5C552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-3,698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643B77C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1,839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5870145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5EC94D2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A0F10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04070A7A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D3A6D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Standard Error of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B38B5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,183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58F6A77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,983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0984101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,370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2A695C1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,134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FE476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3CE5D623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2990B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Adjusted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A0636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9,4689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4A12AB2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29,4362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493DDD1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22,8951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6557FCA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3,56187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B851E3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01FD6AF2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54DDB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CBCAD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-6,55725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07318DE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6,47816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131C6FD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44FB5E0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2,55733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53F57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239B011D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FC71B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A4903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-2,540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503C969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2,509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3F6B1E1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0B6F1BE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,991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8E067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0350C5E6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866F0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Stud.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5D5F6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-2,550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45224E7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2,626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5029B0E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6A738CA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1,004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E8494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1AD9B6BE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C4C19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Deleted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343070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-6,61083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2D70CA1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7,09617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5B04CF0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,00253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628846F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2,62878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176DB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3EAFDA8E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444AA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Stud. Deleted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F0A1E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-2,585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3D805F2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2,664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00CF508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2C504FF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1,009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17735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25B244E5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605FE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Mahal. Distance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4BE8B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6A2AF57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30,001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0D17B94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3,981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622C044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4,080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ADF58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75D75BF9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09C5C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Cook's Distance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F5532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26842D0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37BF426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14:paraId="3F6418E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,013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1B3BF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3A17CE34" w14:textId="77777777" w:rsidTr="003A158F">
        <w:trPr>
          <w:cantSplit/>
          <w:jc w:val="center"/>
        </w:trPr>
        <w:tc>
          <w:tcPr>
            <w:tcW w:w="27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F04DF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Centered Leverage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AEC46A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55FAF3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2D29BF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4B52BC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5DC9E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651A5A58" w14:textId="77777777" w:rsidTr="003A158F">
        <w:trPr>
          <w:cantSplit/>
          <w:jc w:val="center"/>
        </w:trPr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E839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Dependent Variable: Minat Berkunjung (Y)</w:t>
            </w:r>
          </w:p>
        </w:tc>
      </w:tr>
    </w:tbl>
    <w:p w14:paraId="3F08C7CC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EE5B12E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CCB03E8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361BF1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07EC86BD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7F9A8C0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FCB880B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E2EF3FA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0A527978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90A9430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5E3B3A1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B6EF830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B3414F6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815252B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E3FA993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B596D20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0BC6739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36D0E6A0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072C57B4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B2D441F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29B27CA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355231A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D4768CD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78C3C7E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9F9743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01EBE535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  <w:r w:rsidRPr="004F0B2C">
        <w:rPr>
          <w:rFonts w:cs="Arial"/>
          <w:b/>
          <w:bCs/>
          <w:color w:val="000000"/>
          <w:sz w:val="26"/>
          <w:szCs w:val="26"/>
          <w:lang w:val="id-ID"/>
        </w:rPr>
        <w:t>Charts</w:t>
      </w:r>
    </w:p>
    <w:p w14:paraId="51C4CE76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6316528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5F5BBF81" wp14:editId="5DCEB3F1">
            <wp:extent cx="5730875" cy="4582795"/>
            <wp:effectExtent l="1905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2634F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66A894E1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C646B01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5DDA1CF6" wp14:editId="1395DF3D">
            <wp:extent cx="5730875" cy="4582795"/>
            <wp:effectExtent l="1905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9FB73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3E04ECE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F3C217A" w14:textId="77777777" w:rsidR="002A290F" w:rsidRPr="00D6379D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 wp14:anchorId="77A1E0C7" wp14:editId="18392649">
            <wp:extent cx="5730875" cy="4582795"/>
            <wp:effectExtent l="1905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D5435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  <w:r w:rsidRPr="004F0B2C">
        <w:rPr>
          <w:rFonts w:cs="Arial"/>
          <w:b/>
          <w:bCs/>
          <w:color w:val="000000"/>
          <w:sz w:val="26"/>
          <w:szCs w:val="26"/>
          <w:lang w:val="id-ID"/>
        </w:rPr>
        <w:t>NPar Tests</w:t>
      </w:r>
    </w:p>
    <w:p w14:paraId="05F45E15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ACA0387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5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583"/>
        <w:gridCol w:w="1634"/>
      </w:tblGrid>
      <w:tr w:rsidR="002A290F" w:rsidRPr="004F0B2C" w14:paraId="36242FA0" w14:textId="77777777" w:rsidTr="003A158F"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618D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2A290F" w:rsidRPr="004F0B2C" w14:paraId="2412D8C8" w14:textId="77777777" w:rsidTr="003A158F">
        <w:trPr>
          <w:cantSplit/>
        </w:trPr>
        <w:tc>
          <w:tcPr>
            <w:tcW w:w="42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43CB1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D32A8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Unstandardized Residual</w:t>
            </w:r>
          </w:p>
        </w:tc>
      </w:tr>
      <w:tr w:rsidR="002A290F" w:rsidRPr="004F0B2C" w14:paraId="2C0138C3" w14:textId="77777777" w:rsidTr="003A158F">
        <w:trPr>
          <w:cantSplit/>
        </w:trPr>
        <w:tc>
          <w:tcPr>
            <w:tcW w:w="427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13276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C785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4F0B2C" w14:paraId="66CC64AF" w14:textId="77777777" w:rsidTr="003A158F">
        <w:trPr>
          <w:cantSplit/>
        </w:trPr>
        <w:tc>
          <w:tcPr>
            <w:tcW w:w="26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EB603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4F0B2C">
              <w:rPr>
                <w:rFonts w:cs="Arial"/>
                <w:color w:val="000000"/>
                <w:sz w:val="18"/>
                <w:szCs w:val="18"/>
                <w:vertAlign w:val="superscript"/>
                <w:lang w:val="id-ID"/>
              </w:rPr>
              <w:t>a,b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D5F8F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BDDCC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,0000000</w:t>
            </w:r>
          </w:p>
        </w:tc>
      </w:tr>
      <w:tr w:rsidR="002A290F" w:rsidRPr="004F0B2C" w14:paraId="6B39E5D0" w14:textId="77777777" w:rsidTr="003A158F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3F80F7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43531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D70DD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2,55733054</w:t>
            </w:r>
          </w:p>
        </w:tc>
      </w:tr>
      <w:tr w:rsidR="002A290F" w:rsidRPr="004F0B2C" w14:paraId="1E5401F4" w14:textId="77777777" w:rsidTr="003A158F">
        <w:trPr>
          <w:cantSplit/>
        </w:trPr>
        <w:tc>
          <w:tcPr>
            <w:tcW w:w="26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324E9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FCE56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FA246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,088</w:t>
            </w:r>
          </w:p>
        </w:tc>
      </w:tr>
      <w:tr w:rsidR="002A290F" w:rsidRPr="004F0B2C" w14:paraId="4F2224A2" w14:textId="77777777" w:rsidTr="003A158F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DBA265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1AB5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483B9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</w:tr>
      <w:tr w:rsidR="002A290F" w:rsidRPr="004F0B2C" w14:paraId="6EBA026D" w14:textId="77777777" w:rsidTr="003A158F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E43776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0973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24E6E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-,088</w:t>
            </w:r>
          </w:p>
        </w:tc>
      </w:tr>
      <w:tr w:rsidR="002A290F" w:rsidRPr="004F0B2C" w14:paraId="5C847A8F" w14:textId="77777777" w:rsidTr="003A158F">
        <w:trPr>
          <w:cantSplit/>
        </w:trPr>
        <w:tc>
          <w:tcPr>
            <w:tcW w:w="42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FC14B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B4B4B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1,293</w:t>
            </w:r>
          </w:p>
        </w:tc>
      </w:tr>
      <w:tr w:rsidR="002A290F" w:rsidRPr="004F0B2C" w14:paraId="10F18931" w14:textId="77777777" w:rsidTr="003A158F">
        <w:trPr>
          <w:cantSplit/>
        </w:trPr>
        <w:tc>
          <w:tcPr>
            <w:tcW w:w="427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15EA9B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A2F08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,071</w:t>
            </w:r>
          </w:p>
        </w:tc>
      </w:tr>
      <w:tr w:rsidR="002A290F" w:rsidRPr="004F0B2C" w14:paraId="40835435" w14:textId="77777777" w:rsidTr="003A158F"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8C7B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</w:tc>
      </w:tr>
      <w:tr w:rsidR="002A290F" w:rsidRPr="004F0B2C" w14:paraId="513A0DDF" w14:textId="77777777" w:rsidTr="003A158F"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2581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 xml:space="preserve">b. Calculated </w:t>
            </w: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dari</w:t>
            </w: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 xml:space="preserve"> data.</w:t>
            </w:r>
          </w:p>
        </w:tc>
      </w:tr>
    </w:tbl>
    <w:p w14:paraId="3B330199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ED11F67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  <w:r w:rsidRPr="004F0B2C">
        <w:rPr>
          <w:rFonts w:cs="Arial"/>
          <w:b/>
          <w:bCs/>
          <w:color w:val="000000"/>
          <w:sz w:val="26"/>
          <w:szCs w:val="26"/>
          <w:lang w:val="id-ID"/>
        </w:rPr>
        <w:t>Descriptives</w:t>
      </w:r>
    </w:p>
    <w:p w14:paraId="27AE7D93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C142AFE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123"/>
        <w:gridCol w:w="1174"/>
        <w:gridCol w:w="1208"/>
        <w:gridCol w:w="1123"/>
        <w:gridCol w:w="1583"/>
      </w:tblGrid>
      <w:tr w:rsidR="002A290F" w:rsidRPr="004F0B2C" w14:paraId="26222139" w14:textId="77777777" w:rsidTr="003A158F">
        <w:trPr>
          <w:cantSplit/>
        </w:trPr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2541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Descriptive Statistics</w:t>
            </w:r>
          </w:p>
        </w:tc>
      </w:tr>
      <w:tr w:rsidR="002A290F" w:rsidRPr="004F0B2C" w14:paraId="0F4CFFA1" w14:textId="77777777" w:rsidTr="003A158F">
        <w:trPr>
          <w:cantSplit/>
        </w:trPr>
        <w:tc>
          <w:tcPr>
            <w:tcW w:w="24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615A2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FCB765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B878C9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A2A7F4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B60FC7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C233E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</w:tr>
      <w:tr w:rsidR="002A290F" w:rsidRPr="004F0B2C" w14:paraId="4074EE27" w14:textId="77777777" w:rsidTr="003A158F">
        <w:trPr>
          <w:cantSplit/>
        </w:trPr>
        <w:tc>
          <w:tcPr>
            <w:tcW w:w="241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F7828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Citra (X1)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D565F7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7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59A02F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17,00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70C5A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55,00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15B5E2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44,7953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38BB4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5,98011</w:t>
            </w:r>
          </w:p>
        </w:tc>
      </w:tr>
      <w:tr w:rsidR="002A290F" w:rsidRPr="004F0B2C" w14:paraId="33BBDE7F" w14:textId="77777777" w:rsidTr="003A158F">
        <w:trPr>
          <w:cantSplit/>
        </w:trPr>
        <w:tc>
          <w:tcPr>
            <w:tcW w:w="241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E12ED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Word of Mouth (X2)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9CE3AA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</w:tcPr>
          <w:p w14:paraId="37AC147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9,00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5F9B161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40,00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5BAB54E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29,6698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E53F5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6,32217</w:t>
            </w:r>
          </w:p>
        </w:tc>
      </w:tr>
      <w:tr w:rsidR="002A290F" w:rsidRPr="004F0B2C" w14:paraId="243F56F2" w14:textId="77777777" w:rsidTr="003A158F">
        <w:trPr>
          <w:cantSplit/>
        </w:trPr>
        <w:tc>
          <w:tcPr>
            <w:tcW w:w="241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538B9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Kualitas Produk (X3)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1E4D4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</w:tcPr>
          <w:p w14:paraId="1687BCE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10,00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70673D3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40,00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43A4498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32,3907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A4FB0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4,89382</w:t>
            </w:r>
          </w:p>
        </w:tc>
      </w:tr>
      <w:tr w:rsidR="002A290F" w:rsidRPr="004F0B2C" w14:paraId="3C4A3829" w14:textId="77777777" w:rsidTr="003A158F">
        <w:trPr>
          <w:cantSplit/>
        </w:trPr>
        <w:tc>
          <w:tcPr>
            <w:tcW w:w="241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F7511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Store Atmosphere (X4)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EF9F2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</w:tcPr>
          <w:p w14:paraId="51B957E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17,00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4E6F519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50,00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1F9967D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41,1116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3285F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5,58340</w:t>
            </w:r>
          </w:p>
        </w:tc>
      </w:tr>
      <w:tr w:rsidR="002A290F" w:rsidRPr="004F0B2C" w14:paraId="633B838A" w14:textId="77777777" w:rsidTr="003A158F">
        <w:trPr>
          <w:cantSplit/>
        </w:trPr>
        <w:tc>
          <w:tcPr>
            <w:tcW w:w="241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59582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Minat Berkunjung (Y)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97D98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</w:tcPr>
          <w:p w14:paraId="58804E6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11,00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14:paraId="4D4CC12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30,00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1499BE3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22,8977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22484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4,37482</w:t>
            </w:r>
          </w:p>
        </w:tc>
      </w:tr>
      <w:tr w:rsidR="002A290F" w:rsidRPr="004F0B2C" w14:paraId="4D57186C" w14:textId="77777777" w:rsidTr="003A158F">
        <w:trPr>
          <w:cantSplit/>
        </w:trPr>
        <w:tc>
          <w:tcPr>
            <w:tcW w:w="241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32245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 N (listwise)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7A9FED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7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FA17BA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111ACCF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E1F2D54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1AEF3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150B71C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08D78C7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5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417"/>
        <w:gridCol w:w="1242"/>
        <w:gridCol w:w="1123"/>
      </w:tblGrid>
      <w:tr w:rsidR="002A290F" w:rsidRPr="004F0B2C" w14:paraId="639B2E00" w14:textId="77777777" w:rsidTr="003A158F">
        <w:trPr>
          <w:cantSplit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F285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A290F" w:rsidRPr="004F0B2C" w14:paraId="0AAC7E90" w14:textId="77777777" w:rsidTr="003A158F">
        <w:trPr>
          <w:cantSplit/>
        </w:trPr>
        <w:tc>
          <w:tcPr>
            <w:tcW w:w="32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40B02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36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73B1E50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2A290F" w:rsidRPr="004F0B2C" w14:paraId="08A246D1" w14:textId="77777777" w:rsidTr="003A158F">
        <w:trPr>
          <w:cantSplit/>
        </w:trPr>
        <w:tc>
          <w:tcPr>
            <w:tcW w:w="32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800A3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4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913D64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0FA7B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2A290F" w:rsidRPr="004F0B2C" w14:paraId="5004CA2B" w14:textId="77777777" w:rsidTr="003A15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8374E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4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28858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Citra (X1)</w:t>
            </w: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796798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,368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C238A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2,721</w:t>
            </w:r>
          </w:p>
        </w:tc>
      </w:tr>
      <w:tr w:rsidR="002A290F" w:rsidRPr="004F0B2C" w14:paraId="3DABCF7A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CCA97D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8F006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Word of Mouth (X2)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0EF05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,673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26342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1,485</w:t>
            </w:r>
          </w:p>
        </w:tc>
      </w:tr>
      <w:tr w:rsidR="002A290F" w:rsidRPr="004F0B2C" w14:paraId="69D1E921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343595C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C7D05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Kualitas Produk (X3)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8FD8F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,290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828FC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3,452</w:t>
            </w:r>
          </w:p>
        </w:tc>
      </w:tr>
      <w:tr w:rsidR="002A290F" w:rsidRPr="004F0B2C" w14:paraId="5B0C4B9B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E9872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F2E02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Store Atmosphere (X4)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98DEAB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,352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36C3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2,843</w:t>
            </w:r>
          </w:p>
        </w:tc>
      </w:tr>
      <w:tr w:rsidR="002A290F" w:rsidRPr="004F0B2C" w14:paraId="59E34B2E" w14:textId="77777777" w:rsidTr="003A158F">
        <w:trPr>
          <w:cantSplit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D654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a. Dependent Variable: Minat Berkunjung (Y)</w:t>
            </w:r>
          </w:p>
        </w:tc>
      </w:tr>
    </w:tbl>
    <w:p w14:paraId="7FC7FD40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64B736A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07978A6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BA4F2D9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2054479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F20C76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78E6E0C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E207BAF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F359A53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66E535F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1812898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02FF3B32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48E96E7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3D3FD611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50412DB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8543CBE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2AB0F0D" w14:textId="77777777" w:rsidR="002A290F" w:rsidRPr="0091064D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en-US"/>
        </w:rPr>
      </w:pPr>
      <w:r>
        <w:rPr>
          <w:rFonts w:cs="Arial"/>
          <w:b/>
          <w:bCs/>
          <w:color w:val="000000"/>
          <w:sz w:val="26"/>
          <w:szCs w:val="26"/>
          <w:lang w:val="en-US"/>
        </w:rPr>
        <w:t>Data Karakteristik Responden</w:t>
      </w:r>
    </w:p>
    <w:p w14:paraId="276D513F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7D2AA8A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7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277"/>
        <w:gridCol w:w="1124"/>
        <w:gridCol w:w="1532"/>
        <w:gridCol w:w="1634"/>
      </w:tblGrid>
      <w:tr w:rsidR="002A290F" w:rsidRPr="004F0B2C" w14:paraId="11485329" w14:textId="77777777" w:rsidTr="003A158F">
        <w:trPr>
          <w:cantSplit/>
        </w:trPr>
        <w:tc>
          <w:tcPr>
            <w:tcW w:w="7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5430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Usia</w:t>
            </w:r>
          </w:p>
        </w:tc>
      </w:tr>
      <w:tr w:rsidR="002A290F" w:rsidRPr="004F0B2C" w14:paraId="6A6143FB" w14:textId="77777777" w:rsidTr="003A158F">
        <w:trPr>
          <w:cantSplit/>
        </w:trPr>
        <w:tc>
          <w:tcPr>
            <w:tcW w:w="23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AAFE8C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0F4129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E7AA4A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20BFE3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4C33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4F0B2C" w14:paraId="540F79F5" w14:textId="77777777" w:rsidTr="003A15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79E6D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lastRenderedPageBreak/>
              <w:t>Valid</w:t>
            </w:r>
          </w:p>
        </w:tc>
        <w:tc>
          <w:tcPr>
            <w:tcW w:w="15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99030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&lt; 20 tahun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C16A76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C20A4D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9,3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B6062B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9,3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B89A9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9,3</w:t>
            </w:r>
          </w:p>
        </w:tc>
      </w:tr>
      <w:tr w:rsidR="002A290F" w:rsidRPr="004F0B2C" w14:paraId="4FD74423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C68371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AD854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&gt; 41 tahun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DEDF1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2A22521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01B3640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A10C15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</w:tr>
      <w:tr w:rsidR="002A290F" w:rsidRPr="004F0B2C" w14:paraId="31563830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05DCF6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A705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21-30 tahun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E4B63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158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2E2F122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73,5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5ED8488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73,5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62F4C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86,0</w:t>
            </w:r>
          </w:p>
        </w:tc>
      </w:tr>
      <w:tr w:rsidR="002A290F" w:rsidRPr="004F0B2C" w14:paraId="4D4D350C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B64980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2E98F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31 - 40 tahun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AEA03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2F45DE3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266B85B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F619E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4F0B2C" w14:paraId="4F2EB89C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5F8DDAF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5D519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21132C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8D6CDD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A3BC7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824219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E6D1881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A51F2EA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4E0E3FB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7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954"/>
        <w:gridCol w:w="1276"/>
        <w:gridCol w:w="1123"/>
        <w:gridCol w:w="1531"/>
        <w:gridCol w:w="1634"/>
      </w:tblGrid>
      <w:tr w:rsidR="002A290F" w:rsidRPr="004F0B2C" w14:paraId="75F66E2A" w14:textId="77777777" w:rsidTr="003A158F">
        <w:trPr>
          <w:cantSplit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7006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Jenis Kelamin</w:t>
            </w:r>
          </w:p>
        </w:tc>
      </w:tr>
      <w:tr w:rsidR="002A290F" w:rsidRPr="004F0B2C" w14:paraId="6C4929B5" w14:textId="77777777" w:rsidTr="003A158F">
        <w:trPr>
          <w:cantSplit/>
        </w:trPr>
        <w:tc>
          <w:tcPr>
            <w:tcW w:w="17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ED34CE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C0F6A7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674812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E8C26F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BF8B2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4F0B2C" w14:paraId="1EFA2CCA" w14:textId="77777777" w:rsidTr="003A158F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D1F1D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37FDA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Pria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10AD81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93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811D8A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FB266A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17D2A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</w:tr>
      <w:tr w:rsidR="002A290F" w:rsidRPr="004F0B2C" w14:paraId="0B902A03" w14:textId="77777777" w:rsidTr="003A158F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94F11C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F2B41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Wanita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F28B1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2ACE39C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448AA9D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A3235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4F0B2C" w14:paraId="61B33F6C" w14:textId="77777777" w:rsidTr="003A158F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A8614C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A980E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3C2945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AC12AC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F92694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DE55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3494FAC3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264CD3A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96"/>
        <w:gridCol w:w="1277"/>
        <w:gridCol w:w="1124"/>
        <w:gridCol w:w="1532"/>
        <w:gridCol w:w="1634"/>
      </w:tblGrid>
      <w:tr w:rsidR="002A290F" w:rsidRPr="004F0B2C" w14:paraId="339B17B7" w14:textId="77777777" w:rsidTr="003A158F">
        <w:trPr>
          <w:cantSplit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2015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Pekerjaan</w:t>
            </w:r>
          </w:p>
        </w:tc>
      </w:tr>
      <w:tr w:rsidR="002A290F" w:rsidRPr="004F0B2C" w14:paraId="21FBF5FC" w14:textId="77777777" w:rsidTr="003A158F">
        <w:trPr>
          <w:cantSplit/>
        </w:trPr>
        <w:tc>
          <w:tcPr>
            <w:tcW w:w="3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E9938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ECDBEA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6178B8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05137E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DA5BA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4F0B2C" w14:paraId="453A76E7" w14:textId="77777777" w:rsidTr="003A15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187AD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2E8AE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Pegawai Negeri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C94EF6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8B22B7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63B8D7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AFD2E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</w:tr>
      <w:tr w:rsidR="002A290F" w:rsidRPr="004F0B2C" w14:paraId="3FA2D0E1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EF0625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F9AF6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Pegawai Swasta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CB99F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34DEDA3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646589D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665A4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27,9</w:t>
            </w:r>
          </w:p>
        </w:tc>
      </w:tr>
      <w:tr w:rsidR="002A290F" w:rsidRPr="004F0B2C" w14:paraId="5DB6CD37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4341536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1EB1C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Pelajar/Mahasiswa/i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D96EE1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118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0239D20A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54,9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7F3B74A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54,9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F69B7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82,8</w:t>
            </w:r>
          </w:p>
        </w:tc>
      </w:tr>
      <w:tr w:rsidR="002A290F" w:rsidRPr="004F0B2C" w14:paraId="2FB492E9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EB9E8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2DA24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Wiraswasta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B7FDB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5C8E74C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6023FCB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A3F32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4F0B2C" w14:paraId="6050A89F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74C9C3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6D24D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A2C2920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B32673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7AFC5A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3FB6B3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161D36D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0F8B325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FFD7546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988C863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F7C3C27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7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901"/>
        <w:gridCol w:w="1277"/>
        <w:gridCol w:w="1124"/>
        <w:gridCol w:w="1532"/>
        <w:gridCol w:w="1634"/>
      </w:tblGrid>
      <w:tr w:rsidR="002A290F" w:rsidRPr="004F0B2C" w14:paraId="307BF1F6" w14:textId="77777777" w:rsidTr="003A158F">
        <w:trPr>
          <w:cantSplit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C9B3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Pendidikan terakhir</w:t>
            </w:r>
          </w:p>
        </w:tc>
      </w:tr>
      <w:tr w:rsidR="002A290F" w:rsidRPr="004F0B2C" w14:paraId="400A9195" w14:textId="77777777" w:rsidTr="003A158F">
        <w:trPr>
          <w:cantSplit/>
        </w:trPr>
        <w:tc>
          <w:tcPr>
            <w:tcW w:w="17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FE47CE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F1570B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492163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36C025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A3B2A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4F0B2C" w14:paraId="16BF954B" w14:textId="77777777" w:rsidTr="003A15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7FC8D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488D0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&lt; SMP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758780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802717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C723B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B2F72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4F0B2C" w14:paraId="38A5C10D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ECF0BBA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01C23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S1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84F4D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65B30C1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46,5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20E2C82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46,5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259A8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47,0</w:t>
            </w:r>
          </w:p>
        </w:tc>
      </w:tr>
      <w:tr w:rsidR="002A290F" w:rsidRPr="004F0B2C" w14:paraId="199CEF9E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9EBD64E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894C38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3DF10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0854C74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5,1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376EB76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5,1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7FC45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52,1</w:t>
            </w:r>
          </w:p>
        </w:tc>
      </w:tr>
      <w:tr w:rsidR="002A290F" w:rsidRPr="004F0B2C" w14:paraId="01A20B11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A12CFB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4775F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8499C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600D6C5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7E01629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316FF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53,0</w:t>
            </w:r>
          </w:p>
        </w:tc>
      </w:tr>
      <w:tr w:rsidR="002A290F" w:rsidRPr="004F0B2C" w14:paraId="59D4A29B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8F2999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3BA2A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SMA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DCD92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5C84B01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47,0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6964889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47,0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DA17E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4F0B2C" w14:paraId="65361E02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6F0766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7BADE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ECAFBDE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C2D26A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B31891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469A7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82A139B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13F1C31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7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26"/>
        <w:gridCol w:w="1277"/>
        <w:gridCol w:w="1124"/>
        <w:gridCol w:w="1532"/>
        <w:gridCol w:w="1634"/>
      </w:tblGrid>
      <w:tr w:rsidR="002A290F" w:rsidRPr="004F0B2C" w14:paraId="1659357F" w14:textId="77777777" w:rsidTr="003A158F">
        <w:trPr>
          <w:cantSplit/>
        </w:trPr>
        <w:tc>
          <w:tcPr>
            <w:tcW w:w="7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9597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Pendapatan per bulan</w:t>
            </w:r>
          </w:p>
        </w:tc>
      </w:tr>
      <w:tr w:rsidR="002A290F" w:rsidRPr="004F0B2C" w14:paraId="6CCCA43D" w14:textId="77777777" w:rsidTr="003A158F">
        <w:trPr>
          <w:cantSplit/>
        </w:trPr>
        <w:tc>
          <w:tcPr>
            <w:tcW w:w="20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65FCC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E9EA47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17A0E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085731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C649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4F0B2C" w14:paraId="1F785D41" w14:textId="77777777" w:rsidTr="003A158F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C5A3C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2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281D06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&lt; 2 juta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BEE36F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BF6CA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18,6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6B85B7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18,6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990C4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18,6</w:t>
            </w:r>
          </w:p>
        </w:tc>
      </w:tr>
      <w:tr w:rsidR="002A290F" w:rsidRPr="004F0B2C" w14:paraId="31A4233C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9E4434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AB649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&gt; 10 juta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3DFB2B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2BD9A16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57128F5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12C889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35,8</w:t>
            </w:r>
          </w:p>
        </w:tc>
      </w:tr>
      <w:tr w:rsidR="002A290F" w:rsidRPr="004F0B2C" w14:paraId="16966E7D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E88B32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309AD5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2 - 5 juta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B0DAE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81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26C9FF12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37,7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2E4B2FC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37,7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73CD44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73,5</w:t>
            </w:r>
          </w:p>
        </w:tc>
      </w:tr>
      <w:tr w:rsidR="002A290F" w:rsidRPr="004F0B2C" w14:paraId="6A648BA1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4198183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A38BD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6 - 10 juta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AF5C57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57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14:paraId="1876397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26,5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14:paraId="0A886B7C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26,5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90219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4F0B2C" w14:paraId="1DE28186" w14:textId="77777777" w:rsidTr="003A158F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4DA0C7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1DC90F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8B72B5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605F821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E0CCFD3" w14:textId="77777777" w:rsidR="002A290F" w:rsidRPr="004F0B2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4F0B2C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8D9038" w14:textId="77777777" w:rsidR="002A290F" w:rsidRPr="004F0B2C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58FA89B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343FB41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20AC841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2B11EB6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2FF3EF54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3C3140BC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88D3042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B812426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454AD48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F887726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414FDE6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3013B09E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E6B74C3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B6B5519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5FAC8E73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9E1C10B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64B7B915" w14:textId="77777777" w:rsidR="002A290F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77443EA8" w14:textId="77777777" w:rsidR="002A290F" w:rsidRPr="004F0B2C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</w:p>
    <w:p w14:paraId="10249FAE" w14:textId="77777777" w:rsidR="002A290F" w:rsidRPr="0091064D" w:rsidRDefault="002A290F" w:rsidP="002A290F">
      <w:pPr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id-ID"/>
        </w:rPr>
      </w:pPr>
      <w:r w:rsidRPr="004F0B2C">
        <w:rPr>
          <w:rFonts w:cs="Arial"/>
          <w:b/>
          <w:bCs/>
          <w:color w:val="000000"/>
          <w:sz w:val="26"/>
          <w:szCs w:val="26"/>
          <w:lang w:val="id-ID"/>
        </w:rPr>
        <w:t>Pie Chart</w:t>
      </w:r>
    </w:p>
    <w:p w14:paraId="680E985F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 wp14:anchorId="637E78E3" wp14:editId="05F0896A">
            <wp:extent cx="4693368" cy="375313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24" cy="37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85D44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D1EAAA1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C84D3C7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77D45F07" wp14:editId="294E803D">
            <wp:extent cx="4695451" cy="375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51" cy="37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BD6BB6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13D9E6AF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9737894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 wp14:anchorId="439A5ED4" wp14:editId="1434CD79">
            <wp:extent cx="4695451" cy="3754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51" cy="37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597A9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BF81CB0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8717429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48BB685C" wp14:editId="589F5D40">
            <wp:extent cx="4695451" cy="3754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51" cy="37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23C36" w14:textId="77777777" w:rsidR="002A290F" w:rsidRPr="004F0B2C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64CAC13" w14:textId="77777777" w:rsidR="002A290F" w:rsidRPr="004F0B2C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672212D" w14:textId="77777777" w:rsidR="002A290F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 wp14:anchorId="74C93331" wp14:editId="65BDE1EC">
            <wp:extent cx="4695451" cy="3754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51" cy="37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FB81A" w14:textId="77777777" w:rsidR="002A290F" w:rsidRPr="0057597F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FF6A7D8" w14:textId="77777777" w:rsidR="002A290F" w:rsidRPr="00557F9A" w:rsidRDefault="002A290F" w:rsidP="002A290F">
      <w:pPr>
        <w:rPr>
          <w:rFonts w:ascii="Times New Roman" w:hAnsi="Times New Roman" w:cs="Times New Roman"/>
          <w:b/>
          <w:lang w:val="en-US"/>
        </w:rPr>
      </w:pPr>
      <w:r w:rsidRPr="00557F9A">
        <w:rPr>
          <w:rFonts w:ascii="Times New Roman" w:hAnsi="Times New Roman" w:cs="Times New Roman"/>
          <w:b/>
          <w:lang w:val="en-US"/>
        </w:rPr>
        <w:lastRenderedPageBreak/>
        <w:t>DATA MEAN BRAND IMAGE (X1)</w:t>
      </w:r>
    </w:p>
    <w:p w14:paraId="2491E09D" w14:textId="77777777" w:rsidR="002A290F" w:rsidRPr="006D3437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B62A408" w14:textId="77777777" w:rsidR="002A290F" w:rsidRPr="00BD6664" w:rsidRDefault="002A290F" w:rsidP="002A290F">
      <w:pPr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tbl>
      <w:tblPr>
        <w:tblW w:w="1019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21"/>
        <w:gridCol w:w="6"/>
        <w:gridCol w:w="792"/>
        <w:gridCol w:w="830"/>
        <w:gridCol w:w="814"/>
        <w:gridCol w:w="849"/>
        <w:gridCol w:w="832"/>
        <w:gridCol w:w="831"/>
        <w:gridCol w:w="832"/>
        <w:gridCol w:w="831"/>
        <w:gridCol w:w="832"/>
        <w:gridCol w:w="812"/>
        <w:gridCol w:w="767"/>
      </w:tblGrid>
      <w:tr w:rsidR="002A290F" w:rsidRPr="00B27A1B" w14:paraId="3B799C52" w14:textId="77777777" w:rsidTr="003A158F">
        <w:trPr>
          <w:cantSplit/>
          <w:trHeight w:val="36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623B74D6" w14:textId="77777777" w:rsidR="002A290F" w:rsidRPr="00B27A1B" w:rsidRDefault="002A290F" w:rsidP="003A15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7A1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862" w:type="dxa"/>
            <w:gridSpan w:val="2"/>
            <w:shd w:val="clear" w:color="000000" w:fill="FFFFFF"/>
            <w:vAlign w:val="center"/>
            <w:hideMark/>
          </w:tcPr>
          <w:p w14:paraId="1DFE1CD9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A561E9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3BAA0083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03E26567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58E2A8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FC1063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0D7922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ECFF05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002B6B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8EA872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X1.11</w:t>
            </w:r>
          </w:p>
        </w:tc>
        <w:tc>
          <w:tcPr>
            <w:tcW w:w="512" w:type="dxa"/>
            <w:shd w:val="clear" w:color="000000" w:fill="FFFFFF"/>
            <w:vAlign w:val="center"/>
            <w:hideMark/>
          </w:tcPr>
          <w:p w14:paraId="1EE111EE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X1.12</w:t>
            </w:r>
          </w:p>
        </w:tc>
      </w:tr>
      <w:tr w:rsidR="002A290F" w:rsidRPr="00B27A1B" w14:paraId="3AD9FEAF" w14:textId="77777777" w:rsidTr="003A158F">
        <w:trPr>
          <w:cantSplit/>
          <w:trHeight w:val="340"/>
          <w:jc w:val="center"/>
        </w:trPr>
        <w:tc>
          <w:tcPr>
            <w:tcW w:w="346" w:type="dxa"/>
            <w:vMerge w:val="restart"/>
            <w:shd w:val="clear" w:color="000000" w:fill="FFFFFF"/>
            <w:vAlign w:val="center"/>
            <w:hideMark/>
          </w:tcPr>
          <w:p w14:paraId="436ECCDB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0CB5C9F3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3511215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387A3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2AB6777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3512BDA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0318F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E2BA3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0F9A9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A96F7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24EF74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03383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512" w:type="dxa"/>
            <w:shd w:val="clear" w:color="000000" w:fill="FFFFFF"/>
            <w:vAlign w:val="center"/>
            <w:hideMark/>
          </w:tcPr>
          <w:p w14:paraId="2B8F7DC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B27A1B" w14:paraId="08A7A329" w14:textId="77777777" w:rsidTr="003A158F">
        <w:trPr>
          <w:trHeight w:val="320"/>
          <w:jc w:val="center"/>
        </w:trPr>
        <w:tc>
          <w:tcPr>
            <w:tcW w:w="346" w:type="dxa"/>
            <w:vMerge/>
            <w:vAlign w:val="center"/>
            <w:hideMark/>
          </w:tcPr>
          <w:p w14:paraId="580C57EA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6C958BC4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01FBD4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AD86B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481500B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68C9C3E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6D30B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F28E0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3EBF0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33B41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904E1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11892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512" w:type="dxa"/>
            <w:shd w:val="clear" w:color="000000" w:fill="FFFFFF"/>
            <w:vAlign w:val="center"/>
            <w:hideMark/>
          </w:tcPr>
          <w:p w14:paraId="44C65B4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2A290F" w:rsidRPr="00B27A1B" w14:paraId="43E4E60C" w14:textId="77777777" w:rsidTr="003A158F">
        <w:trPr>
          <w:cantSplit/>
          <w:trHeight w:val="34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222B0781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862" w:type="dxa"/>
            <w:gridSpan w:val="2"/>
            <w:shd w:val="clear" w:color="000000" w:fill="FFFFFF"/>
            <w:vAlign w:val="center"/>
            <w:hideMark/>
          </w:tcPr>
          <w:p w14:paraId="67CBAEC3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FC52F3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4,1535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6A06DB2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4,3953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2412BE84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4,0558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2382C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4,1023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5CE84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4,0698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48D44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4,0698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04566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3,9721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73602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4,0419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3C442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3,893</w:t>
            </w:r>
          </w:p>
        </w:tc>
        <w:tc>
          <w:tcPr>
            <w:tcW w:w="512" w:type="dxa"/>
            <w:shd w:val="clear" w:color="000000" w:fill="FFFFFF"/>
            <w:vAlign w:val="center"/>
            <w:hideMark/>
          </w:tcPr>
          <w:p w14:paraId="640F8EC4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4,0419</w:t>
            </w:r>
          </w:p>
        </w:tc>
      </w:tr>
    </w:tbl>
    <w:p w14:paraId="3F5A22F7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09FB0D11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C37F1" w14:textId="77777777" w:rsidR="002A290F" w:rsidRPr="007F7A22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Karakteristik Olivier cafe Jakarta bernuansa retro Eropa</w:t>
            </w:r>
          </w:p>
        </w:tc>
      </w:tr>
      <w:tr w:rsidR="002A290F" w:rsidRPr="00257C5F" w14:paraId="20140E50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10A0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5AD25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4409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37FDA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0A81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27F3A5AC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5D32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31581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CCE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88E5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2A415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1A03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0B9755BD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2787C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1DF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2E65E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0920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2F80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6541B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62F796B6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C0ECF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0314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8021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9E87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B1B6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A207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20,9</w:t>
            </w:r>
          </w:p>
        </w:tc>
      </w:tr>
      <w:tr w:rsidR="002A290F" w:rsidRPr="00257C5F" w14:paraId="7538DDA5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DA04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DAB92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FD12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AB8F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85DA2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0FEE6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75,3</w:t>
            </w:r>
          </w:p>
        </w:tc>
      </w:tr>
      <w:tr w:rsidR="002A290F" w:rsidRPr="00257C5F" w14:paraId="72523FAA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9BFE0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DFCF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8F15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2E4F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AF9DC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43EFC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10BFA420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15A9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C1F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A7CB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329F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D29920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D306F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51D975D2" w14:textId="77777777" w:rsidTr="003A158F">
        <w:trPr>
          <w:cantSplit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82A6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F95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36624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655A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4100A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C403F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2921E2E7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9D7A0" w14:textId="77777777" w:rsidR="002A290F" w:rsidRPr="007F7A22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Olivier cafe Jakarta menghidangkan makanan utama, makanan ringan, kue dan kopi</w:t>
            </w:r>
          </w:p>
        </w:tc>
      </w:tr>
      <w:tr w:rsidR="002A290F" w:rsidRPr="00257C5F" w14:paraId="42D89F64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0A803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E5EF6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1E6D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6655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D85F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112A5B39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790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18A78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E0BF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20D98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45624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D77E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1A4FC347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A4E0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F745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6E66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61E7B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047C2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1ACD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</w:tr>
      <w:tr w:rsidR="002A290F" w:rsidRPr="00257C5F" w14:paraId="7E95DBAC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03453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82772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22649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79F4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A9D2E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0C8D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67,9</w:t>
            </w:r>
          </w:p>
        </w:tc>
      </w:tr>
      <w:tr w:rsidR="002A290F" w:rsidRPr="00257C5F" w14:paraId="6A881F07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95CB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746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2985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F944F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D878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8AFFE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355DEC30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B2EC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E5C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A12C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4640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1690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DB50A6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1061BFE2" w14:textId="77777777" w:rsidTr="003A158F">
        <w:trPr>
          <w:cantSplit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AB93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F58C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5DAB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8271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4D3B1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E013B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6CC5BE64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AF781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X1.3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Olivier cafe Jakarta adalah TKP pembunuhan Wayan Mirna Salihin pada 2016 silam</w:t>
            </w:r>
          </w:p>
        </w:tc>
      </w:tr>
      <w:tr w:rsidR="002A290F" w:rsidRPr="00257C5F" w14:paraId="11FF91C1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25FAC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13DA6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AE56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4C233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F0DA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1C4F37F0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74EF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EE0A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1166E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A6B9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1582C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471D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15D7C401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1AC5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DD10E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DEF1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E82A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A4941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D141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</w:tr>
      <w:tr w:rsidR="002A290F" w:rsidRPr="00257C5F" w14:paraId="52D304A6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87074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2DCE2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4ABF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99E6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3E13C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88A9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</w:tr>
      <w:tr w:rsidR="002A290F" w:rsidRPr="00257C5F" w14:paraId="083FD7AE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637D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77E2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3674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2C74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7D649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8870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</w:tr>
      <w:tr w:rsidR="002A290F" w:rsidRPr="00257C5F" w14:paraId="010B37B7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41D4B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AA4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E820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45F0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39D4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9BEE2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B59F252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5252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EE9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50E4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6902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82CC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DD783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2AD92CA8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1FA39" w14:textId="77777777" w:rsidR="002A290F" w:rsidRPr="007F7A22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Olivier cafe Jakarta telah teruji BPOM</w:t>
            </w:r>
          </w:p>
        </w:tc>
      </w:tr>
      <w:tr w:rsidR="002A290F" w:rsidRPr="00257C5F" w14:paraId="47640787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92FB9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CB23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3519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2D1E4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EFC4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13249E8B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1B10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71B52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3FA84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27A97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9C77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95EF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4816836E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E307F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B5B9C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A3FEB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6EEDD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A768F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736C8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1EE962CC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CE26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45B8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B5540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65776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32C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F966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22,3</w:t>
            </w:r>
          </w:p>
        </w:tc>
      </w:tr>
      <w:tr w:rsidR="002A290F" w:rsidRPr="00257C5F" w14:paraId="3DB8A126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7FF90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2A33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BB7AA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5C0E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9A0F6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4D977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69,3</w:t>
            </w:r>
          </w:p>
        </w:tc>
      </w:tr>
      <w:tr w:rsidR="002A290F" w:rsidRPr="00257C5F" w14:paraId="1D2BF2B8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AFE6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CDA55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4C7C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5042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23E8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A4A3C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495DCD46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B462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E05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82657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7A68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FC90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2DF6B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5CAC54D3" w14:textId="77777777" w:rsidTr="003A158F">
        <w:trPr>
          <w:cantSplit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8E2A1" w14:textId="77777777" w:rsidR="002A290F" w:rsidRPr="007F7A22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AF90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715B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C6F6A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F0377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8B78F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3FC4E44A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F0C3A" w14:textId="77777777" w:rsidR="002A290F" w:rsidRPr="007F7A22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Racun dalam Kopi Vietnam yang diteguk Mirna dipercaya bukan karena kesalahan Olivier Cafe Jakarta</w:t>
            </w:r>
          </w:p>
        </w:tc>
      </w:tr>
      <w:tr w:rsidR="002A290F" w:rsidRPr="00257C5F" w14:paraId="377A4000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76AED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1E64A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07CF3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A4DFC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2884C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11DA29DB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60FF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CEAF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3CF8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075A0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15DB8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93456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5F562184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47B3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76EF5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C82BF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BF4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DF90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BAA4E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5,1</w:t>
            </w:r>
          </w:p>
        </w:tc>
      </w:tr>
      <w:tr w:rsidR="002A290F" w:rsidRPr="00257C5F" w14:paraId="49880444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0A3B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A65AE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F9660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CC9AF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6125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F34AC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23,3</w:t>
            </w:r>
          </w:p>
        </w:tc>
      </w:tr>
      <w:tr w:rsidR="002A290F" w:rsidRPr="00257C5F" w14:paraId="6E6F39E5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186DF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028B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681D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34269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8F6E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E3B3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58,6</w:t>
            </w:r>
          </w:p>
        </w:tc>
      </w:tr>
      <w:tr w:rsidR="002A290F" w:rsidRPr="00257C5F" w14:paraId="5E5BDF09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D038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DE75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B14B3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9EC5C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41,4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15826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41,4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38D5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40A1ED8E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843F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469E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803AA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561F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0962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20F69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253A7CA2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387B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X1.7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Olivier Cafe Jakarta bertanggung jawab serta kooperatif dalam penyelidikan kasus pembunuhan Wayan Mirna Salihin</w:t>
            </w:r>
          </w:p>
        </w:tc>
      </w:tr>
      <w:tr w:rsidR="002A290F" w:rsidRPr="00257C5F" w14:paraId="52C40B59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CC244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9962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62FD1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944C5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41C8E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4705CCFE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F424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ECF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0CAE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8AC9D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6EB1B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A5C86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4C4326C7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6013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A809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E4DFC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68A4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8E48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7BED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</w:tr>
      <w:tr w:rsidR="002A290F" w:rsidRPr="00257C5F" w14:paraId="213D0F59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38C9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45C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724CA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F4402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4DA76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1B09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</w:tr>
      <w:tr w:rsidR="002A290F" w:rsidRPr="00257C5F" w14:paraId="4F939009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827BA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FC4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BE2A0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5FB0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06DE3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8878E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66,5</w:t>
            </w:r>
          </w:p>
        </w:tc>
      </w:tr>
      <w:tr w:rsidR="002A290F" w:rsidRPr="00257C5F" w14:paraId="35529A0B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0979B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904B0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9A75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9E61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15DD5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D88A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6205AE34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C663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A64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8CCE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E8155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87F23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63FDA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A290F" w:rsidRPr="00257C5F" w14:paraId="7BF1C958" w14:textId="77777777" w:rsidTr="003A158F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8DAE2" w14:textId="77777777" w:rsidR="002A290F" w:rsidRPr="007F7A22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X1.8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Pelayan dan staff Olivier Cafe Jakarta menjelaskan dengan baik jika pelanggan bertanya</w:t>
            </w:r>
          </w:p>
        </w:tc>
      </w:tr>
      <w:tr w:rsidR="002A290F" w:rsidRPr="00257C5F" w14:paraId="4D1A04F6" w14:textId="77777777" w:rsidTr="003A158F">
        <w:trPr>
          <w:cantSplit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C62C7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539B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A4ACF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8CB7D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75250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320C096D" w14:textId="77777777" w:rsidTr="003A158F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D2A9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9862F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194B8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72B9C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4D00C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246A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3579D96F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26E5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DF78E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2DF2B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C579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C9DDA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4A039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4A9E9CA9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9735A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2996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F37A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C1A70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30B79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FF06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19,1</w:t>
            </w:r>
          </w:p>
        </w:tc>
      </w:tr>
      <w:tr w:rsidR="002A290F" w:rsidRPr="00257C5F" w14:paraId="2F6F9783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CE51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CD00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65C3B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11D9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DDB8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0E6CC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71,2</w:t>
            </w:r>
          </w:p>
        </w:tc>
      </w:tr>
      <w:tr w:rsidR="002A290F" w:rsidRPr="00257C5F" w14:paraId="4BDDE4EF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43D2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BD73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FC3A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4D47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B99D2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CEAD5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657EB17A" w14:textId="77777777" w:rsidTr="003A158F">
        <w:trPr>
          <w:cantSplit/>
        </w:trPr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4935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56D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3FAC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ABCFCE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3E4F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76329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86B7621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4F6B90E5" w14:textId="77777777" w:rsidTr="003A158F">
        <w:trPr>
          <w:cantSplit/>
        </w:trPr>
        <w:tc>
          <w:tcPr>
            <w:tcW w:w="8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F9D8A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X1.9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Pihak Olivier Cafe Jakarta peduli terhadap complain pelanggan</w:t>
            </w:r>
          </w:p>
        </w:tc>
      </w:tr>
      <w:tr w:rsidR="002A290F" w:rsidRPr="00257C5F" w14:paraId="1566C069" w14:textId="77777777" w:rsidTr="003A158F">
        <w:trPr>
          <w:cantSplit/>
        </w:trPr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A2924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D1CB7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7848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7901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3FC4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6DE1D7F9" w14:textId="77777777" w:rsidTr="003A158F">
        <w:trPr>
          <w:cantSplit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03B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723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4F29C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02C2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E21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45ABE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62C97592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2757B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D66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3B28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5471D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A0BAB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280EB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26,0</w:t>
            </w:r>
          </w:p>
        </w:tc>
      </w:tr>
      <w:tr w:rsidR="002A290F" w:rsidRPr="00257C5F" w14:paraId="3294B138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03BE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5F86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47AD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D92E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ECB8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6AA0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74,0</w:t>
            </w:r>
          </w:p>
        </w:tc>
      </w:tr>
      <w:tr w:rsidR="002A290F" w:rsidRPr="00257C5F" w14:paraId="3BE784DF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5F85D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9F44E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24298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5A6D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191DE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9BC5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F6909FB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123B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439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B87C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9B4E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2630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23FB3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BB0A10C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21F3268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212C8E8A" w14:textId="77777777" w:rsidTr="003A158F">
        <w:trPr>
          <w:cantSplit/>
        </w:trPr>
        <w:tc>
          <w:tcPr>
            <w:tcW w:w="8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DB319" w14:textId="77777777" w:rsidR="002A290F" w:rsidRPr="007F7A22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10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Pihak Olivier Cafe Jakarta peduli akan kebutuhan konsumen</w:t>
            </w:r>
          </w:p>
        </w:tc>
      </w:tr>
      <w:tr w:rsidR="002A290F" w:rsidRPr="00257C5F" w14:paraId="45EC4275" w14:textId="77777777" w:rsidTr="003A158F">
        <w:trPr>
          <w:cantSplit/>
        </w:trPr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65106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33628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580C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D7A4C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D8B03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782682D" w14:textId="77777777" w:rsidTr="003A158F">
        <w:trPr>
          <w:cantSplit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E69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E636C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CF3C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553D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1A02D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EC54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3394AAB8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3780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FFA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8EB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65A6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C0FD8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CA150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1DAA1BDB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66292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450AD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BCCB5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D2AE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6A934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A05A0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</w:tr>
      <w:tr w:rsidR="002A290F" w:rsidRPr="00257C5F" w14:paraId="6F76AF23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B503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4115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E4148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F3ED6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E8A1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80E8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72,6</w:t>
            </w:r>
          </w:p>
        </w:tc>
      </w:tr>
      <w:tr w:rsidR="002A290F" w:rsidRPr="00257C5F" w14:paraId="04720504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29B64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4245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80FB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3C262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906DC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D11D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1AA0EE22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372A5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12FA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6E6C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48C2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6A274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70D4D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ADC40A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EA977B4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D35A32C" w14:textId="77777777" w:rsidTr="003A158F">
        <w:trPr>
          <w:cantSplit/>
        </w:trPr>
        <w:tc>
          <w:tcPr>
            <w:tcW w:w="8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21E6B" w14:textId="77777777" w:rsidR="002A290F" w:rsidRPr="007F7A22" w:rsidRDefault="002A290F" w:rsidP="003A158F">
            <w:pPr>
              <w:spacing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X1.11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Pesanan di Olivier Cafe Jakarta dihidangkan dengan cepat</w:t>
            </w:r>
          </w:p>
        </w:tc>
      </w:tr>
      <w:tr w:rsidR="002A290F" w:rsidRPr="00257C5F" w14:paraId="1662BE66" w14:textId="77777777" w:rsidTr="003A158F">
        <w:trPr>
          <w:cantSplit/>
        </w:trPr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C1A09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3A468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B1619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F8E97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225D5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67CB800E" w14:textId="77777777" w:rsidTr="003A158F">
        <w:trPr>
          <w:cantSplit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2F1D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9CFDB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BF55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45327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AE00C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60D4A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4037566F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FC946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6A5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A9A7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7BACD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A38B2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1D39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4,7</w:t>
            </w:r>
          </w:p>
        </w:tc>
      </w:tr>
      <w:tr w:rsidR="002A290F" w:rsidRPr="00257C5F" w14:paraId="17D73E41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FBAE7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61431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5832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A5CEC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AF36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5960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30,2</w:t>
            </w:r>
          </w:p>
        </w:tc>
      </w:tr>
      <w:tr w:rsidR="002A290F" w:rsidRPr="00257C5F" w14:paraId="6FEE7E40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C08E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F20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34FA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8A975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44,7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DB83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44,7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48CD0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74,9</w:t>
            </w:r>
          </w:p>
        </w:tc>
      </w:tr>
      <w:tr w:rsidR="002A290F" w:rsidRPr="00257C5F" w14:paraId="58F41093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E4EF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D935E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F67BC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F80B8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DE88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2AE73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5DAA9E63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CC61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7853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7F7A2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7E3A2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8AD4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1646E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758B205E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5659F45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246E6AC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569C1446" w14:textId="77777777" w:rsidR="002A290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X1.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12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Close bill dan pembayaran di Olivier Cafe Jakarta diproses dengan cepat</w:t>
            </w:r>
          </w:p>
          <w:p w14:paraId="3CC2A529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A290F" w:rsidRPr="00257C5F" w14:paraId="35AFA8AE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450C009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788086B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75BCE1B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A2CDF9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568B365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437CF37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2EE6DA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694EB3B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0B5078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292104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72AD6B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01F6CD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72BAD2D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C15780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EA9950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4AC819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799A124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26BCAC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2F2327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38ECEEB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436729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7D7F7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33A38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shd w:val="clear" w:color="auto" w:fill="FFFFFF"/>
          </w:tcPr>
          <w:p w14:paraId="1B8BE9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shd w:val="clear" w:color="auto" w:fill="FFFFFF"/>
          </w:tcPr>
          <w:p w14:paraId="61954A7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shd w:val="clear" w:color="auto" w:fill="FFFFFF"/>
          </w:tcPr>
          <w:p w14:paraId="3757A8A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20,5</w:t>
            </w:r>
          </w:p>
        </w:tc>
      </w:tr>
      <w:tr w:rsidR="002A290F" w:rsidRPr="00257C5F" w14:paraId="7BAF334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48E041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73F05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17C1D23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111</w:t>
            </w:r>
          </w:p>
        </w:tc>
        <w:tc>
          <w:tcPr>
            <w:tcW w:w="1255" w:type="dxa"/>
            <w:shd w:val="clear" w:color="auto" w:fill="FFFFFF"/>
          </w:tcPr>
          <w:p w14:paraId="01A976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51,6</w:t>
            </w:r>
          </w:p>
        </w:tc>
        <w:tc>
          <w:tcPr>
            <w:tcW w:w="1711" w:type="dxa"/>
            <w:shd w:val="clear" w:color="auto" w:fill="FFFFFF"/>
          </w:tcPr>
          <w:p w14:paraId="5D32BD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51,6</w:t>
            </w:r>
          </w:p>
        </w:tc>
        <w:tc>
          <w:tcPr>
            <w:tcW w:w="1826" w:type="dxa"/>
            <w:shd w:val="clear" w:color="auto" w:fill="FFFFFF"/>
          </w:tcPr>
          <w:p w14:paraId="7E902A2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72,1</w:t>
            </w:r>
          </w:p>
        </w:tc>
      </w:tr>
      <w:tr w:rsidR="002A290F" w:rsidRPr="00257C5F" w14:paraId="2B69EC3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B4EFB5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00D1C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42105F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255" w:type="dxa"/>
            <w:shd w:val="clear" w:color="auto" w:fill="FFFFFF"/>
          </w:tcPr>
          <w:p w14:paraId="092C73A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27,9</w:t>
            </w:r>
          </w:p>
        </w:tc>
        <w:tc>
          <w:tcPr>
            <w:tcW w:w="1711" w:type="dxa"/>
            <w:shd w:val="clear" w:color="auto" w:fill="FFFFFF"/>
          </w:tcPr>
          <w:p w14:paraId="095E032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27,9</w:t>
            </w:r>
          </w:p>
        </w:tc>
        <w:tc>
          <w:tcPr>
            <w:tcW w:w="1826" w:type="dxa"/>
            <w:shd w:val="clear" w:color="auto" w:fill="FFFFFF"/>
          </w:tcPr>
          <w:p w14:paraId="76AB79B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4BE78C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998392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FD442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0CF922F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4CBE00E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303605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238D09D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A2C7309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6460D24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872F4FE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D2DA91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BBC91A5" w14:textId="77777777" w:rsidR="002A290F" w:rsidRPr="00557F9A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lang w:val="en-US"/>
        </w:rPr>
      </w:pPr>
      <w:r w:rsidRPr="00557F9A">
        <w:rPr>
          <w:rFonts w:ascii="Times New Roman" w:hAnsi="Times New Roman" w:cs="Times New Roman"/>
          <w:b/>
          <w:lang w:val="en-US"/>
        </w:rPr>
        <w:t>DATA MEAN WORD OF MOUTH (X2)</w:t>
      </w:r>
    </w:p>
    <w:p w14:paraId="0C2C7349" w14:textId="77777777" w:rsidR="002A290F" w:rsidRPr="00BD6664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778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21"/>
        <w:gridCol w:w="6"/>
        <w:gridCol w:w="792"/>
        <w:gridCol w:w="830"/>
        <w:gridCol w:w="814"/>
        <w:gridCol w:w="849"/>
        <w:gridCol w:w="832"/>
        <w:gridCol w:w="831"/>
        <w:gridCol w:w="832"/>
        <w:gridCol w:w="832"/>
      </w:tblGrid>
      <w:tr w:rsidR="002A290F" w:rsidRPr="00B27A1B" w14:paraId="2413D77C" w14:textId="77777777" w:rsidTr="003A158F">
        <w:trPr>
          <w:cantSplit/>
          <w:trHeight w:val="36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204F733D" w14:textId="77777777" w:rsidR="002A290F" w:rsidRPr="00B27A1B" w:rsidRDefault="002A290F" w:rsidP="003A15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7A1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2304BC16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7B05211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124900E3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15B3CC79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2DB806CA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07E93C24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19B4F2DE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4DD5F48E" w14:textId="77777777" w:rsidR="002A290F" w:rsidRPr="00B27A1B" w:rsidRDefault="002A290F" w:rsidP="003A158F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X2.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2A290F" w:rsidRPr="00B27A1B" w14:paraId="5B772DEC" w14:textId="77777777" w:rsidTr="003A158F">
        <w:trPr>
          <w:cantSplit/>
          <w:trHeight w:val="340"/>
          <w:jc w:val="center"/>
        </w:trPr>
        <w:tc>
          <w:tcPr>
            <w:tcW w:w="346" w:type="dxa"/>
            <w:vMerge w:val="restart"/>
            <w:shd w:val="clear" w:color="000000" w:fill="FFFFFF"/>
            <w:vAlign w:val="center"/>
            <w:hideMark/>
          </w:tcPr>
          <w:p w14:paraId="283E791B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7FB8B81A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6C7BBF9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27217B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4E03A35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7C9D0ED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05086E9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C5462E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6C62EB9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29F5F2F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B27A1B" w14:paraId="2BA83843" w14:textId="77777777" w:rsidTr="003A158F">
        <w:trPr>
          <w:trHeight w:val="320"/>
          <w:jc w:val="center"/>
        </w:trPr>
        <w:tc>
          <w:tcPr>
            <w:tcW w:w="346" w:type="dxa"/>
            <w:vMerge/>
            <w:vAlign w:val="center"/>
            <w:hideMark/>
          </w:tcPr>
          <w:p w14:paraId="06298D0E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03150F28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59F3266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0162CF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4DC7085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6798F0C9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715A4BC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019D554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6A19CEA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7B19E66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2A290F" w:rsidRPr="00B27A1B" w14:paraId="414417DE" w14:textId="77777777" w:rsidTr="003A158F">
        <w:trPr>
          <w:cantSplit/>
          <w:trHeight w:val="34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6F832326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14E86D9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3,8186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3C09B83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3,7721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7F1AB4C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3,7442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3E95F50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3,4047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19E528E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3,7628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075F750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3,8651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74191CC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3,5581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0270ED16" w14:textId="77777777" w:rsidR="002A290F" w:rsidRPr="00B27A1B" w:rsidRDefault="002A290F" w:rsidP="003A158F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7442</w:t>
            </w:r>
          </w:p>
        </w:tc>
      </w:tr>
    </w:tbl>
    <w:p w14:paraId="6C54864D" w14:textId="77777777" w:rsidR="002A290F" w:rsidRDefault="002A290F" w:rsidP="002A290F"/>
    <w:p w14:paraId="01B122F9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632ED226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3976C9F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Mendengar pesan yang menarik tentang Olivier Cafe Jakarta dari orang terdekat</w:t>
            </w:r>
          </w:p>
        </w:tc>
      </w:tr>
      <w:tr w:rsidR="002A290F" w:rsidRPr="00257C5F" w14:paraId="18F12B18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1640EA1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3614D4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6DF27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49F6E57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1FCD102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2777BE24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770EEE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12DD49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E50EA8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255" w:type="dxa"/>
            <w:shd w:val="clear" w:color="auto" w:fill="FFFFFF"/>
          </w:tcPr>
          <w:p w14:paraId="11413C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711" w:type="dxa"/>
            <w:shd w:val="clear" w:color="auto" w:fill="FFFFFF"/>
          </w:tcPr>
          <w:p w14:paraId="0EAE07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826" w:type="dxa"/>
            <w:shd w:val="clear" w:color="auto" w:fill="FFFFFF"/>
          </w:tcPr>
          <w:p w14:paraId="4559F7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562B529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7C6351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9F0385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1FADE1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255" w:type="dxa"/>
            <w:shd w:val="clear" w:color="auto" w:fill="FFFFFF"/>
          </w:tcPr>
          <w:p w14:paraId="6CAF116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7,4</w:t>
            </w:r>
          </w:p>
        </w:tc>
        <w:tc>
          <w:tcPr>
            <w:tcW w:w="1711" w:type="dxa"/>
            <w:shd w:val="clear" w:color="auto" w:fill="FFFFFF"/>
          </w:tcPr>
          <w:p w14:paraId="133B9C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7,4</w:t>
            </w:r>
          </w:p>
        </w:tc>
        <w:tc>
          <w:tcPr>
            <w:tcW w:w="1826" w:type="dxa"/>
            <w:shd w:val="clear" w:color="auto" w:fill="FFFFFF"/>
          </w:tcPr>
          <w:p w14:paraId="70F731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10,2</w:t>
            </w:r>
          </w:p>
        </w:tc>
      </w:tr>
      <w:tr w:rsidR="002A290F" w:rsidRPr="00257C5F" w14:paraId="2A52834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70CD30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209BC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A95CE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255" w:type="dxa"/>
            <w:shd w:val="clear" w:color="auto" w:fill="FFFFFF"/>
          </w:tcPr>
          <w:p w14:paraId="102EE4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20,5</w:t>
            </w:r>
          </w:p>
        </w:tc>
        <w:tc>
          <w:tcPr>
            <w:tcW w:w="1711" w:type="dxa"/>
            <w:shd w:val="clear" w:color="auto" w:fill="FFFFFF"/>
          </w:tcPr>
          <w:p w14:paraId="71FA731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20,5</w:t>
            </w:r>
          </w:p>
        </w:tc>
        <w:tc>
          <w:tcPr>
            <w:tcW w:w="1826" w:type="dxa"/>
            <w:shd w:val="clear" w:color="auto" w:fill="FFFFFF"/>
          </w:tcPr>
          <w:p w14:paraId="301ED80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30,7</w:t>
            </w:r>
          </w:p>
        </w:tc>
      </w:tr>
      <w:tr w:rsidR="002A290F" w:rsidRPr="00257C5F" w14:paraId="62F27F9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A81E7A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4A0840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3CF5C7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94</w:t>
            </w:r>
          </w:p>
        </w:tc>
        <w:tc>
          <w:tcPr>
            <w:tcW w:w="1255" w:type="dxa"/>
            <w:shd w:val="clear" w:color="auto" w:fill="FFFFFF"/>
          </w:tcPr>
          <w:p w14:paraId="3BEAB4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43,7</w:t>
            </w:r>
          </w:p>
        </w:tc>
        <w:tc>
          <w:tcPr>
            <w:tcW w:w="1711" w:type="dxa"/>
            <w:shd w:val="clear" w:color="auto" w:fill="FFFFFF"/>
          </w:tcPr>
          <w:p w14:paraId="3611E3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43,7</w:t>
            </w:r>
          </w:p>
        </w:tc>
        <w:tc>
          <w:tcPr>
            <w:tcW w:w="1826" w:type="dxa"/>
            <w:shd w:val="clear" w:color="auto" w:fill="FFFFFF"/>
          </w:tcPr>
          <w:p w14:paraId="67592BC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74,4</w:t>
            </w:r>
          </w:p>
        </w:tc>
      </w:tr>
      <w:tr w:rsidR="002A290F" w:rsidRPr="00257C5F" w14:paraId="1402C99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C16749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48394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56E2160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255" w:type="dxa"/>
            <w:shd w:val="clear" w:color="auto" w:fill="FFFFFF"/>
          </w:tcPr>
          <w:p w14:paraId="3A74E59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711" w:type="dxa"/>
            <w:shd w:val="clear" w:color="auto" w:fill="FFFFFF"/>
          </w:tcPr>
          <w:p w14:paraId="319979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25,6</w:t>
            </w:r>
          </w:p>
        </w:tc>
        <w:tc>
          <w:tcPr>
            <w:tcW w:w="1826" w:type="dxa"/>
            <w:shd w:val="clear" w:color="auto" w:fill="FFFFFF"/>
          </w:tcPr>
          <w:p w14:paraId="67CF3A7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FB9933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9FD527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651958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52E2C81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612214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7377B6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528E149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7D509590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786C28E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37F65E5D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27E28433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Tertarik untuk berkunjung ke Olivier Cafe Jakarta Karena saran dari teman/keluarga/orang terdekat</w:t>
            </w:r>
          </w:p>
        </w:tc>
      </w:tr>
      <w:tr w:rsidR="002A290F" w:rsidRPr="00257C5F" w14:paraId="3C177375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018ED45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F754D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323941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598AEB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4174E2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54DACA58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6AB525A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42730C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52C5B65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255" w:type="dxa"/>
            <w:shd w:val="clear" w:color="auto" w:fill="FFFFFF"/>
          </w:tcPr>
          <w:p w14:paraId="05F070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711" w:type="dxa"/>
            <w:shd w:val="clear" w:color="auto" w:fill="FFFFFF"/>
          </w:tcPr>
          <w:p w14:paraId="74143E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826" w:type="dxa"/>
            <w:shd w:val="clear" w:color="auto" w:fill="FFFFFF"/>
          </w:tcPr>
          <w:p w14:paraId="47AD0D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414AA9A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891804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0F2729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6021F1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255" w:type="dxa"/>
            <w:shd w:val="clear" w:color="auto" w:fill="FFFFFF"/>
          </w:tcPr>
          <w:p w14:paraId="113C96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11,6</w:t>
            </w:r>
          </w:p>
        </w:tc>
        <w:tc>
          <w:tcPr>
            <w:tcW w:w="1711" w:type="dxa"/>
            <w:shd w:val="clear" w:color="auto" w:fill="FFFFFF"/>
          </w:tcPr>
          <w:p w14:paraId="5C5347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11,6</w:t>
            </w:r>
          </w:p>
        </w:tc>
        <w:tc>
          <w:tcPr>
            <w:tcW w:w="1826" w:type="dxa"/>
            <w:shd w:val="clear" w:color="auto" w:fill="FFFFFF"/>
          </w:tcPr>
          <w:p w14:paraId="01E8211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14,4</w:t>
            </w:r>
          </w:p>
        </w:tc>
      </w:tr>
      <w:tr w:rsidR="002A290F" w:rsidRPr="00257C5F" w14:paraId="71A7D13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85A4E6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B7E5F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A1F66D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42</w:t>
            </w:r>
          </w:p>
        </w:tc>
        <w:tc>
          <w:tcPr>
            <w:tcW w:w="1255" w:type="dxa"/>
            <w:shd w:val="clear" w:color="auto" w:fill="FFFFFF"/>
          </w:tcPr>
          <w:p w14:paraId="51B8E7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19,5</w:t>
            </w:r>
          </w:p>
        </w:tc>
        <w:tc>
          <w:tcPr>
            <w:tcW w:w="1711" w:type="dxa"/>
            <w:shd w:val="clear" w:color="auto" w:fill="FFFFFF"/>
          </w:tcPr>
          <w:p w14:paraId="3D82BAE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19,5</w:t>
            </w:r>
          </w:p>
        </w:tc>
        <w:tc>
          <w:tcPr>
            <w:tcW w:w="1826" w:type="dxa"/>
            <w:shd w:val="clear" w:color="auto" w:fill="FFFFFF"/>
          </w:tcPr>
          <w:p w14:paraId="5B47EE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34,0</w:t>
            </w:r>
          </w:p>
        </w:tc>
      </w:tr>
      <w:tr w:rsidR="002A290F" w:rsidRPr="00257C5F" w14:paraId="788A385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E1260D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2199F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1BFE315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81</w:t>
            </w:r>
          </w:p>
        </w:tc>
        <w:tc>
          <w:tcPr>
            <w:tcW w:w="1255" w:type="dxa"/>
            <w:shd w:val="clear" w:color="auto" w:fill="FFFFFF"/>
          </w:tcPr>
          <w:p w14:paraId="01B8869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37,7</w:t>
            </w:r>
          </w:p>
        </w:tc>
        <w:tc>
          <w:tcPr>
            <w:tcW w:w="1711" w:type="dxa"/>
            <w:shd w:val="clear" w:color="auto" w:fill="FFFFFF"/>
          </w:tcPr>
          <w:p w14:paraId="1F1025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37,7</w:t>
            </w:r>
          </w:p>
        </w:tc>
        <w:tc>
          <w:tcPr>
            <w:tcW w:w="1826" w:type="dxa"/>
            <w:shd w:val="clear" w:color="auto" w:fill="FFFFFF"/>
          </w:tcPr>
          <w:p w14:paraId="497A6B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71,6</w:t>
            </w:r>
          </w:p>
        </w:tc>
      </w:tr>
      <w:tr w:rsidR="002A290F" w:rsidRPr="00257C5F" w14:paraId="5632EA9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9A016A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D91F5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23874B1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255" w:type="dxa"/>
            <w:shd w:val="clear" w:color="auto" w:fill="FFFFFF"/>
          </w:tcPr>
          <w:p w14:paraId="1857A14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711" w:type="dxa"/>
            <w:shd w:val="clear" w:color="auto" w:fill="FFFFFF"/>
          </w:tcPr>
          <w:p w14:paraId="74D2A2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826" w:type="dxa"/>
            <w:shd w:val="clear" w:color="auto" w:fill="FFFFFF"/>
          </w:tcPr>
          <w:p w14:paraId="4FB462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A41E79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A5F726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AB402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26C82E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68A0E3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7F50B6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5683683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D5F3F83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A145762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45C10585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29693FCB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X2.3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Tertarik untuk berkunjung ke Olivier Cafe Jakarta karena melihat posting teman/keluarga/orang terdekat di sosial media</w:t>
            </w:r>
          </w:p>
        </w:tc>
      </w:tr>
      <w:tr w:rsidR="002A290F" w:rsidRPr="00257C5F" w14:paraId="08A8969D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18FD90B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2A493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0EC797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1A1112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1BFE5F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4FABFEEE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46A6AB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315C16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74A8676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255" w:type="dxa"/>
            <w:shd w:val="clear" w:color="auto" w:fill="FFFFFF"/>
          </w:tcPr>
          <w:p w14:paraId="7B949B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711" w:type="dxa"/>
            <w:shd w:val="clear" w:color="auto" w:fill="FFFFFF"/>
          </w:tcPr>
          <w:p w14:paraId="0F1DE18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  <w:tc>
          <w:tcPr>
            <w:tcW w:w="1826" w:type="dxa"/>
            <w:shd w:val="clear" w:color="auto" w:fill="FFFFFF"/>
          </w:tcPr>
          <w:p w14:paraId="0862C1A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1B73CC7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45FD37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B3F6DD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0B66B2F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</w:t>
            </w:r>
          </w:p>
        </w:tc>
        <w:tc>
          <w:tcPr>
            <w:tcW w:w="1255" w:type="dxa"/>
            <w:shd w:val="clear" w:color="auto" w:fill="FFFFFF"/>
          </w:tcPr>
          <w:p w14:paraId="7DED8FD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10,7</w:t>
            </w:r>
          </w:p>
        </w:tc>
        <w:tc>
          <w:tcPr>
            <w:tcW w:w="1711" w:type="dxa"/>
            <w:shd w:val="clear" w:color="auto" w:fill="FFFFFF"/>
          </w:tcPr>
          <w:p w14:paraId="1DB4159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10,7</w:t>
            </w:r>
          </w:p>
        </w:tc>
        <w:tc>
          <w:tcPr>
            <w:tcW w:w="1826" w:type="dxa"/>
            <w:shd w:val="clear" w:color="auto" w:fill="FFFFFF"/>
          </w:tcPr>
          <w:p w14:paraId="20ACAC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13,5</w:t>
            </w:r>
          </w:p>
        </w:tc>
      </w:tr>
      <w:tr w:rsidR="002A290F" w:rsidRPr="00257C5F" w14:paraId="10D2A62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4785B3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850CA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2E711DA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255" w:type="dxa"/>
            <w:shd w:val="clear" w:color="auto" w:fill="FFFFFF"/>
          </w:tcPr>
          <w:p w14:paraId="448B091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18,6</w:t>
            </w:r>
          </w:p>
        </w:tc>
        <w:tc>
          <w:tcPr>
            <w:tcW w:w="1711" w:type="dxa"/>
            <w:shd w:val="clear" w:color="auto" w:fill="FFFFFF"/>
          </w:tcPr>
          <w:p w14:paraId="24E7F8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18,6</w:t>
            </w:r>
          </w:p>
        </w:tc>
        <w:tc>
          <w:tcPr>
            <w:tcW w:w="1826" w:type="dxa"/>
            <w:shd w:val="clear" w:color="auto" w:fill="FFFFFF"/>
          </w:tcPr>
          <w:p w14:paraId="722F04A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</w:tr>
      <w:tr w:rsidR="002A290F" w:rsidRPr="00257C5F" w14:paraId="4D64909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C3E040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22C9D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34A8590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97</w:t>
            </w:r>
          </w:p>
        </w:tc>
        <w:tc>
          <w:tcPr>
            <w:tcW w:w="1255" w:type="dxa"/>
            <w:shd w:val="clear" w:color="auto" w:fill="FFFFFF"/>
          </w:tcPr>
          <w:p w14:paraId="396CEB5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  <w:tc>
          <w:tcPr>
            <w:tcW w:w="1711" w:type="dxa"/>
            <w:shd w:val="clear" w:color="auto" w:fill="FFFFFF"/>
          </w:tcPr>
          <w:p w14:paraId="228C40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  <w:tc>
          <w:tcPr>
            <w:tcW w:w="1826" w:type="dxa"/>
            <w:shd w:val="clear" w:color="auto" w:fill="FFFFFF"/>
          </w:tcPr>
          <w:p w14:paraId="7997BE1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77,2</w:t>
            </w:r>
          </w:p>
        </w:tc>
      </w:tr>
      <w:tr w:rsidR="002A290F" w:rsidRPr="00257C5F" w14:paraId="018A067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60C8E1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AB48F0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BE0DF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255" w:type="dxa"/>
            <w:shd w:val="clear" w:color="auto" w:fill="FFFFFF"/>
          </w:tcPr>
          <w:p w14:paraId="4CEA51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711" w:type="dxa"/>
            <w:shd w:val="clear" w:color="auto" w:fill="FFFFFF"/>
          </w:tcPr>
          <w:p w14:paraId="54547A5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826" w:type="dxa"/>
            <w:shd w:val="clear" w:color="auto" w:fill="FFFFFF"/>
          </w:tcPr>
          <w:p w14:paraId="47E6EFC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12E3C64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726637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6C27F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6E9320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1D6460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2EC41E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34E0107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73B2621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33295A2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3DE5AE73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6A332EF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Tertarik untuk berkunjung ke Olivier Cafe Jakarta karena di-tag oleh teman/keluarga/orang terdekat di sosial media</w:t>
            </w:r>
          </w:p>
        </w:tc>
      </w:tr>
      <w:tr w:rsidR="002A290F" w:rsidRPr="00257C5F" w14:paraId="350A1E13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F62516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69D914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7E56B8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475A45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D2164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591D4E79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603096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4310065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58CF2B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255" w:type="dxa"/>
            <w:shd w:val="clear" w:color="auto" w:fill="FFFFFF"/>
          </w:tcPr>
          <w:p w14:paraId="1EB5E1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  <w:tc>
          <w:tcPr>
            <w:tcW w:w="1711" w:type="dxa"/>
            <w:shd w:val="clear" w:color="auto" w:fill="FFFFFF"/>
          </w:tcPr>
          <w:p w14:paraId="429DE5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  <w:tc>
          <w:tcPr>
            <w:tcW w:w="1826" w:type="dxa"/>
            <w:shd w:val="clear" w:color="auto" w:fill="FFFFFF"/>
          </w:tcPr>
          <w:p w14:paraId="3E79938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</w:tr>
      <w:tr w:rsidR="002A290F" w:rsidRPr="00257C5F" w14:paraId="3833F9B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4586D2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F6001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01295C2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39</w:t>
            </w:r>
          </w:p>
        </w:tc>
        <w:tc>
          <w:tcPr>
            <w:tcW w:w="1255" w:type="dxa"/>
            <w:shd w:val="clear" w:color="auto" w:fill="FFFFFF"/>
          </w:tcPr>
          <w:p w14:paraId="2AC08E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18,1</w:t>
            </w:r>
          </w:p>
        </w:tc>
        <w:tc>
          <w:tcPr>
            <w:tcW w:w="1711" w:type="dxa"/>
            <w:shd w:val="clear" w:color="auto" w:fill="FFFFFF"/>
          </w:tcPr>
          <w:p w14:paraId="382B3BE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18,1</w:t>
            </w:r>
          </w:p>
        </w:tc>
        <w:tc>
          <w:tcPr>
            <w:tcW w:w="1826" w:type="dxa"/>
            <w:shd w:val="clear" w:color="auto" w:fill="FFFFFF"/>
          </w:tcPr>
          <w:p w14:paraId="6DA6EF3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23,7</w:t>
            </w:r>
          </w:p>
        </w:tc>
      </w:tr>
      <w:tr w:rsidR="002A290F" w:rsidRPr="00257C5F" w14:paraId="56022AA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D00526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06505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4E9A0DD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255" w:type="dxa"/>
            <w:shd w:val="clear" w:color="auto" w:fill="FFFFFF"/>
          </w:tcPr>
          <w:p w14:paraId="07118C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711" w:type="dxa"/>
            <w:shd w:val="clear" w:color="auto" w:fill="FFFFFF"/>
          </w:tcPr>
          <w:p w14:paraId="475A42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826" w:type="dxa"/>
            <w:shd w:val="clear" w:color="auto" w:fill="FFFFFF"/>
          </w:tcPr>
          <w:p w14:paraId="6CB77B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46,5</w:t>
            </w:r>
          </w:p>
        </w:tc>
      </w:tr>
      <w:tr w:rsidR="002A290F" w:rsidRPr="00257C5F" w14:paraId="6E0A304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C2A9E2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A034B4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6B6C240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1255" w:type="dxa"/>
            <w:shd w:val="clear" w:color="auto" w:fill="FFFFFF"/>
          </w:tcPr>
          <w:p w14:paraId="2EAF322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37,2</w:t>
            </w:r>
          </w:p>
        </w:tc>
        <w:tc>
          <w:tcPr>
            <w:tcW w:w="1711" w:type="dxa"/>
            <w:shd w:val="clear" w:color="auto" w:fill="FFFFFF"/>
          </w:tcPr>
          <w:p w14:paraId="1222F32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37,2</w:t>
            </w:r>
          </w:p>
        </w:tc>
        <w:tc>
          <w:tcPr>
            <w:tcW w:w="1826" w:type="dxa"/>
            <w:shd w:val="clear" w:color="auto" w:fill="FFFFFF"/>
          </w:tcPr>
          <w:p w14:paraId="61D61C5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83,7</w:t>
            </w:r>
          </w:p>
        </w:tc>
      </w:tr>
      <w:tr w:rsidR="002A290F" w:rsidRPr="00257C5F" w14:paraId="63597C2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7EA617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5A903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FF7D1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255" w:type="dxa"/>
            <w:shd w:val="clear" w:color="auto" w:fill="FFFFFF"/>
          </w:tcPr>
          <w:p w14:paraId="313244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  <w:tc>
          <w:tcPr>
            <w:tcW w:w="1711" w:type="dxa"/>
            <w:shd w:val="clear" w:color="auto" w:fill="FFFFFF"/>
          </w:tcPr>
          <w:p w14:paraId="707672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  <w:tc>
          <w:tcPr>
            <w:tcW w:w="1826" w:type="dxa"/>
            <w:shd w:val="clear" w:color="auto" w:fill="FFFFFF"/>
          </w:tcPr>
          <w:p w14:paraId="0B15EE0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4F5E3E5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AFCB67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BEFD17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4A436F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181BBD0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7B2FADF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6F313F8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D8B2B0F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EFFBDE9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2787A685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4255702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Tertarik untuk berkunjung ke Olivier Cafe Jakarta karena melihat artikel di media online</w:t>
            </w:r>
          </w:p>
        </w:tc>
      </w:tr>
      <w:tr w:rsidR="002A290F" w:rsidRPr="00257C5F" w14:paraId="616CC7A5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1A0BF80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83742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AF332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3EDAF8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718A4B0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1BD375A5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2533F4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5526CB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C5D98D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14:paraId="3DBDCF1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shd w:val="clear" w:color="auto" w:fill="FFFFFF"/>
          </w:tcPr>
          <w:p w14:paraId="35BE94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shd w:val="clear" w:color="auto" w:fill="FFFFFF"/>
          </w:tcPr>
          <w:p w14:paraId="6B5E4D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</w:tr>
      <w:tr w:rsidR="002A290F" w:rsidRPr="00257C5F" w14:paraId="58A8E92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A55020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A3C6E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0B6E1D3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</w:t>
            </w:r>
          </w:p>
        </w:tc>
        <w:tc>
          <w:tcPr>
            <w:tcW w:w="1255" w:type="dxa"/>
            <w:shd w:val="clear" w:color="auto" w:fill="FFFFFF"/>
          </w:tcPr>
          <w:p w14:paraId="1A6490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12,1</w:t>
            </w:r>
          </w:p>
        </w:tc>
        <w:tc>
          <w:tcPr>
            <w:tcW w:w="1711" w:type="dxa"/>
            <w:shd w:val="clear" w:color="auto" w:fill="FFFFFF"/>
          </w:tcPr>
          <w:p w14:paraId="1F146BB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12,1</w:t>
            </w:r>
          </w:p>
        </w:tc>
        <w:tc>
          <w:tcPr>
            <w:tcW w:w="1826" w:type="dxa"/>
            <w:shd w:val="clear" w:color="auto" w:fill="FFFFFF"/>
          </w:tcPr>
          <w:p w14:paraId="6D75BB8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</w:tr>
      <w:tr w:rsidR="002A290F" w:rsidRPr="00257C5F" w14:paraId="3FF48FC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305BB1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DE80C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A38F55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255" w:type="dxa"/>
            <w:shd w:val="clear" w:color="auto" w:fill="FFFFFF"/>
          </w:tcPr>
          <w:p w14:paraId="762A0D9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711" w:type="dxa"/>
            <w:shd w:val="clear" w:color="auto" w:fill="FFFFFF"/>
          </w:tcPr>
          <w:p w14:paraId="4658FA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826" w:type="dxa"/>
            <w:shd w:val="clear" w:color="auto" w:fill="FFFFFF"/>
          </w:tcPr>
          <w:p w14:paraId="5E856EB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</w:tr>
      <w:tr w:rsidR="002A290F" w:rsidRPr="00257C5F" w14:paraId="4FA6CC3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43BF14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AA4D9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1127F63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1255" w:type="dxa"/>
            <w:shd w:val="clear" w:color="auto" w:fill="FFFFFF"/>
          </w:tcPr>
          <w:p w14:paraId="451E10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37,2</w:t>
            </w:r>
          </w:p>
        </w:tc>
        <w:tc>
          <w:tcPr>
            <w:tcW w:w="1711" w:type="dxa"/>
            <w:shd w:val="clear" w:color="auto" w:fill="FFFFFF"/>
          </w:tcPr>
          <w:p w14:paraId="2D791F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37,2</w:t>
            </w:r>
          </w:p>
        </w:tc>
        <w:tc>
          <w:tcPr>
            <w:tcW w:w="1826" w:type="dxa"/>
            <w:shd w:val="clear" w:color="auto" w:fill="FFFFFF"/>
          </w:tcPr>
          <w:p w14:paraId="1AB5E88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72,6</w:t>
            </w:r>
          </w:p>
        </w:tc>
      </w:tr>
      <w:tr w:rsidR="002A290F" w:rsidRPr="00257C5F" w14:paraId="113D4DA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CF59B9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55EFD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283D29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59</w:t>
            </w:r>
          </w:p>
        </w:tc>
        <w:tc>
          <w:tcPr>
            <w:tcW w:w="1255" w:type="dxa"/>
            <w:shd w:val="clear" w:color="auto" w:fill="FFFFFF"/>
          </w:tcPr>
          <w:p w14:paraId="4D6737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27,4</w:t>
            </w:r>
          </w:p>
        </w:tc>
        <w:tc>
          <w:tcPr>
            <w:tcW w:w="1711" w:type="dxa"/>
            <w:shd w:val="clear" w:color="auto" w:fill="FFFFFF"/>
          </w:tcPr>
          <w:p w14:paraId="0BCA49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27,4</w:t>
            </w:r>
          </w:p>
        </w:tc>
        <w:tc>
          <w:tcPr>
            <w:tcW w:w="1826" w:type="dxa"/>
            <w:shd w:val="clear" w:color="auto" w:fill="FFFFFF"/>
          </w:tcPr>
          <w:p w14:paraId="6A671FD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E8A9DE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7D9C62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892C9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324890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24E26B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1D44D6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74F88EC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6D9259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38447B4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3AFCF784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34BFBE86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X2.6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Tertarik untuk berkunjung ke Olivier Cafe Jakarta karena rating di Internet</w:t>
            </w:r>
          </w:p>
        </w:tc>
      </w:tr>
      <w:tr w:rsidR="002A290F" w:rsidRPr="00257C5F" w14:paraId="3589FF6A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15B05ED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2A3245E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65B172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37B190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047C746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513E408D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A184C3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6131ABF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99FA4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14:paraId="0C7BBC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shd w:val="clear" w:color="auto" w:fill="FFFFFF"/>
          </w:tcPr>
          <w:p w14:paraId="02006E4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shd w:val="clear" w:color="auto" w:fill="FFFFFF"/>
          </w:tcPr>
          <w:p w14:paraId="6592F1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</w:tr>
      <w:tr w:rsidR="002A290F" w:rsidRPr="00257C5F" w14:paraId="0D21B49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C3F4E5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3AC65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07B50A5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255" w:type="dxa"/>
            <w:shd w:val="clear" w:color="auto" w:fill="FFFFFF"/>
          </w:tcPr>
          <w:p w14:paraId="475A670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9,8</w:t>
            </w:r>
          </w:p>
        </w:tc>
        <w:tc>
          <w:tcPr>
            <w:tcW w:w="1711" w:type="dxa"/>
            <w:shd w:val="clear" w:color="auto" w:fill="FFFFFF"/>
          </w:tcPr>
          <w:p w14:paraId="722F2C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9,8</w:t>
            </w:r>
          </w:p>
        </w:tc>
        <w:tc>
          <w:tcPr>
            <w:tcW w:w="1826" w:type="dxa"/>
            <w:shd w:val="clear" w:color="auto" w:fill="FFFFFF"/>
          </w:tcPr>
          <w:p w14:paraId="16CE8D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11,6</w:t>
            </w:r>
          </w:p>
        </w:tc>
      </w:tr>
      <w:tr w:rsidR="002A290F" w:rsidRPr="00257C5F" w14:paraId="66BFC10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1196ED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7BD856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2CB441E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255" w:type="dxa"/>
            <w:shd w:val="clear" w:color="auto" w:fill="FFFFFF"/>
          </w:tcPr>
          <w:p w14:paraId="1A4FE6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16,7</w:t>
            </w:r>
          </w:p>
        </w:tc>
        <w:tc>
          <w:tcPr>
            <w:tcW w:w="1711" w:type="dxa"/>
            <w:shd w:val="clear" w:color="auto" w:fill="FFFFFF"/>
          </w:tcPr>
          <w:p w14:paraId="0644B2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16,7</w:t>
            </w:r>
          </w:p>
        </w:tc>
        <w:tc>
          <w:tcPr>
            <w:tcW w:w="1826" w:type="dxa"/>
            <w:shd w:val="clear" w:color="auto" w:fill="FFFFFF"/>
          </w:tcPr>
          <w:p w14:paraId="1471A4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</w:tr>
      <w:tr w:rsidR="002A290F" w:rsidRPr="00257C5F" w14:paraId="1A41B79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55CE1D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74FD2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0C403F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93</w:t>
            </w:r>
          </w:p>
        </w:tc>
        <w:tc>
          <w:tcPr>
            <w:tcW w:w="1255" w:type="dxa"/>
            <w:shd w:val="clear" w:color="auto" w:fill="FFFFFF"/>
          </w:tcPr>
          <w:p w14:paraId="17DC81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711" w:type="dxa"/>
            <w:shd w:val="clear" w:color="auto" w:fill="FFFFFF"/>
          </w:tcPr>
          <w:p w14:paraId="01679A6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826" w:type="dxa"/>
            <w:shd w:val="clear" w:color="auto" w:fill="FFFFFF"/>
          </w:tcPr>
          <w:p w14:paraId="7E9AF8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71,6</w:t>
            </w:r>
          </w:p>
        </w:tc>
      </w:tr>
      <w:tr w:rsidR="002A290F" w:rsidRPr="00257C5F" w14:paraId="0A930E9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62E208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2A1FB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6B3D739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255" w:type="dxa"/>
            <w:shd w:val="clear" w:color="auto" w:fill="FFFFFF"/>
          </w:tcPr>
          <w:p w14:paraId="2F8880B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711" w:type="dxa"/>
            <w:shd w:val="clear" w:color="auto" w:fill="FFFFFF"/>
          </w:tcPr>
          <w:p w14:paraId="22BE8E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826" w:type="dxa"/>
            <w:shd w:val="clear" w:color="auto" w:fill="FFFFFF"/>
          </w:tcPr>
          <w:p w14:paraId="037069A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3941990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6A4145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FAD4B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5627548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3DE293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383B31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51E0D46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497CBE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E761F2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4B2C79B6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44960AE3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X2.7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Tertarik untuk berkunjung ke Olivier Cafe Jakarta karena melihat review food blogger </w:t>
            </w:r>
          </w:p>
        </w:tc>
      </w:tr>
      <w:tr w:rsidR="002A290F" w:rsidRPr="00257C5F" w14:paraId="2CCEE246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04460D6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0E7C79B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8571B4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20BE67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43A5057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21F4D3D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17CB54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6E7847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175300E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255" w:type="dxa"/>
            <w:shd w:val="clear" w:color="auto" w:fill="FFFFFF"/>
          </w:tcPr>
          <w:p w14:paraId="66575C7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4,7</w:t>
            </w:r>
          </w:p>
        </w:tc>
        <w:tc>
          <w:tcPr>
            <w:tcW w:w="1711" w:type="dxa"/>
            <w:shd w:val="clear" w:color="auto" w:fill="FFFFFF"/>
          </w:tcPr>
          <w:p w14:paraId="4082147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4,7</w:t>
            </w:r>
          </w:p>
        </w:tc>
        <w:tc>
          <w:tcPr>
            <w:tcW w:w="1826" w:type="dxa"/>
            <w:shd w:val="clear" w:color="auto" w:fill="FFFFFF"/>
          </w:tcPr>
          <w:p w14:paraId="595738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4,7</w:t>
            </w:r>
          </w:p>
        </w:tc>
      </w:tr>
      <w:tr w:rsidR="002A290F" w:rsidRPr="00257C5F" w14:paraId="2BF23B7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5E2BC4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65CF2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16BF48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255" w:type="dxa"/>
            <w:shd w:val="clear" w:color="auto" w:fill="FFFFFF"/>
          </w:tcPr>
          <w:p w14:paraId="43508BE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15,8</w:t>
            </w:r>
          </w:p>
        </w:tc>
        <w:tc>
          <w:tcPr>
            <w:tcW w:w="1711" w:type="dxa"/>
            <w:shd w:val="clear" w:color="auto" w:fill="FFFFFF"/>
          </w:tcPr>
          <w:p w14:paraId="04147FA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15,8</w:t>
            </w:r>
          </w:p>
        </w:tc>
        <w:tc>
          <w:tcPr>
            <w:tcW w:w="1826" w:type="dxa"/>
            <w:shd w:val="clear" w:color="auto" w:fill="FFFFFF"/>
          </w:tcPr>
          <w:p w14:paraId="2171F5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20,5</w:t>
            </w:r>
          </w:p>
        </w:tc>
      </w:tr>
      <w:tr w:rsidR="002A290F" w:rsidRPr="00257C5F" w14:paraId="4DDE29E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6DEFFD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409D83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8B95CA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255" w:type="dxa"/>
            <w:shd w:val="clear" w:color="auto" w:fill="FFFFFF"/>
          </w:tcPr>
          <w:p w14:paraId="7A251B6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711" w:type="dxa"/>
            <w:shd w:val="clear" w:color="auto" w:fill="FFFFFF"/>
          </w:tcPr>
          <w:p w14:paraId="7C9863D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826" w:type="dxa"/>
            <w:shd w:val="clear" w:color="auto" w:fill="FFFFFF"/>
          </w:tcPr>
          <w:p w14:paraId="7D3AA52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41,9</w:t>
            </w:r>
          </w:p>
        </w:tc>
      </w:tr>
      <w:tr w:rsidR="002A290F" w:rsidRPr="00257C5F" w14:paraId="6CA256F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EFB267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3FF74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A121CD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76</w:t>
            </w:r>
          </w:p>
        </w:tc>
        <w:tc>
          <w:tcPr>
            <w:tcW w:w="1255" w:type="dxa"/>
            <w:shd w:val="clear" w:color="auto" w:fill="FFFFFF"/>
          </w:tcPr>
          <w:p w14:paraId="03E9FD3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711" w:type="dxa"/>
            <w:shd w:val="clear" w:color="auto" w:fill="FFFFFF"/>
          </w:tcPr>
          <w:p w14:paraId="42A4D46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826" w:type="dxa"/>
            <w:shd w:val="clear" w:color="auto" w:fill="FFFFFF"/>
          </w:tcPr>
          <w:p w14:paraId="4875DCB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77,2</w:t>
            </w:r>
          </w:p>
        </w:tc>
      </w:tr>
      <w:tr w:rsidR="002A290F" w:rsidRPr="00257C5F" w14:paraId="11DD09D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AF00C5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615423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898FF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255" w:type="dxa"/>
            <w:shd w:val="clear" w:color="auto" w:fill="FFFFFF"/>
          </w:tcPr>
          <w:p w14:paraId="708370F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711" w:type="dxa"/>
            <w:shd w:val="clear" w:color="auto" w:fill="FFFFFF"/>
          </w:tcPr>
          <w:p w14:paraId="7D909B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826" w:type="dxa"/>
            <w:shd w:val="clear" w:color="auto" w:fill="FFFFFF"/>
          </w:tcPr>
          <w:p w14:paraId="2FA96D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66FB1DD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7CFB02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5A6D9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0CF51EA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32A61F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2A1FA0B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1A66709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AB47CAC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91FBBD6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3DC8C069" w14:textId="77777777" w:rsidTr="003A158F">
        <w:trPr>
          <w:cantSplit/>
        </w:trPr>
        <w:tc>
          <w:tcPr>
            <w:tcW w:w="8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75C30E" w14:textId="77777777" w:rsidR="002A290F" w:rsidRPr="007938A7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X2.8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938A7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Mendengar/mendapatkan informasi akan promosi yang menarik di Olivier Cafe Jakarta</w:t>
            </w:r>
          </w:p>
        </w:tc>
      </w:tr>
      <w:tr w:rsidR="002A290F" w:rsidRPr="00257C5F" w14:paraId="0D54FCDA" w14:textId="77777777" w:rsidTr="003A158F">
        <w:trPr>
          <w:cantSplit/>
        </w:trPr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4B3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7388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558B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D4AC5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E3C0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8220D74" w14:textId="77777777" w:rsidTr="003A158F">
        <w:trPr>
          <w:cantSplit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4F77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47240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3E85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89C3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22F53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26373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</w:tr>
      <w:tr w:rsidR="002A290F" w:rsidRPr="00257C5F" w14:paraId="72F78F27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6B035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CFA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C37F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0BAD5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9,8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0523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38FAB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13,5</w:t>
            </w:r>
          </w:p>
        </w:tc>
      </w:tr>
      <w:tr w:rsidR="002A290F" w:rsidRPr="00257C5F" w14:paraId="4FB2D478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3BC65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3535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5FA6C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8E6F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45F25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6F30E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31,2</w:t>
            </w:r>
          </w:p>
        </w:tc>
      </w:tr>
      <w:tr w:rsidR="002A290F" w:rsidRPr="00257C5F" w14:paraId="1C3F56D8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DEA4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620B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6F496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60B0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46,0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5BC5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AE92B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77,2</w:t>
            </w:r>
          </w:p>
        </w:tc>
      </w:tr>
      <w:tr w:rsidR="002A290F" w:rsidRPr="00257C5F" w14:paraId="7FEC181C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34BA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AEF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C468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DAFFC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92FD4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0CAA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955D0C9" w14:textId="77777777" w:rsidTr="003A158F">
        <w:trPr>
          <w:cantSplit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5F99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4BC7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5E29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763C6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F8AF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6D2C9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C37A6F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E0DBDAE" w14:textId="77777777" w:rsidR="002A290F" w:rsidRDefault="002A290F" w:rsidP="002A290F"/>
    <w:p w14:paraId="60329599" w14:textId="77777777" w:rsidR="002A290F" w:rsidRDefault="002A290F" w:rsidP="002A290F"/>
    <w:p w14:paraId="0FA2032C" w14:textId="77777777" w:rsidR="002A290F" w:rsidRPr="00557F9A" w:rsidRDefault="002A290F" w:rsidP="002A290F">
      <w:pPr>
        <w:rPr>
          <w:rFonts w:ascii="Times New Roman" w:hAnsi="Times New Roman" w:cs="Times New Roman"/>
          <w:b/>
        </w:rPr>
      </w:pPr>
      <w:r w:rsidRPr="00557F9A">
        <w:rPr>
          <w:rFonts w:ascii="Times New Roman" w:hAnsi="Times New Roman" w:cs="Times New Roman"/>
          <w:b/>
        </w:rPr>
        <w:t>DATA MEAN KUALITAS PRODUK (X3)</w:t>
      </w:r>
    </w:p>
    <w:tbl>
      <w:tblPr>
        <w:tblW w:w="778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21"/>
        <w:gridCol w:w="6"/>
        <w:gridCol w:w="792"/>
        <w:gridCol w:w="830"/>
        <w:gridCol w:w="814"/>
        <w:gridCol w:w="849"/>
        <w:gridCol w:w="832"/>
        <w:gridCol w:w="831"/>
        <w:gridCol w:w="832"/>
        <w:gridCol w:w="832"/>
      </w:tblGrid>
      <w:tr w:rsidR="002A290F" w:rsidRPr="00B27A1B" w14:paraId="4F7A027B" w14:textId="77777777" w:rsidTr="003A158F">
        <w:trPr>
          <w:cantSplit/>
          <w:trHeight w:val="36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55607ABC" w14:textId="77777777" w:rsidR="002A290F" w:rsidRPr="00B27A1B" w:rsidRDefault="002A290F" w:rsidP="003A15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7A1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715170A2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C5AFE19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29D2D9AE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18F59E76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21CCDBD4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B1A0804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40B25D8A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15BB5A0B" w14:textId="77777777" w:rsidR="002A290F" w:rsidRPr="00B27A1B" w:rsidRDefault="002A290F" w:rsidP="003A158F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X3.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2A290F" w:rsidRPr="00B27A1B" w14:paraId="00CD32A9" w14:textId="77777777" w:rsidTr="003A158F">
        <w:trPr>
          <w:cantSplit/>
          <w:trHeight w:val="340"/>
          <w:jc w:val="center"/>
        </w:trPr>
        <w:tc>
          <w:tcPr>
            <w:tcW w:w="346" w:type="dxa"/>
            <w:vMerge w:val="restart"/>
            <w:shd w:val="clear" w:color="000000" w:fill="FFFFFF"/>
            <w:vAlign w:val="center"/>
            <w:hideMark/>
          </w:tcPr>
          <w:p w14:paraId="16BE0227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12654100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517B64A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5D0673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2714134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4833648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76A4668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BFF5BC9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2E70EDC9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D5F0199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B27A1B" w14:paraId="5B9D8C4F" w14:textId="77777777" w:rsidTr="003A158F">
        <w:trPr>
          <w:trHeight w:val="320"/>
          <w:jc w:val="center"/>
        </w:trPr>
        <w:tc>
          <w:tcPr>
            <w:tcW w:w="346" w:type="dxa"/>
            <w:vMerge/>
            <w:vAlign w:val="center"/>
            <w:hideMark/>
          </w:tcPr>
          <w:p w14:paraId="5B1D3C55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0BA078E7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264AE3B3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20E233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1368EE7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3B91E32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66C48D1C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D66569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7A15D75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2F42789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2A290F" w:rsidRPr="00B27A1B" w14:paraId="63D8F6FF" w14:textId="77777777" w:rsidTr="003A158F">
        <w:trPr>
          <w:cantSplit/>
          <w:trHeight w:val="34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461C8EDC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50A177C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4,2047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D7D99D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4,0791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3683809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4,0093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6DE8A5CC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4,1163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112D82D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4,0186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A02269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4,0837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5F8F1B3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3,8465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1013D4D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4,0326</w:t>
            </w:r>
          </w:p>
        </w:tc>
      </w:tr>
    </w:tbl>
    <w:p w14:paraId="15888C00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7EE85595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326F9D0A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Hidangan di Olivier Cafe Jakarta disajikan dengan baik</w:t>
            </w:r>
          </w:p>
        </w:tc>
      </w:tr>
      <w:tr w:rsidR="002A290F" w:rsidRPr="00257C5F" w14:paraId="50B76A1A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322823E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48F50DD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7C208C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07C782C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0BF1A7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B7FE9CE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276E594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4F6335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2C14113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18E4CA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1C49306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3ED1A3A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0A592DF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53936C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EF7AA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3E5A257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14:paraId="235B9EB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shd w:val="clear" w:color="auto" w:fill="FFFFFF"/>
          </w:tcPr>
          <w:p w14:paraId="0CE5C3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shd w:val="clear" w:color="auto" w:fill="FFFFFF"/>
          </w:tcPr>
          <w:p w14:paraId="658715B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6FA7BFE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A45AC8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DF7C52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25533F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255" w:type="dxa"/>
            <w:shd w:val="clear" w:color="auto" w:fill="FFFFFF"/>
          </w:tcPr>
          <w:p w14:paraId="05B47BA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8,8</w:t>
            </w:r>
          </w:p>
        </w:tc>
        <w:tc>
          <w:tcPr>
            <w:tcW w:w="1711" w:type="dxa"/>
            <w:shd w:val="clear" w:color="auto" w:fill="FFFFFF"/>
          </w:tcPr>
          <w:p w14:paraId="77F9A8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8,8</w:t>
            </w:r>
          </w:p>
        </w:tc>
        <w:tc>
          <w:tcPr>
            <w:tcW w:w="1826" w:type="dxa"/>
            <w:shd w:val="clear" w:color="auto" w:fill="FFFFFF"/>
          </w:tcPr>
          <w:p w14:paraId="3FC47AC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11,2</w:t>
            </w:r>
          </w:p>
        </w:tc>
      </w:tr>
      <w:tr w:rsidR="002A290F" w:rsidRPr="00257C5F" w14:paraId="08DC2BA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179A19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238D8D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9E2EE9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117</w:t>
            </w:r>
          </w:p>
        </w:tc>
        <w:tc>
          <w:tcPr>
            <w:tcW w:w="1255" w:type="dxa"/>
            <w:shd w:val="clear" w:color="auto" w:fill="FFFFFF"/>
          </w:tcPr>
          <w:p w14:paraId="71E906A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54,4</w:t>
            </w:r>
          </w:p>
        </w:tc>
        <w:tc>
          <w:tcPr>
            <w:tcW w:w="1711" w:type="dxa"/>
            <w:shd w:val="clear" w:color="auto" w:fill="FFFFFF"/>
          </w:tcPr>
          <w:p w14:paraId="13B2258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54,4</w:t>
            </w:r>
          </w:p>
        </w:tc>
        <w:tc>
          <w:tcPr>
            <w:tcW w:w="1826" w:type="dxa"/>
            <w:shd w:val="clear" w:color="auto" w:fill="FFFFFF"/>
          </w:tcPr>
          <w:p w14:paraId="3457015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65,6</w:t>
            </w:r>
          </w:p>
        </w:tc>
      </w:tr>
      <w:tr w:rsidR="002A290F" w:rsidRPr="00257C5F" w14:paraId="5348817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183312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100B72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337FFA5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74</w:t>
            </w:r>
          </w:p>
        </w:tc>
        <w:tc>
          <w:tcPr>
            <w:tcW w:w="1255" w:type="dxa"/>
            <w:shd w:val="clear" w:color="auto" w:fill="FFFFFF"/>
          </w:tcPr>
          <w:p w14:paraId="4FB2A08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34,4</w:t>
            </w:r>
          </w:p>
        </w:tc>
        <w:tc>
          <w:tcPr>
            <w:tcW w:w="1711" w:type="dxa"/>
            <w:shd w:val="clear" w:color="auto" w:fill="FFFFFF"/>
          </w:tcPr>
          <w:p w14:paraId="12C5F6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34,4</w:t>
            </w:r>
          </w:p>
        </w:tc>
        <w:tc>
          <w:tcPr>
            <w:tcW w:w="1826" w:type="dxa"/>
            <w:shd w:val="clear" w:color="auto" w:fill="FFFFFF"/>
          </w:tcPr>
          <w:p w14:paraId="4F7B96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6B7054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F9A8B9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6E9FA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594AF1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2B16A1E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1E4D2F5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121D3CE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36530D1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B2A65C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5A81B832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148F5A23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Penampilan makanan dan minuman di Olivier Cafe Jakarta menarik perhatian </w:t>
            </w:r>
          </w:p>
        </w:tc>
      </w:tr>
      <w:tr w:rsidR="002A290F" w:rsidRPr="00257C5F" w14:paraId="10030A04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3D843AF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14D615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73F65EB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4D9BB1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8EABA8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8AA5C38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5FA3F2A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FA1ABA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8438A4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FFFFFF"/>
          </w:tcPr>
          <w:p w14:paraId="021C80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shd w:val="clear" w:color="auto" w:fill="FFFFFF"/>
          </w:tcPr>
          <w:p w14:paraId="1A76317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shd w:val="clear" w:color="auto" w:fill="FFFFFF"/>
          </w:tcPr>
          <w:p w14:paraId="435400A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253FEE1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AA0776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910B6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21336C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14:paraId="4CE5DD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711" w:type="dxa"/>
            <w:shd w:val="clear" w:color="auto" w:fill="FFFFFF"/>
          </w:tcPr>
          <w:p w14:paraId="295DC3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  <w:tc>
          <w:tcPr>
            <w:tcW w:w="1826" w:type="dxa"/>
            <w:shd w:val="clear" w:color="auto" w:fill="FFFFFF"/>
          </w:tcPr>
          <w:p w14:paraId="0D30D3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2A290F" w:rsidRPr="00257C5F" w14:paraId="77A0BA3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09EAA6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1FBD9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5C2CB4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255" w:type="dxa"/>
            <w:shd w:val="clear" w:color="auto" w:fill="FFFFFF"/>
          </w:tcPr>
          <w:p w14:paraId="0CFDFA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  <w:tc>
          <w:tcPr>
            <w:tcW w:w="1711" w:type="dxa"/>
            <w:shd w:val="clear" w:color="auto" w:fill="FFFFFF"/>
          </w:tcPr>
          <w:p w14:paraId="069133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  <w:tc>
          <w:tcPr>
            <w:tcW w:w="1826" w:type="dxa"/>
            <w:shd w:val="clear" w:color="auto" w:fill="FFFFFF"/>
          </w:tcPr>
          <w:p w14:paraId="0B5FDCA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</w:tr>
      <w:tr w:rsidR="002A290F" w:rsidRPr="00257C5F" w14:paraId="6C05EE3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C15087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DF22BC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E8618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114</w:t>
            </w:r>
          </w:p>
        </w:tc>
        <w:tc>
          <w:tcPr>
            <w:tcW w:w="1255" w:type="dxa"/>
            <w:shd w:val="clear" w:color="auto" w:fill="FFFFFF"/>
          </w:tcPr>
          <w:p w14:paraId="0966008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53,0</w:t>
            </w:r>
          </w:p>
        </w:tc>
        <w:tc>
          <w:tcPr>
            <w:tcW w:w="1711" w:type="dxa"/>
            <w:shd w:val="clear" w:color="auto" w:fill="FFFFFF"/>
          </w:tcPr>
          <w:p w14:paraId="292EE65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53,0</w:t>
            </w:r>
          </w:p>
        </w:tc>
        <w:tc>
          <w:tcPr>
            <w:tcW w:w="1826" w:type="dxa"/>
            <w:shd w:val="clear" w:color="auto" w:fill="FFFFFF"/>
          </w:tcPr>
          <w:p w14:paraId="0747E4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70,2</w:t>
            </w:r>
          </w:p>
        </w:tc>
      </w:tr>
      <w:tr w:rsidR="002A290F" w:rsidRPr="00257C5F" w14:paraId="6BEEF6B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A90A61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A40D92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4D6D5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64</w:t>
            </w:r>
          </w:p>
        </w:tc>
        <w:tc>
          <w:tcPr>
            <w:tcW w:w="1255" w:type="dxa"/>
            <w:shd w:val="clear" w:color="auto" w:fill="FFFFFF"/>
          </w:tcPr>
          <w:p w14:paraId="40BDFC4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29,8</w:t>
            </w:r>
          </w:p>
        </w:tc>
        <w:tc>
          <w:tcPr>
            <w:tcW w:w="1711" w:type="dxa"/>
            <w:shd w:val="clear" w:color="auto" w:fill="FFFFFF"/>
          </w:tcPr>
          <w:p w14:paraId="538478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29,8</w:t>
            </w:r>
          </w:p>
        </w:tc>
        <w:tc>
          <w:tcPr>
            <w:tcW w:w="1826" w:type="dxa"/>
            <w:shd w:val="clear" w:color="auto" w:fill="FFFFFF"/>
          </w:tcPr>
          <w:p w14:paraId="1C1EFD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5B2C99A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97B38D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741A8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4CFCD3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1A5AA8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22F85CB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2D095C7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5910128E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8A4BED5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A3EC024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4339C4C6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X3.3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Hidangan yang disajikan di Olivier Cafe Jakarta terjamin kesegarannnya</w:t>
            </w:r>
          </w:p>
        </w:tc>
      </w:tr>
      <w:tr w:rsidR="002A290F" w:rsidRPr="00257C5F" w14:paraId="16B8AA05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745DE13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09702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C3E65D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10D57D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941A7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3C3EB14A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455F4EC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745DA3F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76766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64D763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3600E74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5BB4A58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58CAC8C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C2432C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3BD06C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25B9341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4D103A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02A54DD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1AA8CCF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147D287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684CCC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FB217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4E3FAF0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255" w:type="dxa"/>
            <w:shd w:val="clear" w:color="auto" w:fill="FFFFFF"/>
          </w:tcPr>
          <w:p w14:paraId="7C2AA21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711" w:type="dxa"/>
            <w:shd w:val="clear" w:color="auto" w:fill="FFFFFF"/>
          </w:tcPr>
          <w:p w14:paraId="0A98500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21,4</w:t>
            </w:r>
          </w:p>
        </w:tc>
        <w:tc>
          <w:tcPr>
            <w:tcW w:w="1826" w:type="dxa"/>
            <w:shd w:val="clear" w:color="auto" w:fill="FFFFFF"/>
          </w:tcPr>
          <w:p w14:paraId="1043CF8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24,2</w:t>
            </w:r>
          </w:p>
        </w:tc>
      </w:tr>
      <w:tr w:rsidR="002A290F" w:rsidRPr="00257C5F" w14:paraId="7D0A1A5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08710F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8A2872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0E26EE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102</w:t>
            </w:r>
          </w:p>
        </w:tc>
        <w:tc>
          <w:tcPr>
            <w:tcW w:w="1255" w:type="dxa"/>
            <w:shd w:val="clear" w:color="auto" w:fill="FFFFFF"/>
          </w:tcPr>
          <w:p w14:paraId="06876C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47,4</w:t>
            </w:r>
          </w:p>
        </w:tc>
        <w:tc>
          <w:tcPr>
            <w:tcW w:w="1711" w:type="dxa"/>
            <w:shd w:val="clear" w:color="auto" w:fill="FFFFFF"/>
          </w:tcPr>
          <w:p w14:paraId="1460D7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47,4</w:t>
            </w:r>
          </w:p>
        </w:tc>
        <w:tc>
          <w:tcPr>
            <w:tcW w:w="1826" w:type="dxa"/>
            <w:shd w:val="clear" w:color="auto" w:fill="FFFFFF"/>
          </w:tcPr>
          <w:p w14:paraId="6230967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71,6</w:t>
            </w:r>
          </w:p>
        </w:tc>
      </w:tr>
      <w:tr w:rsidR="002A290F" w:rsidRPr="00257C5F" w14:paraId="3AEBF04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7A263A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BD535C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3D7E3E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255" w:type="dxa"/>
            <w:shd w:val="clear" w:color="auto" w:fill="FFFFFF"/>
          </w:tcPr>
          <w:p w14:paraId="2F431BE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711" w:type="dxa"/>
            <w:shd w:val="clear" w:color="auto" w:fill="FFFFFF"/>
          </w:tcPr>
          <w:p w14:paraId="3C91EB9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826" w:type="dxa"/>
            <w:shd w:val="clear" w:color="auto" w:fill="FFFFFF"/>
          </w:tcPr>
          <w:p w14:paraId="45070F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17D02D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86CE6A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4D849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0875DD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2CBE153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1340C9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378E847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3E255EE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D078045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EE4D81F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23D0DE17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Hidangan yang disajikan di Olivier Cafe Jakarta terjamin kebersihannya</w:t>
            </w:r>
          </w:p>
        </w:tc>
      </w:tr>
      <w:tr w:rsidR="002A290F" w:rsidRPr="00257C5F" w14:paraId="10BC1962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4C43E6D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63FBAE2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956000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034B63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7E25F1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E511108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1B267F4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EED5C8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3034E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10D7477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2DDD267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1818E68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0FD43CE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7070BA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457559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657B84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4E86E7A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2870E8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0E9BF35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53F3704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C316F5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F8A2FE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235BB6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shd w:val="clear" w:color="auto" w:fill="FFFFFF"/>
          </w:tcPr>
          <w:p w14:paraId="107774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shd w:val="clear" w:color="auto" w:fill="FFFFFF"/>
          </w:tcPr>
          <w:p w14:paraId="51BC2EB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shd w:val="clear" w:color="auto" w:fill="FFFFFF"/>
          </w:tcPr>
          <w:p w14:paraId="3B58AD0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19,1</w:t>
            </w:r>
          </w:p>
        </w:tc>
      </w:tr>
      <w:tr w:rsidR="002A290F" w:rsidRPr="00257C5F" w14:paraId="4C7AEDE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D2792E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23CC2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6005373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255" w:type="dxa"/>
            <w:shd w:val="clear" w:color="auto" w:fill="FFFFFF"/>
          </w:tcPr>
          <w:p w14:paraId="432541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48,4</w:t>
            </w:r>
          </w:p>
        </w:tc>
        <w:tc>
          <w:tcPr>
            <w:tcW w:w="1711" w:type="dxa"/>
            <w:shd w:val="clear" w:color="auto" w:fill="FFFFFF"/>
          </w:tcPr>
          <w:p w14:paraId="075E28D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48,4</w:t>
            </w:r>
          </w:p>
        </w:tc>
        <w:tc>
          <w:tcPr>
            <w:tcW w:w="1826" w:type="dxa"/>
            <w:shd w:val="clear" w:color="auto" w:fill="FFFFFF"/>
          </w:tcPr>
          <w:p w14:paraId="4251857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67,4</w:t>
            </w:r>
          </w:p>
        </w:tc>
      </w:tr>
      <w:tr w:rsidR="002A290F" w:rsidRPr="00257C5F" w14:paraId="439820B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30529B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81EC5F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6F9DAF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70</w:t>
            </w:r>
          </w:p>
        </w:tc>
        <w:tc>
          <w:tcPr>
            <w:tcW w:w="1255" w:type="dxa"/>
            <w:shd w:val="clear" w:color="auto" w:fill="FFFFFF"/>
          </w:tcPr>
          <w:p w14:paraId="0F63D8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32,6</w:t>
            </w:r>
          </w:p>
        </w:tc>
        <w:tc>
          <w:tcPr>
            <w:tcW w:w="1711" w:type="dxa"/>
            <w:shd w:val="clear" w:color="auto" w:fill="FFFFFF"/>
          </w:tcPr>
          <w:p w14:paraId="0478C6C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32,6</w:t>
            </w:r>
          </w:p>
        </w:tc>
        <w:tc>
          <w:tcPr>
            <w:tcW w:w="1826" w:type="dxa"/>
            <w:shd w:val="clear" w:color="auto" w:fill="FFFFFF"/>
          </w:tcPr>
          <w:p w14:paraId="286EF4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D4A770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E2B724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3CB11C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4076349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11CD81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13DF2F1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741D90D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CC40E3F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8635929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354309F5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6603E4F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Porsi yang disajikan di Olivier Cafe Jakarta sesuai standar</w:t>
            </w:r>
          </w:p>
        </w:tc>
      </w:tr>
      <w:tr w:rsidR="002A290F" w:rsidRPr="00257C5F" w14:paraId="382ADFD2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67E1CAC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C2C244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2478B3A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4590CAC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5EC149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F9684F2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5FD953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F64678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39E3A7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6D91C8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0CD0938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38B840B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037C394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C76E5B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856B6D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51B0C2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FFFFFF"/>
          </w:tcPr>
          <w:p w14:paraId="052A252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shd w:val="clear" w:color="auto" w:fill="FFFFFF"/>
          </w:tcPr>
          <w:p w14:paraId="3CDFC74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shd w:val="clear" w:color="auto" w:fill="FFFFFF"/>
          </w:tcPr>
          <w:p w14:paraId="6FED73B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</w:tr>
      <w:tr w:rsidR="002A290F" w:rsidRPr="00257C5F" w14:paraId="3919B6E8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FAE028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1A3D5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5445A4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</w:t>
            </w:r>
          </w:p>
        </w:tc>
        <w:tc>
          <w:tcPr>
            <w:tcW w:w="1255" w:type="dxa"/>
            <w:shd w:val="clear" w:color="auto" w:fill="FFFFFF"/>
          </w:tcPr>
          <w:p w14:paraId="0A47A6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711" w:type="dxa"/>
            <w:shd w:val="clear" w:color="auto" w:fill="FFFFFF"/>
          </w:tcPr>
          <w:p w14:paraId="79CEB8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826" w:type="dxa"/>
            <w:shd w:val="clear" w:color="auto" w:fill="FFFFFF"/>
          </w:tcPr>
          <w:p w14:paraId="0A78030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21,9</w:t>
            </w:r>
          </w:p>
        </w:tc>
      </w:tr>
      <w:tr w:rsidR="002A290F" w:rsidRPr="00257C5F" w14:paraId="1DD071D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A8AAA1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4AB02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F7C74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112</w:t>
            </w:r>
          </w:p>
        </w:tc>
        <w:tc>
          <w:tcPr>
            <w:tcW w:w="1255" w:type="dxa"/>
            <w:shd w:val="clear" w:color="auto" w:fill="FFFFFF"/>
          </w:tcPr>
          <w:p w14:paraId="74909F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52,1</w:t>
            </w:r>
          </w:p>
        </w:tc>
        <w:tc>
          <w:tcPr>
            <w:tcW w:w="1711" w:type="dxa"/>
            <w:shd w:val="clear" w:color="auto" w:fill="FFFFFF"/>
          </w:tcPr>
          <w:p w14:paraId="6B3D9D1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52,1</w:t>
            </w:r>
          </w:p>
        </w:tc>
        <w:tc>
          <w:tcPr>
            <w:tcW w:w="1826" w:type="dxa"/>
            <w:shd w:val="clear" w:color="auto" w:fill="FFFFFF"/>
          </w:tcPr>
          <w:p w14:paraId="35BFE56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74,0</w:t>
            </w:r>
          </w:p>
        </w:tc>
      </w:tr>
      <w:tr w:rsidR="002A290F" w:rsidRPr="00257C5F" w14:paraId="7DE8EB6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0AD162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B36F0F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35C6182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56</w:t>
            </w:r>
          </w:p>
        </w:tc>
        <w:tc>
          <w:tcPr>
            <w:tcW w:w="1255" w:type="dxa"/>
            <w:shd w:val="clear" w:color="auto" w:fill="FFFFFF"/>
          </w:tcPr>
          <w:p w14:paraId="0B9A734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26,0</w:t>
            </w:r>
          </w:p>
        </w:tc>
        <w:tc>
          <w:tcPr>
            <w:tcW w:w="1711" w:type="dxa"/>
            <w:shd w:val="clear" w:color="auto" w:fill="FFFFFF"/>
          </w:tcPr>
          <w:p w14:paraId="3F4456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26,0</w:t>
            </w:r>
          </w:p>
        </w:tc>
        <w:tc>
          <w:tcPr>
            <w:tcW w:w="1826" w:type="dxa"/>
            <w:shd w:val="clear" w:color="auto" w:fill="FFFFFF"/>
          </w:tcPr>
          <w:p w14:paraId="3BBA87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1BDDFE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B9CCE9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9ADC1B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19EE05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5B48FB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19D965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44295C1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C427D33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DC9EBC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5BFD5B65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56678244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X3.6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Rasa hidangan yang disajikan di Olivier Cafe Jakarta enak</w:t>
            </w:r>
          </w:p>
        </w:tc>
      </w:tr>
      <w:tr w:rsidR="002A290F" w:rsidRPr="00257C5F" w14:paraId="732F98ED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1A812B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47E325A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7028B8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52DC8B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287A34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5321E84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40AB75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A28F04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7F95D1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318FCD9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74CFCE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63314BB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22032E7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EC99DE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7BB426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25EFCFC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FFFFFF"/>
          </w:tcPr>
          <w:p w14:paraId="7C01BA2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shd w:val="clear" w:color="auto" w:fill="FFFFFF"/>
          </w:tcPr>
          <w:p w14:paraId="694FA6A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shd w:val="clear" w:color="auto" w:fill="FFFFFF"/>
          </w:tcPr>
          <w:p w14:paraId="2FBA88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038F87B8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F19BAA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91B9B4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432196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255" w:type="dxa"/>
            <w:shd w:val="clear" w:color="auto" w:fill="FFFFFF"/>
          </w:tcPr>
          <w:p w14:paraId="7A9CD7D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14,9</w:t>
            </w:r>
          </w:p>
        </w:tc>
        <w:tc>
          <w:tcPr>
            <w:tcW w:w="1711" w:type="dxa"/>
            <w:shd w:val="clear" w:color="auto" w:fill="FFFFFF"/>
          </w:tcPr>
          <w:p w14:paraId="6E11FB4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14,9</w:t>
            </w:r>
          </w:p>
        </w:tc>
        <w:tc>
          <w:tcPr>
            <w:tcW w:w="1826" w:type="dxa"/>
            <w:shd w:val="clear" w:color="auto" w:fill="FFFFFF"/>
          </w:tcPr>
          <w:p w14:paraId="42E26D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17,2</w:t>
            </w:r>
          </w:p>
        </w:tc>
      </w:tr>
      <w:tr w:rsidR="002A290F" w:rsidRPr="00257C5F" w14:paraId="51AF9EF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456448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C8EFE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4C934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116</w:t>
            </w:r>
          </w:p>
        </w:tc>
        <w:tc>
          <w:tcPr>
            <w:tcW w:w="1255" w:type="dxa"/>
            <w:shd w:val="clear" w:color="auto" w:fill="FFFFFF"/>
          </w:tcPr>
          <w:p w14:paraId="76014F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54,0</w:t>
            </w:r>
          </w:p>
        </w:tc>
        <w:tc>
          <w:tcPr>
            <w:tcW w:w="1711" w:type="dxa"/>
            <w:shd w:val="clear" w:color="auto" w:fill="FFFFFF"/>
          </w:tcPr>
          <w:p w14:paraId="2B5A944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54,0</w:t>
            </w:r>
          </w:p>
        </w:tc>
        <w:tc>
          <w:tcPr>
            <w:tcW w:w="1826" w:type="dxa"/>
            <w:shd w:val="clear" w:color="auto" w:fill="FFFFFF"/>
          </w:tcPr>
          <w:p w14:paraId="4CF798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71,2</w:t>
            </w:r>
          </w:p>
        </w:tc>
      </w:tr>
      <w:tr w:rsidR="002A290F" w:rsidRPr="00257C5F" w14:paraId="2AA297F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97327C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1CABFC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4A2C537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62</w:t>
            </w:r>
          </w:p>
        </w:tc>
        <w:tc>
          <w:tcPr>
            <w:tcW w:w="1255" w:type="dxa"/>
            <w:shd w:val="clear" w:color="auto" w:fill="FFFFFF"/>
          </w:tcPr>
          <w:p w14:paraId="218AE71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28,8</w:t>
            </w:r>
          </w:p>
        </w:tc>
        <w:tc>
          <w:tcPr>
            <w:tcW w:w="1711" w:type="dxa"/>
            <w:shd w:val="clear" w:color="auto" w:fill="FFFFFF"/>
          </w:tcPr>
          <w:p w14:paraId="68CFC4D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28,8</w:t>
            </w:r>
          </w:p>
        </w:tc>
        <w:tc>
          <w:tcPr>
            <w:tcW w:w="1826" w:type="dxa"/>
            <w:shd w:val="clear" w:color="auto" w:fill="FFFFFF"/>
          </w:tcPr>
          <w:p w14:paraId="05BFD0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1149646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AAD4A2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502AF6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7310F3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6C49A06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5F9C59E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0C32BB5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79C8F11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C2950FF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F9122B7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38152DF7" w14:textId="77777777" w:rsidR="002A290F" w:rsidRPr="00B269AC" w:rsidRDefault="002A290F" w:rsidP="003A158F">
            <w:pPr>
              <w:tabs>
                <w:tab w:val="center" w:pos="4023"/>
                <w:tab w:val="left" w:pos="4849"/>
              </w:tabs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ab/>
            </w: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X3.7</w:t>
            </w:r>
            <w: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Rasa dari makanan dan minuman yang disajikan di Olivier Cafe Jakarta unik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ab/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A290F" w:rsidRPr="00257C5F" w14:paraId="06B71393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1DED92F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3E2C92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EFC56B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4197A9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723F6F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2141CE25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3876B4C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3D0165D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79ABFF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568820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3F43FF6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2EA8EAB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13267DF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48E1C7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AE79F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2F13F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255" w:type="dxa"/>
            <w:shd w:val="clear" w:color="auto" w:fill="FFFFFF"/>
          </w:tcPr>
          <w:p w14:paraId="2C1AC08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711" w:type="dxa"/>
            <w:shd w:val="clear" w:color="auto" w:fill="FFFFFF"/>
          </w:tcPr>
          <w:p w14:paraId="195951D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826" w:type="dxa"/>
            <w:shd w:val="clear" w:color="auto" w:fill="FFFFFF"/>
          </w:tcPr>
          <w:p w14:paraId="12A65C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3,7</w:t>
            </w:r>
          </w:p>
        </w:tc>
      </w:tr>
      <w:tr w:rsidR="002A290F" w:rsidRPr="00257C5F" w14:paraId="18D9202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6BA863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CBC4CB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5ED6F2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255" w:type="dxa"/>
            <w:shd w:val="clear" w:color="auto" w:fill="FFFFFF"/>
          </w:tcPr>
          <w:p w14:paraId="7715741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27,9</w:t>
            </w:r>
          </w:p>
        </w:tc>
        <w:tc>
          <w:tcPr>
            <w:tcW w:w="1711" w:type="dxa"/>
            <w:shd w:val="clear" w:color="auto" w:fill="FFFFFF"/>
          </w:tcPr>
          <w:p w14:paraId="0D13D56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27,9</w:t>
            </w:r>
          </w:p>
        </w:tc>
        <w:tc>
          <w:tcPr>
            <w:tcW w:w="1826" w:type="dxa"/>
            <w:shd w:val="clear" w:color="auto" w:fill="FFFFFF"/>
          </w:tcPr>
          <w:p w14:paraId="4CEF71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31,6</w:t>
            </w:r>
          </w:p>
        </w:tc>
      </w:tr>
      <w:tr w:rsidR="002A290F" w:rsidRPr="00257C5F" w14:paraId="25DFBEE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CB3924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000396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3A850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103</w:t>
            </w:r>
          </w:p>
        </w:tc>
        <w:tc>
          <w:tcPr>
            <w:tcW w:w="1255" w:type="dxa"/>
            <w:shd w:val="clear" w:color="auto" w:fill="FFFFFF"/>
          </w:tcPr>
          <w:p w14:paraId="7B2A33A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47,9</w:t>
            </w:r>
          </w:p>
        </w:tc>
        <w:tc>
          <w:tcPr>
            <w:tcW w:w="1711" w:type="dxa"/>
            <w:shd w:val="clear" w:color="auto" w:fill="FFFFFF"/>
          </w:tcPr>
          <w:p w14:paraId="1D0DC2C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47,9</w:t>
            </w:r>
          </w:p>
        </w:tc>
        <w:tc>
          <w:tcPr>
            <w:tcW w:w="1826" w:type="dxa"/>
            <w:shd w:val="clear" w:color="auto" w:fill="FFFFFF"/>
          </w:tcPr>
          <w:p w14:paraId="33F700A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79,5</w:t>
            </w:r>
          </w:p>
        </w:tc>
      </w:tr>
      <w:tr w:rsidR="002A290F" w:rsidRPr="00257C5F" w14:paraId="2E03DA2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3ABC0B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F0E19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1AF64E7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255" w:type="dxa"/>
            <w:shd w:val="clear" w:color="auto" w:fill="FFFFFF"/>
          </w:tcPr>
          <w:p w14:paraId="762C55A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20,5</w:t>
            </w:r>
          </w:p>
        </w:tc>
        <w:tc>
          <w:tcPr>
            <w:tcW w:w="1711" w:type="dxa"/>
            <w:shd w:val="clear" w:color="auto" w:fill="FFFFFF"/>
          </w:tcPr>
          <w:p w14:paraId="1DDF23F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20,5</w:t>
            </w:r>
          </w:p>
        </w:tc>
        <w:tc>
          <w:tcPr>
            <w:tcW w:w="1826" w:type="dxa"/>
            <w:shd w:val="clear" w:color="auto" w:fill="FFFFFF"/>
          </w:tcPr>
          <w:p w14:paraId="147380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116A6FA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4D4A77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D295AE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4690D4C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3D401B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5F77802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067D567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3B49B5B4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5CC8D0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6181C8B1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634B7985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X3.8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Rasa dari makanan dan minuman yang disajikan di Olivier Cafe Jakarta menarik</w:t>
            </w:r>
          </w:p>
        </w:tc>
      </w:tr>
      <w:tr w:rsidR="002A290F" w:rsidRPr="00257C5F" w14:paraId="27FF6CB9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4AFD254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6C8C4C7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D5D6C9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41C63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301B725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3F7680F0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CFAB0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848663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5C84F8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7433E3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05AB66D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1B95089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51B1FAB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03D3DF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8802C1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3827462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55BAB53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76C796A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61ECBA3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2A290F" w:rsidRPr="00257C5F" w14:paraId="6022DFF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3EB698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93BA12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2FA32C5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shd w:val="clear" w:color="auto" w:fill="FFFFFF"/>
          </w:tcPr>
          <w:p w14:paraId="21E8DC2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shd w:val="clear" w:color="auto" w:fill="FFFFFF"/>
          </w:tcPr>
          <w:p w14:paraId="7D526F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shd w:val="clear" w:color="auto" w:fill="FFFFFF"/>
          </w:tcPr>
          <w:p w14:paraId="5E96F4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20,9</w:t>
            </w:r>
          </w:p>
        </w:tc>
      </w:tr>
      <w:tr w:rsidR="002A290F" w:rsidRPr="00257C5F" w14:paraId="7772F12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4F7746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439738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B12C3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109</w:t>
            </w:r>
          </w:p>
        </w:tc>
        <w:tc>
          <w:tcPr>
            <w:tcW w:w="1255" w:type="dxa"/>
            <w:shd w:val="clear" w:color="auto" w:fill="FFFFFF"/>
          </w:tcPr>
          <w:p w14:paraId="19EDCE8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50,7</w:t>
            </w:r>
          </w:p>
        </w:tc>
        <w:tc>
          <w:tcPr>
            <w:tcW w:w="1711" w:type="dxa"/>
            <w:shd w:val="clear" w:color="auto" w:fill="FFFFFF"/>
          </w:tcPr>
          <w:p w14:paraId="53183EF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50,7</w:t>
            </w:r>
          </w:p>
        </w:tc>
        <w:tc>
          <w:tcPr>
            <w:tcW w:w="1826" w:type="dxa"/>
            <w:shd w:val="clear" w:color="auto" w:fill="FFFFFF"/>
          </w:tcPr>
          <w:p w14:paraId="64359A7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71,6</w:t>
            </w:r>
          </w:p>
        </w:tc>
      </w:tr>
      <w:tr w:rsidR="002A290F" w:rsidRPr="00257C5F" w14:paraId="5D27703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F99B0D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62316E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5B3194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255" w:type="dxa"/>
            <w:shd w:val="clear" w:color="auto" w:fill="FFFFFF"/>
          </w:tcPr>
          <w:p w14:paraId="181E89C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711" w:type="dxa"/>
            <w:shd w:val="clear" w:color="auto" w:fill="FFFFFF"/>
          </w:tcPr>
          <w:p w14:paraId="669842C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826" w:type="dxa"/>
            <w:shd w:val="clear" w:color="auto" w:fill="FFFFFF"/>
          </w:tcPr>
          <w:p w14:paraId="7A45A71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5361D84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D0A13E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6AA57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1FF6B62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56B7B55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60B582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2E5D7BC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BB41AD3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775FF78" w14:textId="77777777" w:rsidR="002A290F" w:rsidRPr="00557F9A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lang w:val="en-US"/>
        </w:rPr>
      </w:pPr>
      <w:r w:rsidRPr="00557F9A">
        <w:rPr>
          <w:rFonts w:ascii="Times New Roman" w:hAnsi="Times New Roman" w:cs="Times New Roman"/>
          <w:b/>
          <w:lang w:val="en-US"/>
        </w:rPr>
        <w:t>DATA MEAN STORE ATMOSPHERE (X4)</w:t>
      </w:r>
    </w:p>
    <w:p w14:paraId="04D69150" w14:textId="77777777" w:rsidR="002A290F" w:rsidRDefault="002A290F" w:rsidP="002A290F"/>
    <w:tbl>
      <w:tblPr>
        <w:tblW w:w="944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21"/>
        <w:gridCol w:w="6"/>
        <w:gridCol w:w="792"/>
        <w:gridCol w:w="830"/>
        <w:gridCol w:w="814"/>
        <w:gridCol w:w="849"/>
        <w:gridCol w:w="832"/>
        <w:gridCol w:w="831"/>
        <w:gridCol w:w="832"/>
        <w:gridCol w:w="831"/>
        <w:gridCol w:w="832"/>
        <w:gridCol w:w="832"/>
      </w:tblGrid>
      <w:tr w:rsidR="002A290F" w:rsidRPr="00B27A1B" w14:paraId="0D2DE520" w14:textId="77777777" w:rsidTr="003A158F">
        <w:trPr>
          <w:cantSplit/>
          <w:trHeight w:val="36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36916123" w14:textId="77777777" w:rsidR="002A290F" w:rsidRPr="00B27A1B" w:rsidRDefault="002A290F" w:rsidP="003A15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7A1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0248429A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X4.1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92FBAFB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X4.2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2724E908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X4.3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4E0CAB13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X4.4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570BE991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7F0C4E91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X4.6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162F0A4A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X4.7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5AA64DE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X4.8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14EC6407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X4.9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4BC6300B" w14:textId="77777777" w:rsidR="002A290F" w:rsidRPr="005F6F4F" w:rsidRDefault="002A290F" w:rsidP="003A158F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X4.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2A290F" w:rsidRPr="00B27A1B" w14:paraId="0DD6CEA0" w14:textId="77777777" w:rsidTr="003A158F">
        <w:trPr>
          <w:cantSplit/>
          <w:trHeight w:val="340"/>
          <w:jc w:val="center"/>
        </w:trPr>
        <w:tc>
          <w:tcPr>
            <w:tcW w:w="346" w:type="dxa"/>
            <w:vMerge w:val="restart"/>
            <w:shd w:val="clear" w:color="000000" w:fill="FFFFFF"/>
            <w:vAlign w:val="center"/>
            <w:hideMark/>
          </w:tcPr>
          <w:p w14:paraId="34BBA8E9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1E4BB389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59334DC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03BE8A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3558C68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29C3FE0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5EF64BF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9CCCCEC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0DE4830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A8413B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17F5D2E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4CA916A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B27A1B" w14:paraId="160BA77A" w14:textId="77777777" w:rsidTr="003A158F">
        <w:trPr>
          <w:trHeight w:val="320"/>
          <w:jc w:val="center"/>
        </w:trPr>
        <w:tc>
          <w:tcPr>
            <w:tcW w:w="346" w:type="dxa"/>
            <w:vMerge/>
            <w:vAlign w:val="center"/>
            <w:hideMark/>
          </w:tcPr>
          <w:p w14:paraId="04C18E52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107D8A20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3B28B92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453EA9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425C033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5EF3423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53F585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A2E170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536D55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3A43EDC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1F0C2AE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0D5D2F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2A290F" w:rsidRPr="00B27A1B" w14:paraId="3DD13D4E" w14:textId="77777777" w:rsidTr="003A158F">
        <w:trPr>
          <w:cantSplit/>
          <w:trHeight w:val="34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5824A0F3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103F7BD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4,2558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E7FDB9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4,1256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3A176DC5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4,1814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2FDAF09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4,1349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7D4D8CE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4,2372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32359E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3,8698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1E3CC09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4,2093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BB6551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4,1349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CEB88E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3,9953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14:paraId="32F00A8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3,9674</w:t>
            </w:r>
          </w:p>
        </w:tc>
      </w:tr>
    </w:tbl>
    <w:p w14:paraId="1F29A5C4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0B3169C8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1BC90E2C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Tata letak meja dan kursi di Olivier Cafe Jakarta tersusun rapi </w:t>
            </w:r>
          </w:p>
        </w:tc>
      </w:tr>
      <w:tr w:rsidR="002A290F" w:rsidRPr="00257C5F" w14:paraId="29969A4B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01B3CF3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6A201A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6CA1196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7B58D2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19A3523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5DF5D413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11AA08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4317439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E8807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73A467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0527B0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5E9D91F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22E93EF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AD5B5D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3ADEA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3200575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52247AE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5C8AD9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55C2880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32A6B35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920B1E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6563C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5555C9B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255" w:type="dxa"/>
            <w:shd w:val="clear" w:color="auto" w:fill="FFFFFF"/>
          </w:tcPr>
          <w:p w14:paraId="57296CB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7,9</w:t>
            </w:r>
          </w:p>
        </w:tc>
        <w:tc>
          <w:tcPr>
            <w:tcW w:w="1711" w:type="dxa"/>
            <w:shd w:val="clear" w:color="auto" w:fill="FFFFFF"/>
          </w:tcPr>
          <w:p w14:paraId="6B3BA70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7,9</w:t>
            </w:r>
          </w:p>
        </w:tc>
        <w:tc>
          <w:tcPr>
            <w:tcW w:w="1826" w:type="dxa"/>
            <w:shd w:val="clear" w:color="auto" w:fill="FFFFFF"/>
          </w:tcPr>
          <w:p w14:paraId="6A82AFF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9,3</w:t>
            </w:r>
          </w:p>
        </w:tc>
      </w:tr>
      <w:tr w:rsidR="002A290F" w:rsidRPr="00257C5F" w14:paraId="5E09701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03BB59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DB1AA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33E627F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115</w:t>
            </w:r>
          </w:p>
        </w:tc>
        <w:tc>
          <w:tcPr>
            <w:tcW w:w="1255" w:type="dxa"/>
            <w:shd w:val="clear" w:color="auto" w:fill="FFFFFF"/>
          </w:tcPr>
          <w:p w14:paraId="1F98358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53,5</w:t>
            </w:r>
          </w:p>
        </w:tc>
        <w:tc>
          <w:tcPr>
            <w:tcW w:w="1711" w:type="dxa"/>
            <w:shd w:val="clear" w:color="auto" w:fill="FFFFFF"/>
          </w:tcPr>
          <w:p w14:paraId="2D4A4D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53,5</w:t>
            </w:r>
          </w:p>
        </w:tc>
        <w:tc>
          <w:tcPr>
            <w:tcW w:w="1826" w:type="dxa"/>
            <w:shd w:val="clear" w:color="auto" w:fill="FFFFFF"/>
          </w:tcPr>
          <w:p w14:paraId="167D3F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62,8</w:t>
            </w:r>
          </w:p>
        </w:tc>
      </w:tr>
      <w:tr w:rsidR="002A290F" w:rsidRPr="00257C5F" w14:paraId="772CE04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B1ED14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84FEC0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D1EDB2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1255" w:type="dxa"/>
            <w:shd w:val="clear" w:color="auto" w:fill="FFFFFF"/>
          </w:tcPr>
          <w:p w14:paraId="73CB393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37,2</w:t>
            </w:r>
          </w:p>
        </w:tc>
        <w:tc>
          <w:tcPr>
            <w:tcW w:w="1711" w:type="dxa"/>
            <w:shd w:val="clear" w:color="auto" w:fill="FFFFFF"/>
          </w:tcPr>
          <w:p w14:paraId="565FEEF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37,2</w:t>
            </w:r>
          </w:p>
        </w:tc>
        <w:tc>
          <w:tcPr>
            <w:tcW w:w="1826" w:type="dxa"/>
            <w:shd w:val="clear" w:color="auto" w:fill="FFFFFF"/>
          </w:tcPr>
          <w:p w14:paraId="395E714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DC2E0B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FA4C6B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F67C9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0B9D786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3320AB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07644F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2E40F9F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08336762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711D618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744E60E0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424F391A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Jarak antara meja dan kursi di Olivier Cafe Jakarta tidak terlalu dekat antara pelanggan satu dengan pelanggan lainnya</w:t>
            </w:r>
          </w:p>
        </w:tc>
      </w:tr>
      <w:tr w:rsidR="002A290F" w:rsidRPr="00257C5F" w14:paraId="5FD372F1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7DE767A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31819D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487447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45A02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C1E41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60134C08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4DED65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75F03C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0320024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7E03CD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72FF2A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41FB48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4416F95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F58B69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962412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96993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6250B4D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4D368EF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4117AB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696862A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0693D0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057F48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94C28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shd w:val="clear" w:color="auto" w:fill="FFFFFF"/>
          </w:tcPr>
          <w:p w14:paraId="29C5E07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shd w:val="clear" w:color="auto" w:fill="FFFFFF"/>
          </w:tcPr>
          <w:p w14:paraId="2741249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shd w:val="clear" w:color="auto" w:fill="FFFFFF"/>
          </w:tcPr>
          <w:p w14:paraId="0924F21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19,1</w:t>
            </w:r>
          </w:p>
        </w:tc>
      </w:tr>
      <w:tr w:rsidR="002A290F" w:rsidRPr="00257C5F" w14:paraId="22859CE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49C812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3134D4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68922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102</w:t>
            </w:r>
          </w:p>
        </w:tc>
        <w:tc>
          <w:tcPr>
            <w:tcW w:w="1255" w:type="dxa"/>
            <w:shd w:val="clear" w:color="auto" w:fill="FFFFFF"/>
          </w:tcPr>
          <w:p w14:paraId="06098D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47,4</w:t>
            </w:r>
          </w:p>
        </w:tc>
        <w:tc>
          <w:tcPr>
            <w:tcW w:w="1711" w:type="dxa"/>
            <w:shd w:val="clear" w:color="auto" w:fill="FFFFFF"/>
          </w:tcPr>
          <w:p w14:paraId="377FD4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47,4</w:t>
            </w:r>
          </w:p>
        </w:tc>
        <w:tc>
          <w:tcPr>
            <w:tcW w:w="1826" w:type="dxa"/>
            <w:shd w:val="clear" w:color="auto" w:fill="FFFFFF"/>
          </w:tcPr>
          <w:p w14:paraId="3E140EB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66,5</w:t>
            </w:r>
          </w:p>
        </w:tc>
      </w:tr>
      <w:tr w:rsidR="002A290F" w:rsidRPr="00257C5F" w14:paraId="66C7293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AE157F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1F9210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3D7428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72</w:t>
            </w:r>
          </w:p>
        </w:tc>
        <w:tc>
          <w:tcPr>
            <w:tcW w:w="1255" w:type="dxa"/>
            <w:shd w:val="clear" w:color="auto" w:fill="FFFFFF"/>
          </w:tcPr>
          <w:p w14:paraId="2C31BB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33,5</w:t>
            </w:r>
          </w:p>
        </w:tc>
        <w:tc>
          <w:tcPr>
            <w:tcW w:w="1711" w:type="dxa"/>
            <w:shd w:val="clear" w:color="auto" w:fill="FFFFFF"/>
          </w:tcPr>
          <w:p w14:paraId="0AF6582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33,5</w:t>
            </w:r>
          </w:p>
        </w:tc>
        <w:tc>
          <w:tcPr>
            <w:tcW w:w="1826" w:type="dxa"/>
            <w:shd w:val="clear" w:color="auto" w:fill="FFFFFF"/>
          </w:tcPr>
          <w:p w14:paraId="27A101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B0AA85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1850CA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8425AA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549D5EB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344661F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0B28833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2C3EA9F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2E9F6DD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4B05886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C40D729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56D1F0B6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1E8B088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X4.3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Meja dan kursi di Olivier Cafe Jakarta nyaman</w:t>
            </w:r>
          </w:p>
        </w:tc>
      </w:tr>
      <w:tr w:rsidR="002A290F" w:rsidRPr="00257C5F" w14:paraId="5234F197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4F0C6AA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2A638D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83D765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78F0BB9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4658A8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4BBC5472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5424FE0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A323A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3E8A5B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6F2B07E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60DBAE6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66BF16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59D561F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3006DB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27D9FD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86A6BF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FFFFFF"/>
          </w:tcPr>
          <w:p w14:paraId="25BE14D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shd w:val="clear" w:color="auto" w:fill="FFFFFF"/>
          </w:tcPr>
          <w:p w14:paraId="08334C9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shd w:val="clear" w:color="auto" w:fill="FFFFFF"/>
          </w:tcPr>
          <w:p w14:paraId="330ECC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</w:tr>
      <w:tr w:rsidR="002A290F" w:rsidRPr="00257C5F" w14:paraId="391968E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A1B54D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5925A0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4A939E0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255" w:type="dxa"/>
            <w:shd w:val="clear" w:color="auto" w:fill="FFFFFF"/>
          </w:tcPr>
          <w:p w14:paraId="1C23095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11,2</w:t>
            </w:r>
          </w:p>
        </w:tc>
        <w:tc>
          <w:tcPr>
            <w:tcW w:w="1711" w:type="dxa"/>
            <w:shd w:val="clear" w:color="auto" w:fill="FFFFFF"/>
          </w:tcPr>
          <w:p w14:paraId="072A97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11,2</w:t>
            </w:r>
          </w:p>
        </w:tc>
        <w:tc>
          <w:tcPr>
            <w:tcW w:w="1826" w:type="dxa"/>
            <w:shd w:val="clear" w:color="auto" w:fill="FFFFFF"/>
          </w:tcPr>
          <w:p w14:paraId="07F4101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13,0</w:t>
            </w:r>
          </w:p>
        </w:tc>
      </w:tr>
      <w:tr w:rsidR="002A290F" w:rsidRPr="00257C5F" w14:paraId="0D407E8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ED9D15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53FC5C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1A93235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115</w:t>
            </w:r>
          </w:p>
        </w:tc>
        <w:tc>
          <w:tcPr>
            <w:tcW w:w="1255" w:type="dxa"/>
            <w:shd w:val="clear" w:color="auto" w:fill="FFFFFF"/>
          </w:tcPr>
          <w:p w14:paraId="19C03F8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53,5</w:t>
            </w:r>
          </w:p>
        </w:tc>
        <w:tc>
          <w:tcPr>
            <w:tcW w:w="1711" w:type="dxa"/>
            <w:shd w:val="clear" w:color="auto" w:fill="FFFFFF"/>
          </w:tcPr>
          <w:p w14:paraId="7F515C2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53,5</w:t>
            </w:r>
          </w:p>
        </w:tc>
        <w:tc>
          <w:tcPr>
            <w:tcW w:w="1826" w:type="dxa"/>
            <w:shd w:val="clear" w:color="auto" w:fill="FFFFFF"/>
          </w:tcPr>
          <w:p w14:paraId="6F4A378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66,5</w:t>
            </w:r>
          </w:p>
        </w:tc>
      </w:tr>
      <w:tr w:rsidR="002A290F" w:rsidRPr="00257C5F" w14:paraId="5CB9390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E429DB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CAA4B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C17BBB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72</w:t>
            </w:r>
          </w:p>
        </w:tc>
        <w:tc>
          <w:tcPr>
            <w:tcW w:w="1255" w:type="dxa"/>
            <w:shd w:val="clear" w:color="auto" w:fill="FFFFFF"/>
          </w:tcPr>
          <w:p w14:paraId="05882C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33,5</w:t>
            </w:r>
          </w:p>
        </w:tc>
        <w:tc>
          <w:tcPr>
            <w:tcW w:w="1711" w:type="dxa"/>
            <w:shd w:val="clear" w:color="auto" w:fill="FFFFFF"/>
          </w:tcPr>
          <w:p w14:paraId="541845E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33,5</w:t>
            </w:r>
          </w:p>
        </w:tc>
        <w:tc>
          <w:tcPr>
            <w:tcW w:w="1826" w:type="dxa"/>
            <w:shd w:val="clear" w:color="auto" w:fill="FFFFFF"/>
          </w:tcPr>
          <w:p w14:paraId="423DECF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9C640C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8CD348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36421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3372FAF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5D11AE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0A5182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73F7F02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5AEBB0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6B49B4A3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7541AEAC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5A3BACB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b/>
                <w:color w:val="000000"/>
                <w:sz w:val="18"/>
                <w:szCs w:val="18"/>
                <w:lang w:val="id-ID"/>
              </w:rPr>
            </w:pP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X4.4</w:t>
            </w:r>
            <w:r w:rsidRPr="00B269AC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Toilet dan washtafel di Olivier Cafe Jakarta bersih</w:t>
            </w:r>
          </w:p>
        </w:tc>
      </w:tr>
      <w:tr w:rsidR="002A290F" w:rsidRPr="00257C5F" w14:paraId="286371C4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73D6EDC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176CB7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0C292E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038A32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7C269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2E199DE5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A102E1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9C40F0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61824D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FFFFFF"/>
          </w:tcPr>
          <w:p w14:paraId="5EE3F0E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shd w:val="clear" w:color="auto" w:fill="FFFFFF"/>
          </w:tcPr>
          <w:p w14:paraId="699EB4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shd w:val="clear" w:color="auto" w:fill="FFFFFF"/>
          </w:tcPr>
          <w:p w14:paraId="08833F2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176EB21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7CB29E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813DA0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CA077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255" w:type="dxa"/>
            <w:shd w:val="clear" w:color="auto" w:fill="FFFFFF"/>
          </w:tcPr>
          <w:p w14:paraId="632534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  <w:tc>
          <w:tcPr>
            <w:tcW w:w="1711" w:type="dxa"/>
            <w:shd w:val="clear" w:color="auto" w:fill="FFFFFF"/>
          </w:tcPr>
          <w:p w14:paraId="25576E7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  <w:tc>
          <w:tcPr>
            <w:tcW w:w="1826" w:type="dxa"/>
            <w:shd w:val="clear" w:color="auto" w:fill="FFFFFF"/>
          </w:tcPr>
          <w:p w14:paraId="263697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</w:tr>
      <w:tr w:rsidR="002A290F" w:rsidRPr="00257C5F" w14:paraId="3A6FCB4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CB209A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528E6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2D10EB4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107</w:t>
            </w:r>
          </w:p>
        </w:tc>
        <w:tc>
          <w:tcPr>
            <w:tcW w:w="1255" w:type="dxa"/>
            <w:shd w:val="clear" w:color="auto" w:fill="FFFFFF"/>
          </w:tcPr>
          <w:p w14:paraId="7D200A7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49,8</w:t>
            </w:r>
          </w:p>
        </w:tc>
        <w:tc>
          <w:tcPr>
            <w:tcW w:w="1711" w:type="dxa"/>
            <w:shd w:val="clear" w:color="auto" w:fill="FFFFFF"/>
          </w:tcPr>
          <w:p w14:paraId="513D7B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49,8</w:t>
            </w:r>
          </w:p>
        </w:tc>
        <w:tc>
          <w:tcPr>
            <w:tcW w:w="1826" w:type="dxa"/>
            <w:shd w:val="clear" w:color="auto" w:fill="FFFFFF"/>
          </w:tcPr>
          <w:p w14:paraId="3EBB81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67,4</w:t>
            </w:r>
          </w:p>
        </w:tc>
      </w:tr>
      <w:tr w:rsidR="002A290F" w:rsidRPr="00257C5F" w14:paraId="448FE69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DD5230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4AE8A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570550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70</w:t>
            </w:r>
          </w:p>
        </w:tc>
        <w:tc>
          <w:tcPr>
            <w:tcW w:w="1255" w:type="dxa"/>
            <w:shd w:val="clear" w:color="auto" w:fill="FFFFFF"/>
          </w:tcPr>
          <w:p w14:paraId="01FFA0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32,6</w:t>
            </w:r>
          </w:p>
        </w:tc>
        <w:tc>
          <w:tcPr>
            <w:tcW w:w="1711" w:type="dxa"/>
            <w:shd w:val="clear" w:color="auto" w:fill="FFFFFF"/>
          </w:tcPr>
          <w:p w14:paraId="46C7704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32,6</w:t>
            </w:r>
          </w:p>
        </w:tc>
        <w:tc>
          <w:tcPr>
            <w:tcW w:w="1826" w:type="dxa"/>
            <w:shd w:val="clear" w:color="auto" w:fill="FFFFFF"/>
          </w:tcPr>
          <w:p w14:paraId="6C2AE49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F2BD22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F8F281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202F63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16AD7F3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18F640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3A2431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198B46E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F28F709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199CCD8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2D3F8568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4543345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Olivier Cafe Jakarta menyediakan free wifi untuk pelanggan</w:t>
            </w:r>
          </w:p>
        </w:tc>
      </w:tr>
      <w:tr w:rsidR="002A290F" w:rsidRPr="00257C5F" w14:paraId="03DD9FAE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78EDB39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52107DD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DB9783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2F45327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0CADD5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9A496DA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684397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416DE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C6EB3F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3DFA11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3D78534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4C1FC3B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59C4847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A3C12B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DA606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556407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255" w:type="dxa"/>
            <w:shd w:val="clear" w:color="auto" w:fill="FFFFFF"/>
          </w:tcPr>
          <w:p w14:paraId="7970CD2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14,9</w:t>
            </w:r>
          </w:p>
        </w:tc>
        <w:tc>
          <w:tcPr>
            <w:tcW w:w="1711" w:type="dxa"/>
            <w:shd w:val="clear" w:color="auto" w:fill="FFFFFF"/>
          </w:tcPr>
          <w:p w14:paraId="777B3C2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14,9</w:t>
            </w:r>
          </w:p>
        </w:tc>
        <w:tc>
          <w:tcPr>
            <w:tcW w:w="1826" w:type="dxa"/>
            <w:shd w:val="clear" w:color="auto" w:fill="FFFFFF"/>
          </w:tcPr>
          <w:p w14:paraId="4DBFFF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15,8</w:t>
            </w:r>
          </w:p>
        </w:tc>
      </w:tr>
      <w:tr w:rsidR="002A290F" w:rsidRPr="00257C5F" w14:paraId="0058643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31B40F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7974AB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21A67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94</w:t>
            </w:r>
          </w:p>
        </w:tc>
        <w:tc>
          <w:tcPr>
            <w:tcW w:w="1255" w:type="dxa"/>
            <w:shd w:val="clear" w:color="auto" w:fill="FFFFFF"/>
          </w:tcPr>
          <w:p w14:paraId="7A06962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43,7</w:t>
            </w:r>
          </w:p>
        </w:tc>
        <w:tc>
          <w:tcPr>
            <w:tcW w:w="1711" w:type="dxa"/>
            <w:shd w:val="clear" w:color="auto" w:fill="FFFFFF"/>
          </w:tcPr>
          <w:p w14:paraId="69BC44F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43,7</w:t>
            </w:r>
          </w:p>
        </w:tc>
        <w:tc>
          <w:tcPr>
            <w:tcW w:w="1826" w:type="dxa"/>
            <w:shd w:val="clear" w:color="auto" w:fill="FFFFFF"/>
          </w:tcPr>
          <w:p w14:paraId="76ADB0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59,5</w:t>
            </w:r>
          </w:p>
        </w:tc>
      </w:tr>
      <w:tr w:rsidR="002A290F" w:rsidRPr="00257C5F" w14:paraId="368E780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A09131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92EC2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01D88E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87</w:t>
            </w:r>
          </w:p>
        </w:tc>
        <w:tc>
          <w:tcPr>
            <w:tcW w:w="1255" w:type="dxa"/>
            <w:shd w:val="clear" w:color="auto" w:fill="FFFFFF"/>
          </w:tcPr>
          <w:p w14:paraId="6BE35D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40,5</w:t>
            </w:r>
          </w:p>
        </w:tc>
        <w:tc>
          <w:tcPr>
            <w:tcW w:w="1711" w:type="dxa"/>
            <w:shd w:val="clear" w:color="auto" w:fill="FFFFFF"/>
          </w:tcPr>
          <w:p w14:paraId="0C92294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40,5</w:t>
            </w:r>
          </w:p>
        </w:tc>
        <w:tc>
          <w:tcPr>
            <w:tcW w:w="1826" w:type="dxa"/>
            <w:shd w:val="clear" w:color="auto" w:fill="FFFFFF"/>
          </w:tcPr>
          <w:p w14:paraId="5E45CB2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E2FBA5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29F392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1603E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6454EE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295BC82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411A9D3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350E3C6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080D9386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BE13A66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7D8D26E0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5A8A0FCE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X4.6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Olivier Cafe Jakarta menyediakan parkir yang luas untuk pelanggan</w:t>
            </w:r>
          </w:p>
        </w:tc>
      </w:tr>
      <w:tr w:rsidR="002A290F" w:rsidRPr="00257C5F" w14:paraId="770B80FD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B1965C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086317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C96F0B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259E8E1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4EBE56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67DC424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F6070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1C241A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145C5B5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3627CA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2F9B266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6E1D56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69DDF81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1DA940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96DF9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1B1AF9E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74F2F5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27C8D6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5EE748B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5EC0BDB8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38443A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42362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5C7A98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69</w:t>
            </w:r>
          </w:p>
        </w:tc>
        <w:tc>
          <w:tcPr>
            <w:tcW w:w="1255" w:type="dxa"/>
            <w:shd w:val="clear" w:color="auto" w:fill="FFFFFF"/>
          </w:tcPr>
          <w:p w14:paraId="66297D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  <w:tc>
          <w:tcPr>
            <w:tcW w:w="1711" w:type="dxa"/>
            <w:shd w:val="clear" w:color="auto" w:fill="FFFFFF"/>
          </w:tcPr>
          <w:p w14:paraId="60B5EFD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  <w:tc>
          <w:tcPr>
            <w:tcW w:w="1826" w:type="dxa"/>
            <w:shd w:val="clear" w:color="auto" w:fill="FFFFFF"/>
          </w:tcPr>
          <w:p w14:paraId="3EBFCA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34,9</w:t>
            </w:r>
          </w:p>
        </w:tc>
      </w:tr>
      <w:tr w:rsidR="002A290F" w:rsidRPr="00257C5F" w14:paraId="2A2EA3C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33B1C3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DB5C0F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30B9C2C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86</w:t>
            </w:r>
          </w:p>
        </w:tc>
        <w:tc>
          <w:tcPr>
            <w:tcW w:w="1255" w:type="dxa"/>
            <w:shd w:val="clear" w:color="auto" w:fill="FFFFFF"/>
          </w:tcPr>
          <w:p w14:paraId="6171A1A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711" w:type="dxa"/>
            <w:shd w:val="clear" w:color="auto" w:fill="FFFFFF"/>
          </w:tcPr>
          <w:p w14:paraId="5F539CA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826" w:type="dxa"/>
            <w:shd w:val="clear" w:color="auto" w:fill="FFFFFF"/>
          </w:tcPr>
          <w:p w14:paraId="25AE48E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74,9</w:t>
            </w:r>
          </w:p>
        </w:tc>
      </w:tr>
      <w:tr w:rsidR="002A290F" w:rsidRPr="00257C5F" w14:paraId="6984D22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A4DBA1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2E827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4F4F507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54</w:t>
            </w:r>
          </w:p>
        </w:tc>
        <w:tc>
          <w:tcPr>
            <w:tcW w:w="1255" w:type="dxa"/>
            <w:shd w:val="clear" w:color="auto" w:fill="FFFFFF"/>
          </w:tcPr>
          <w:p w14:paraId="30CF8C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25,1</w:t>
            </w:r>
          </w:p>
        </w:tc>
        <w:tc>
          <w:tcPr>
            <w:tcW w:w="1711" w:type="dxa"/>
            <w:shd w:val="clear" w:color="auto" w:fill="FFFFFF"/>
          </w:tcPr>
          <w:p w14:paraId="254345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25,1</w:t>
            </w:r>
          </w:p>
        </w:tc>
        <w:tc>
          <w:tcPr>
            <w:tcW w:w="1826" w:type="dxa"/>
            <w:shd w:val="clear" w:color="auto" w:fill="FFFFFF"/>
          </w:tcPr>
          <w:p w14:paraId="20BF64A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113885D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77DFAB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707A68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6B8B77E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6083DF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3E1BE15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4EA0FDE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40727E0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035A1AAE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2BE3EE8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7801EE0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7AFBD7DD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192D53FD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Lokasi Olivier Cafe Jakarta strategis</w:t>
            </w:r>
          </w:p>
        </w:tc>
      </w:tr>
      <w:tr w:rsidR="002A290F" w:rsidRPr="00257C5F" w14:paraId="37BD7CD0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A953A0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39DF61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49A59D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71AB083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49680C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2AF5745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7B69FC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C02B26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7E8406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29FBE18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3F06F7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096494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04FD499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BB3D75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D5A212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15B737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30D166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6C48D6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415C17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1,9</w:t>
            </w:r>
          </w:p>
        </w:tc>
      </w:tr>
      <w:tr w:rsidR="002A290F" w:rsidRPr="00257C5F" w14:paraId="67C01D6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3FDB88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79D824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09C29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255" w:type="dxa"/>
            <w:shd w:val="clear" w:color="auto" w:fill="FFFFFF"/>
          </w:tcPr>
          <w:p w14:paraId="72002E4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14,4</w:t>
            </w:r>
          </w:p>
        </w:tc>
        <w:tc>
          <w:tcPr>
            <w:tcW w:w="1711" w:type="dxa"/>
            <w:shd w:val="clear" w:color="auto" w:fill="FFFFFF"/>
          </w:tcPr>
          <w:p w14:paraId="0BFD205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14,4</w:t>
            </w:r>
          </w:p>
        </w:tc>
        <w:tc>
          <w:tcPr>
            <w:tcW w:w="1826" w:type="dxa"/>
            <w:shd w:val="clear" w:color="auto" w:fill="FFFFFF"/>
          </w:tcPr>
          <w:p w14:paraId="08CE272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</w:tr>
      <w:tr w:rsidR="002A290F" w:rsidRPr="00257C5F" w14:paraId="7863B83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035521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89AE3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904062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94</w:t>
            </w:r>
          </w:p>
        </w:tc>
        <w:tc>
          <w:tcPr>
            <w:tcW w:w="1255" w:type="dxa"/>
            <w:shd w:val="clear" w:color="auto" w:fill="FFFFFF"/>
          </w:tcPr>
          <w:p w14:paraId="0A6D60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43,7</w:t>
            </w:r>
          </w:p>
        </w:tc>
        <w:tc>
          <w:tcPr>
            <w:tcW w:w="1711" w:type="dxa"/>
            <w:shd w:val="clear" w:color="auto" w:fill="FFFFFF"/>
          </w:tcPr>
          <w:p w14:paraId="2127C0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43,7</w:t>
            </w:r>
          </w:p>
        </w:tc>
        <w:tc>
          <w:tcPr>
            <w:tcW w:w="1826" w:type="dxa"/>
            <w:shd w:val="clear" w:color="auto" w:fill="FFFFFF"/>
          </w:tcPr>
          <w:p w14:paraId="0D00F2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</w:tr>
      <w:tr w:rsidR="002A290F" w:rsidRPr="00257C5F" w14:paraId="35B4410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49E29A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2B0132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17DC91B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86</w:t>
            </w:r>
          </w:p>
        </w:tc>
        <w:tc>
          <w:tcPr>
            <w:tcW w:w="1255" w:type="dxa"/>
            <w:shd w:val="clear" w:color="auto" w:fill="FFFFFF"/>
          </w:tcPr>
          <w:p w14:paraId="03CE26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711" w:type="dxa"/>
            <w:shd w:val="clear" w:color="auto" w:fill="FFFFFF"/>
          </w:tcPr>
          <w:p w14:paraId="169B04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826" w:type="dxa"/>
            <w:shd w:val="clear" w:color="auto" w:fill="FFFFFF"/>
          </w:tcPr>
          <w:p w14:paraId="540A999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30FDFAA8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F2F825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CA7DA1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0E66445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0458F9A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646F38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19D8E60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A85BD86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7C483E4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6C3755F2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69047CDF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8</w:t>
            </w:r>
            <w:r w:rsidRPr="00B269AC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color w:val="000000"/>
                <w:sz w:val="20"/>
                <w:szCs w:val="20"/>
              </w:rPr>
              <w:t>Lokasi Olivier Cafe Jakarta mudah dijangkau</w:t>
            </w:r>
          </w:p>
        </w:tc>
      </w:tr>
      <w:tr w:rsidR="002A290F" w:rsidRPr="00257C5F" w14:paraId="2A643F13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1E9041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034E1AC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66652D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528B0F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3BE063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354367FC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62D486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E31465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13642F9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05820E8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6974B2C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3CFC472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169F32C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5F8F1D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A62569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599FB8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5F79505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4C0D2C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306B120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2,8</w:t>
            </w:r>
          </w:p>
        </w:tc>
      </w:tr>
      <w:tr w:rsidR="002A290F" w:rsidRPr="00257C5F" w14:paraId="3F90F61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46C5B9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C0221B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8D376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255" w:type="dxa"/>
            <w:shd w:val="clear" w:color="auto" w:fill="FFFFFF"/>
          </w:tcPr>
          <w:p w14:paraId="6385D3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  <w:tc>
          <w:tcPr>
            <w:tcW w:w="1711" w:type="dxa"/>
            <w:shd w:val="clear" w:color="auto" w:fill="FFFFFF"/>
          </w:tcPr>
          <w:p w14:paraId="20096C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  <w:tc>
          <w:tcPr>
            <w:tcW w:w="1826" w:type="dxa"/>
            <w:shd w:val="clear" w:color="auto" w:fill="FFFFFF"/>
          </w:tcPr>
          <w:p w14:paraId="24933C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15,3</w:t>
            </w:r>
          </w:p>
        </w:tc>
      </w:tr>
      <w:tr w:rsidR="002A290F" w:rsidRPr="00257C5F" w14:paraId="14D0417A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73EAEB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AC1B0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3904DF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113</w:t>
            </w:r>
          </w:p>
        </w:tc>
        <w:tc>
          <w:tcPr>
            <w:tcW w:w="1255" w:type="dxa"/>
            <w:shd w:val="clear" w:color="auto" w:fill="FFFFFF"/>
          </w:tcPr>
          <w:p w14:paraId="020BEFC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52,6</w:t>
            </w:r>
          </w:p>
        </w:tc>
        <w:tc>
          <w:tcPr>
            <w:tcW w:w="1711" w:type="dxa"/>
            <w:shd w:val="clear" w:color="auto" w:fill="FFFFFF"/>
          </w:tcPr>
          <w:p w14:paraId="1EF945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52,6</w:t>
            </w:r>
          </w:p>
        </w:tc>
        <w:tc>
          <w:tcPr>
            <w:tcW w:w="1826" w:type="dxa"/>
            <w:shd w:val="clear" w:color="auto" w:fill="FFFFFF"/>
          </w:tcPr>
          <w:p w14:paraId="5BE5AAA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67,9</w:t>
            </w:r>
          </w:p>
        </w:tc>
      </w:tr>
      <w:tr w:rsidR="002A290F" w:rsidRPr="00257C5F" w14:paraId="4FE7E0A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46CAE6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86A76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175241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69</w:t>
            </w:r>
          </w:p>
        </w:tc>
        <w:tc>
          <w:tcPr>
            <w:tcW w:w="1255" w:type="dxa"/>
            <w:shd w:val="clear" w:color="auto" w:fill="FFFFFF"/>
          </w:tcPr>
          <w:p w14:paraId="49A9D1F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  <w:tc>
          <w:tcPr>
            <w:tcW w:w="1711" w:type="dxa"/>
            <w:shd w:val="clear" w:color="auto" w:fill="FFFFFF"/>
          </w:tcPr>
          <w:p w14:paraId="12E96B8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32,1</w:t>
            </w:r>
          </w:p>
        </w:tc>
        <w:tc>
          <w:tcPr>
            <w:tcW w:w="1826" w:type="dxa"/>
            <w:shd w:val="clear" w:color="auto" w:fill="FFFFFF"/>
          </w:tcPr>
          <w:p w14:paraId="1FCE7EE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6159B2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DA233F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2B182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0EE819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791BBC4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3812C8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43977FF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5EDC7EA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E1B1DF2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201C1622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6158A0C2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X4.9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Bentuk bangunan Olivier Cafe Jakarta terlihat jelas dari luar</w:t>
            </w:r>
          </w:p>
        </w:tc>
      </w:tr>
      <w:tr w:rsidR="002A290F" w:rsidRPr="00257C5F" w14:paraId="748BE148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7089E02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7469352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0328CBC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4F1D293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2CC3F4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713E1C49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354E74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1DD746C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6C263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5" w:type="dxa"/>
            <w:shd w:val="clear" w:color="auto" w:fill="FFFFFF"/>
          </w:tcPr>
          <w:p w14:paraId="4A7137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711" w:type="dxa"/>
            <w:shd w:val="clear" w:color="auto" w:fill="FFFFFF"/>
          </w:tcPr>
          <w:p w14:paraId="745F240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  <w:tc>
          <w:tcPr>
            <w:tcW w:w="1826" w:type="dxa"/>
            <w:shd w:val="clear" w:color="auto" w:fill="FFFFFF"/>
          </w:tcPr>
          <w:p w14:paraId="00F5D02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,5</w:t>
            </w:r>
          </w:p>
        </w:tc>
      </w:tr>
      <w:tr w:rsidR="002A290F" w:rsidRPr="00257C5F" w14:paraId="0D293DC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6D0135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78372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8CFA6F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255" w:type="dxa"/>
            <w:shd w:val="clear" w:color="auto" w:fill="FFFFFF"/>
          </w:tcPr>
          <w:p w14:paraId="5144BCE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4,2</w:t>
            </w:r>
          </w:p>
        </w:tc>
        <w:tc>
          <w:tcPr>
            <w:tcW w:w="1711" w:type="dxa"/>
            <w:shd w:val="clear" w:color="auto" w:fill="FFFFFF"/>
          </w:tcPr>
          <w:p w14:paraId="550FB0E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4,2</w:t>
            </w:r>
          </w:p>
        </w:tc>
        <w:tc>
          <w:tcPr>
            <w:tcW w:w="1826" w:type="dxa"/>
            <w:shd w:val="clear" w:color="auto" w:fill="FFFFFF"/>
          </w:tcPr>
          <w:p w14:paraId="56015B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4,7</w:t>
            </w:r>
          </w:p>
        </w:tc>
      </w:tr>
      <w:tr w:rsidR="002A290F" w:rsidRPr="00257C5F" w14:paraId="2B55510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232AB4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CE22D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BE8CB3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41</w:t>
            </w:r>
          </w:p>
        </w:tc>
        <w:tc>
          <w:tcPr>
            <w:tcW w:w="1255" w:type="dxa"/>
            <w:shd w:val="clear" w:color="auto" w:fill="FFFFFF"/>
          </w:tcPr>
          <w:p w14:paraId="6CC7B6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19,1</w:t>
            </w:r>
          </w:p>
        </w:tc>
        <w:tc>
          <w:tcPr>
            <w:tcW w:w="1711" w:type="dxa"/>
            <w:shd w:val="clear" w:color="auto" w:fill="FFFFFF"/>
          </w:tcPr>
          <w:p w14:paraId="44AB39D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19,1</w:t>
            </w:r>
          </w:p>
        </w:tc>
        <w:tc>
          <w:tcPr>
            <w:tcW w:w="1826" w:type="dxa"/>
            <w:shd w:val="clear" w:color="auto" w:fill="FFFFFF"/>
          </w:tcPr>
          <w:p w14:paraId="77D7C2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23,7</w:t>
            </w:r>
          </w:p>
        </w:tc>
      </w:tr>
      <w:tr w:rsidR="002A290F" w:rsidRPr="00257C5F" w14:paraId="2A1799A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3133BA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3E4975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38FA3E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103</w:t>
            </w:r>
          </w:p>
        </w:tc>
        <w:tc>
          <w:tcPr>
            <w:tcW w:w="1255" w:type="dxa"/>
            <w:shd w:val="clear" w:color="auto" w:fill="FFFFFF"/>
          </w:tcPr>
          <w:p w14:paraId="788EB8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47,9</w:t>
            </w:r>
          </w:p>
        </w:tc>
        <w:tc>
          <w:tcPr>
            <w:tcW w:w="1711" w:type="dxa"/>
            <w:shd w:val="clear" w:color="auto" w:fill="FFFFFF"/>
          </w:tcPr>
          <w:p w14:paraId="163943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47,9</w:t>
            </w:r>
          </w:p>
        </w:tc>
        <w:tc>
          <w:tcPr>
            <w:tcW w:w="1826" w:type="dxa"/>
            <w:shd w:val="clear" w:color="auto" w:fill="FFFFFF"/>
          </w:tcPr>
          <w:p w14:paraId="2DEE4D4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71,6</w:t>
            </w:r>
          </w:p>
        </w:tc>
      </w:tr>
      <w:tr w:rsidR="002A290F" w:rsidRPr="00257C5F" w14:paraId="3C1159C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66D5A2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C2777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610D6B7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255" w:type="dxa"/>
            <w:shd w:val="clear" w:color="auto" w:fill="FFFFFF"/>
          </w:tcPr>
          <w:p w14:paraId="5AE0384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711" w:type="dxa"/>
            <w:shd w:val="clear" w:color="auto" w:fill="FFFFFF"/>
          </w:tcPr>
          <w:p w14:paraId="66DBCE4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826" w:type="dxa"/>
            <w:shd w:val="clear" w:color="auto" w:fill="FFFFFF"/>
          </w:tcPr>
          <w:p w14:paraId="1985C63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63B7D3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0AE43E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86F73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26BA172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4C17016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299D4B7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1264206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533F5523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FB1F55C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55A297E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291E9580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X4.10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Papan nama Olivier Cafe Jakarta terbaca jelas dari luar gedung</w:t>
            </w:r>
          </w:p>
        </w:tc>
      </w:tr>
      <w:tr w:rsidR="002A290F" w:rsidRPr="00257C5F" w14:paraId="4794420D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3EF6800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119A10F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E89A2B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133BE7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191EA45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B77A7D5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1DB6C4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798F7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1264C5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FFFFFF"/>
          </w:tcPr>
          <w:p w14:paraId="3EEA86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711" w:type="dxa"/>
            <w:shd w:val="clear" w:color="auto" w:fill="FFFFFF"/>
          </w:tcPr>
          <w:p w14:paraId="4637F4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  <w:tc>
          <w:tcPr>
            <w:tcW w:w="1826" w:type="dxa"/>
            <w:shd w:val="clear" w:color="auto" w:fill="FFFFFF"/>
          </w:tcPr>
          <w:p w14:paraId="6BADF40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1,4</w:t>
            </w:r>
          </w:p>
        </w:tc>
      </w:tr>
      <w:tr w:rsidR="002A290F" w:rsidRPr="00257C5F" w14:paraId="4C861C18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086E507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B111CD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2A8C9F3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255" w:type="dxa"/>
            <w:shd w:val="clear" w:color="auto" w:fill="FFFFFF"/>
          </w:tcPr>
          <w:p w14:paraId="6FC456B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711" w:type="dxa"/>
            <w:shd w:val="clear" w:color="auto" w:fill="FFFFFF"/>
          </w:tcPr>
          <w:p w14:paraId="5A3FBF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826" w:type="dxa"/>
            <w:shd w:val="clear" w:color="auto" w:fill="FFFFFF"/>
          </w:tcPr>
          <w:p w14:paraId="5AB428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4,7</w:t>
            </w:r>
          </w:p>
        </w:tc>
      </w:tr>
      <w:tr w:rsidR="002A290F" w:rsidRPr="00257C5F" w14:paraId="191224B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FF0AC7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F164D9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5AA8D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255" w:type="dxa"/>
            <w:shd w:val="clear" w:color="auto" w:fill="FFFFFF"/>
          </w:tcPr>
          <w:p w14:paraId="2B0F52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23,3</w:t>
            </w:r>
          </w:p>
        </w:tc>
        <w:tc>
          <w:tcPr>
            <w:tcW w:w="1711" w:type="dxa"/>
            <w:shd w:val="clear" w:color="auto" w:fill="FFFFFF"/>
          </w:tcPr>
          <w:p w14:paraId="05CDC5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23,3</w:t>
            </w:r>
          </w:p>
        </w:tc>
        <w:tc>
          <w:tcPr>
            <w:tcW w:w="1826" w:type="dxa"/>
            <w:shd w:val="clear" w:color="auto" w:fill="FFFFFF"/>
          </w:tcPr>
          <w:p w14:paraId="42141FB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27,9</w:t>
            </w:r>
          </w:p>
        </w:tc>
      </w:tr>
      <w:tr w:rsidR="002A290F" w:rsidRPr="00257C5F" w14:paraId="4058520E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817943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B9EC97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5A4BEB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89</w:t>
            </w:r>
          </w:p>
        </w:tc>
        <w:tc>
          <w:tcPr>
            <w:tcW w:w="1255" w:type="dxa"/>
            <w:shd w:val="clear" w:color="auto" w:fill="FFFFFF"/>
          </w:tcPr>
          <w:p w14:paraId="5C363C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41,4</w:t>
            </w:r>
          </w:p>
        </w:tc>
        <w:tc>
          <w:tcPr>
            <w:tcW w:w="1711" w:type="dxa"/>
            <w:shd w:val="clear" w:color="auto" w:fill="FFFFFF"/>
          </w:tcPr>
          <w:p w14:paraId="27AC199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41,4</w:t>
            </w:r>
          </w:p>
        </w:tc>
        <w:tc>
          <w:tcPr>
            <w:tcW w:w="1826" w:type="dxa"/>
            <w:shd w:val="clear" w:color="auto" w:fill="FFFFFF"/>
          </w:tcPr>
          <w:p w14:paraId="105FA5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69,3</w:t>
            </w:r>
          </w:p>
        </w:tc>
      </w:tr>
      <w:tr w:rsidR="002A290F" w:rsidRPr="00257C5F" w14:paraId="367CE1F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750B86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EC0298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7D060A8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66</w:t>
            </w:r>
          </w:p>
        </w:tc>
        <w:tc>
          <w:tcPr>
            <w:tcW w:w="1255" w:type="dxa"/>
            <w:shd w:val="clear" w:color="auto" w:fill="FFFFFF"/>
          </w:tcPr>
          <w:p w14:paraId="6BCE48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30,7</w:t>
            </w:r>
          </w:p>
        </w:tc>
        <w:tc>
          <w:tcPr>
            <w:tcW w:w="1711" w:type="dxa"/>
            <w:shd w:val="clear" w:color="auto" w:fill="FFFFFF"/>
          </w:tcPr>
          <w:p w14:paraId="63AF6D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30,7</w:t>
            </w:r>
          </w:p>
        </w:tc>
        <w:tc>
          <w:tcPr>
            <w:tcW w:w="1826" w:type="dxa"/>
            <w:shd w:val="clear" w:color="auto" w:fill="FFFFFF"/>
          </w:tcPr>
          <w:p w14:paraId="5BF73A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EEA814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FF6B25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62501C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34C3373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402B259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524D99B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060F2AD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556D2840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7ADFB56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88FF526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5BC83A7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3C137722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1CE288B" w14:textId="77777777" w:rsidR="002A290F" w:rsidRPr="00557F9A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lang w:val="en-US"/>
        </w:rPr>
      </w:pPr>
      <w:r w:rsidRPr="00557F9A">
        <w:rPr>
          <w:rFonts w:ascii="Times New Roman" w:hAnsi="Times New Roman" w:cs="Times New Roman"/>
          <w:b/>
          <w:lang w:val="en-US"/>
        </w:rPr>
        <w:t>DATA MEAN MINAT BERKUNJUNG (Y)</w:t>
      </w:r>
    </w:p>
    <w:p w14:paraId="6CF64A7D" w14:textId="77777777" w:rsidR="002A290F" w:rsidRDefault="002A290F" w:rsidP="002A290F"/>
    <w:tbl>
      <w:tblPr>
        <w:tblW w:w="6121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21"/>
        <w:gridCol w:w="6"/>
        <w:gridCol w:w="792"/>
        <w:gridCol w:w="830"/>
        <w:gridCol w:w="814"/>
        <w:gridCol w:w="849"/>
        <w:gridCol w:w="832"/>
        <w:gridCol w:w="831"/>
      </w:tblGrid>
      <w:tr w:rsidR="002A290F" w:rsidRPr="00B27A1B" w14:paraId="1553B86F" w14:textId="77777777" w:rsidTr="003A158F">
        <w:trPr>
          <w:cantSplit/>
          <w:trHeight w:val="36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3F949020" w14:textId="77777777" w:rsidR="002A290F" w:rsidRPr="00B27A1B" w:rsidRDefault="002A290F" w:rsidP="003A15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7A1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 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4169F910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Y.1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984A1B3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Y.2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103BFD10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Y.3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686808A8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Y.4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7A20F78F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Y.5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DC623AE" w14:textId="77777777" w:rsidR="002A290F" w:rsidRPr="00B27A1B" w:rsidRDefault="002A290F" w:rsidP="003A158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Y.6</w:t>
            </w:r>
          </w:p>
        </w:tc>
      </w:tr>
      <w:tr w:rsidR="002A290F" w:rsidRPr="00B27A1B" w14:paraId="60228FE8" w14:textId="77777777" w:rsidTr="003A158F">
        <w:trPr>
          <w:cantSplit/>
          <w:trHeight w:val="340"/>
          <w:jc w:val="center"/>
        </w:trPr>
        <w:tc>
          <w:tcPr>
            <w:tcW w:w="346" w:type="dxa"/>
            <w:vMerge w:val="restart"/>
            <w:shd w:val="clear" w:color="000000" w:fill="FFFFFF"/>
            <w:vAlign w:val="center"/>
            <w:hideMark/>
          </w:tcPr>
          <w:p w14:paraId="47D73538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26217658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6CC5CF0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BA34CA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42C177A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1318A77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33DDAA52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9DBCBB4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</w:tr>
      <w:tr w:rsidR="002A290F" w:rsidRPr="00B27A1B" w14:paraId="65FE00BF" w14:textId="77777777" w:rsidTr="003A158F">
        <w:trPr>
          <w:trHeight w:val="320"/>
          <w:jc w:val="center"/>
        </w:trPr>
        <w:tc>
          <w:tcPr>
            <w:tcW w:w="346" w:type="dxa"/>
            <w:vMerge/>
            <w:vAlign w:val="center"/>
            <w:hideMark/>
          </w:tcPr>
          <w:p w14:paraId="28F7971E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14:paraId="3D6D1997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14:paraId="1D7B787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4C9596E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5B788F86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3B26FB38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618070A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76DAFCD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2A290F" w:rsidRPr="00B27A1B" w14:paraId="3A15AE66" w14:textId="77777777" w:rsidTr="003A158F">
        <w:trPr>
          <w:cantSplit/>
          <w:trHeight w:val="340"/>
          <w:jc w:val="center"/>
        </w:trPr>
        <w:tc>
          <w:tcPr>
            <w:tcW w:w="1167" w:type="dxa"/>
            <w:gridSpan w:val="2"/>
            <w:shd w:val="clear" w:color="000000" w:fill="FFFFFF"/>
            <w:vAlign w:val="center"/>
            <w:hideMark/>
          </w:tcPr>
          <w:p w14:paraId="5C6F7ED8" w14:textId="77777777" w:rsidR="002A290F" w:rsidRPr="00B27A1B" w:rsidRDefault="002A290F" w:rsidP="003A158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27A1B">
              <w:rPr>
                <w:rFonts w:eastAsia="Times New Roman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14:paraId="3C620E0B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4,0791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8C19337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3,9721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14:paraId="553968F1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3,4186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14:paraId="167BB5BA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3,5907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14:paraId="22F761A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3,9581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076B4A7F" w14:textId="77777777" w:rsidR="002A290F" w:rsidRPr="00B27A1B" w:rsidRDefault="002A290F" w:rsidP="003A158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d-ID"/>
              </w:rPr>
              <w:t>3,8791</w:t>
            </w:r>
          </w:p>
        </w:tc>
      </w:tr>
    </w:tbl>
    <w:p w14:paraId="6CD044BC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02E9252A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CE9DDA8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Y.1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Keinginan untuk berkunjung ke Olivier Cafe Jakarta karena keinginan diri sendiri</w:t>
            </w:r>
          </w:p>
        </w:tc>
      </w:tr>
      <w:tr w:rsidR="002A290F" w:rsidRPr="00257C5F" w14:paraId="20AC5B4F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4543796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4895204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1C0486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74A42CB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5954AE3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61BF3CB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F37ABB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65C2251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415353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1CA6C39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44A9439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2C925D8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56FB297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964791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E86C9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33F821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255" w:type="dxa"/>
            <w:shd w:val="clear" w:color="auto" w:fill="FFFFFF"/>
          </w:tcPr>
          <w:p w14:paraId="511F75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711" w:type="dxa"/>
            <w:shd w:val="clear" w:color="auto" w:fill="FFFFFF"/>
          </w:tcPr>
          <w:p w14:paraId="3EED87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826" w:type="dxa"/>
            <w:shd w:val="clear" w:color="auto" w:fill="FFFFFF"/>
          </w:tcPr>
          <w:p w14:paraId="3960F09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</w:tr>
      <w:tr w:rsidR="002A290F" w:rsidRPr="00257C5F" w14:paraId="5468DD4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7C72E58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EDBDB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385B83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255" w:type="dxa"/>
            <w:shd w:val="clear" w:color="auto" w:fill="FFFFFF"/>
          </w:tcPr>
          <w:p w14:paraId="2BF99C3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  <w:tc>
          <w:tcPr>
            <w:tcW w:w="1711" w:type="dxa"/>
            <w:shd w:val="clear" w:color="auto" w:fill="FFFFFF"/>
          </w:tcPr>
          <w:p w14:paraId="21EB53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14,0</w:t>
            </w:r>
          </w:p>
        </w:tc>
        <w:tc>
          <w:tcPr>
            <w:tcW w:w="1826" w:type="dxa"/>
            <w:shd w:val="clear" w:color="auto" w:fill="FFFFFF"/>
          </w:tcPr>
          <w:p w14:paraId="5BEAA9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19,5</w:t>
            </w:r>
          </w:p>
        </w:tc>
      </w:tr>
      <w:tr w:rsidR="002A290F" w:rsidRPr="00257C5F" w14:paraId="017AEB4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5FD633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4D3922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39A372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97</w:t>
            </w:r>
          </w:p>
        </w:tc>
        <w:tc>
          <w:tcPr>
            <w:tcW w:w="1255" w:type="dxa"/>
            <w:shd w:val="clear" w:color="auto" w:fill="FFFFFF"/>
          </w:tcPr>
          <w:p w14:paraId="7E42EFD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  <w:tc>
          <w:tcPr>
            <w:tcW w:w="1711" w:type="dxa"/>
            <w:shd w:val="clear" w:color="auto" w:fill="FFFFFF"/>
          </w:tcPr>
          <w:p w14:paraId="68F8041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45,1</w:t>
            </w:r>
          </w:p>
        </w:tc>
        <w:tc>
          <w:tcPr>
            <w:tcW w:w="1826" w:type="dxa"/>
            <w:shd w:val="clear" w:color="auto" w:fill="FFFFFF"/>
          </w:tcPr>
          <w:p w14:paraId="0DC2B3D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64,7</w:t>
            </w:r>
          </w:p>
        </w:tc>
      </w:tr>
      <w:tr w:rsidR="002A290F" w:rsidRPr="00257C5F" w14:paraId="60AE719B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3A0829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FBDDFF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52463CF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76</w:t>
            </w:r>
          </w:p>
        </w:tc>
        <w:tc>
          <w:tcPr>
            <w:tcW w:w="1255" w:type="dxa"/>
            <w:shd w:val="clear" w:color="auto" w:fill="FFFFFF"/>
          </w:tcPr>
          <w:p w14:paraId="6B9D53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711" w:type="dxa"/>
            <w:shd w:val="clear" w:color="auto" w:fill="FFFFFF"/>
          </w:tcPr>
          <w:p w14:paraId="0D8FACB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826" w:type="dxa"/>
            <w:shd w:val="clear" w:color="auto" w:fill="FFFFFF"/>
          </w:tcPr>
          <w:p w14:paraId="5BE0F89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E9CB23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F49279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480B55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68BA344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4A7582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192702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08960724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5C6EB6E9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E6BE01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7C75AFBB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2B8084DC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Y.2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Keinginan untuk berkunjung ke Olivier Cafe Jakarta karena pengalaman pribadi</w:t>
            </w:r>
          </w:p>
        </w:tc>
      </w:tr>
      <w:tr w:rsidR="002A290F" w:rsidRPr="00257C5F" w14:paraId="4C7C1AE1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49E3818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37ED2E2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210F54C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434E16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5BB8680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2CD91BF0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501FFC0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7613C3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6F3FD9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14:paraId="7F79490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711" w:type="dxa"/>
            <w:shd w:val="clear" w:color="auto" w:fill="FFFFFF"/>
          </w:tcPr>
          <w:p w14:paraId="6AF2CE5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  <w:tc>
          <w:tcPr>
            <w:tcW w:w="1826" w:type="dxa"/>
            <w:shd w:val="clear" w:color="auto" w:fill="FFFFFF"/>
          </w:tcPr>
          <w:p w14:paraId="7FE26F6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,9</w:t>
            </w:r>
          </w:p>
        </w:tc>
      </w:tr>
      <w:tr w:rsidR="002A290F" w:rsidRPr="00257C5F" w14:paraId="2E5921F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011855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B35AC4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351E1C4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255" w:type="dxa"/>
            <w:shd w:val="clear" w:color="auto" w:fill="FFFFFF"/>
          </w:tcPr>
          <w:p w14:paraId="5F304B8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711" w:type="dxa"/>
            <w:shd w:val="clear" w:color="auto" w:fill="FFFFFF"/>
          </w:tcPr>
          <w:p w14:paraId="5ACF460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826" w:type="dxa"/>
            <w:shd w:val="clear" w:color="auto" w:fill="FFFFFF"/>
          </w:tcPr>
          <w:p w14:paraId="5CBF34C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7,4</w:t>
            </w:r>
          </w:p>
        </w:tc>
      </w:tr>
      <w:tr w:rsidR="002A290F" w:rsidRPr="00257C5F" w14:paraId="13D6FA8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C77FE5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265C0C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4A246D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43</w:t>
            </w:r>
          </w:p>
        </w:tc>
        <w:tc>
          <w:tcPr>
            <w:tcW w:w="1255" w:type="dxa"/>
            <w:shd w:val="clear" w:color="auto" w:fill="FFFFFF"/>
          </w:tcPr>
          <w:p w14:paraId="4084CC8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711" w:type="dxa"/>
            <w:shd w:val="clear" w:color="auto" w:fill="FFFFFF"/>
          </w:tcPr>
          <w:p w14:paraId="41A6F4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826" w:type="dxa"/>
            <w:shd w:val="clear" w:color="auto" w:fill="FFFFFF"/>
          </w:tcPr>
          <w:p w14:paraId="3CFB682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27,4</w:t>
            </w:r>
          </w:p>
        </w:tc>
      </w:tr>
      <w:tr w:rsidR="002A290F" w:rsidRPr="00257C5F" w14:paraId="0D1EAF3F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956EC6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6B73A6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E4944B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85</w:t>
            </w:r>
          </w:p>
        </w:tc>
        <w:tc>
          <w:tcPr>
            <w:tcW w:w="1255" w:type="dxa"/>
            <w:shd w:val="clear" w:color="auto" w:fill="FFFFFF"/>
          </w:tcPr>
          <w:p w14:paraId="6BDEB1A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39,5</w:t>
            </w:r>
          </w:p>
        </w:tc>
        <w:tc>
          <w:tcPr>
            <w:tcW w:w="1711" w:type="dxa"/>
            <w:shd w:val="clear" w:color="auto" w:fill="FFFFFF"/>
          </w:tcPr>
          <w:p w14:paraId="5952D10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39,5</w:t>
            </w:r>
          </w:p>
        </w:tc>
        <w:tc>
          <w:tcPr>
            <w:tcW w:w="1826" w:type="dxa"/>
            <w:shd w:val="clear" w:color="auto" w:fill="FFFFFF"/>
          </w:tcPr>
          <w:p w14:paraId="5928CBC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67,0</w:t>
            </w:r>
          </w:p>
        </w:tc>
      </w:tr>
      <w:tr w:rsidR="002A290F" w:rsidRPr="00257C5F" w14:paraId="43F5FAD1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D35B37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032C32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7676ABB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</w:t>
            </w:r>
          </w:p>
        </w:tc>
        <w:tc>
          <w:tcPr>
            <w:tcW w:w="1255" w:type="dxa"/>
            <w:shd w:val="clear" w:color="auto" w:fill="FFFFFF"/>
          </w:tcPr>
          <w:p w14:paraId="41A6ED9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33,0</w:t>
            </w:r>
          </w:p>
        </w:tc>
        <w:tc>
          <w:tcPr>
            <w:tcW w:w="1711" w:type="dxa"/>
            <w:shd w:val="clear" w:color="auto" w:fill="FFFFFF"/>
          </w:tcPr>
          <w:p w14:paraId="3BF6815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33,0</w:t>
            </w:r>
          </w:p>
        </w:tc>
        <w:tc>
          <w:tcPr>
            <w:tcW w:w="1826" w:type="dxa"/>
            <w:shd w:val="clear" w:color="auto" w:fill="FFFFFF"/>
          </w:tcPr>
          <w:p w14:paraId="7ACDCB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DD6734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EA3F15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26DEF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4E83D5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32B24EC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7D84C77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69E4E94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7710675E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B5A6A6C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4561DBDE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66B19304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Y.3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Memberikan "like" di postingan sosial media Olivier Cafe Jakarta</w:t>
            </w:r>
          </w:p>
        </w:tc>
      </w:tr>
      <w:tr w:rsidR="002A290F" w:rsidRPr="00257C5F" w14:paraId="27AF76B5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563C9E3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6E8E007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58B4AB5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261D5DC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4FA27D5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0D719964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1169BA2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201706B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2E697C3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255" w:type="dxa"/>
            <w:shd w:val="clear" w:color="auto" w:fill="FFFFFF"/>
          </w:tcPr>
          <w:p w14:paraId="1FCE11E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  <w:tc>
          <w:tcPr>
            <w:tcW w:w="1711" w:type="dxa"/>
            <w:shd w:val="clear" w:color="auto" w:fill="FFFFFF"/>
          </w:tcPr>
          <w:p w14:paraId="3F90D9C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  <w:tc>
          <w:tcPr>
            <w:tcW w:w="1826" w:type="dxa"/>
            <w:shd w:val="clear" w:color="auto" w:fill="FFFFFF"/>
          </w:tcPr>
          <w:p w14:paraId="32FF767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</w:tr>
      <w:tr w:rsidR="002A290F" w:rsidRPr="00257C5F" w14:paraId="14FD1364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A164E1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4BED47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47E9F3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255" w:type="dxa"/>
            <w:shd w:val="clear" w:color="auto" w:fill="FFFFFF"/>
          </w:tcPr>
          <w:p w14:paraId="751E5CC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  <w:tc>
          <w:tcPr>
            <w:tcW w:w="1711" w:type="dxa"/>
            <w:shd w:val="clear" w:color="auto" w:fill="FFFFFF"/>
          </w:tcPr>
          <w:p w14:paraId="28D9AEA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16,3</w:t>
            </w:r>
          </w:p>
        </w:tc>
        <w:tc>
          <w:tcPr>
            <w:tcW w:w="1826" w:type="dxa"/>
            <w:shd w:val="clear" w:color="auto" w:fill="FFFFFF"/>
          </w:tcPr>
          <w:p w14:paraId="420D583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21,9</w:t>
            </w:r>
          </w:p>
        </w:tc>
      </w:tr>
      <w:tr w:rsidR="002A290F" w:rsidRPr="00257C5F" w14:paraId="335E95B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BDD90A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E0379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64A1F9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57</w:t>
            </w:r>
          </w:p>
        </w:tc>
        <w:tc>
          <w:tcPr>
            <w:tcW w:w="1255" w:type="dxa"/>
            <w:shd w:val="clear" w:color="auto" w:fill="FFFFFF"/>
          </w:tcPr>
          <w:p w14:paraId="54AA6CF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26,5</w:t>
            </w:r>
          </w:p>
        </w:tc>
        <w:tc>
          <w:tcPr>
            <w:tcW w:w="1711" w:type="dxa"/>
            <w:shd w:val="clear" w:color="auto" w:fill="FFFFFF"/>
          </w:tcPr>
          <w:p w14:paraId="2924529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26,5</w:t>
            </w:r>
          </w:p>
        </w:tc>
        <w:tc>
          <w:tcPr>
            <w:tcW w:w="1826" w:type="dxa"/>
            <w:shd w:val="clear" w:color="auto" w:fill="FFFFFF"/>
          </w:tcPr>
          <w:p w14:paraId="71826B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48,4</w:t>
            </w:r>
          </w:p>
        </w:tc>
      </w:tr>
      <w:tr w:rsidR="002A290F" w:rsidRPr="00257C5F" w14:paraId="187A5B6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EA1BAA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D83B0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301432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73</w:t>
            </w:r>
          </w:p>
        </w:tc>
        <w:tc>
          <w:tcPr>
            <w:tcW w:w="1255" w:type="dxa"/>
            <w:shd w:val="clear" w:color="auto" w:fill="FFFFFF"/>
          </w:tcPr>
          <w:p w14:paraId="11D57D0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34,0</w:t>
            </w:r>
          </w:p>
        </w:tc>
        <w:tc>
          <w:tcPr>
            <w:tcW w:w="1711" w:type="dxa"/>
            <w:shd w:val="clear" w:color="auto" w:fill="FFFFFF"/>
          </w:tcPr>
          <w:p w14:paraId="462A54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34,0</w:t>
            </w:r>
          </w:p>
        </w:tc>
        <w:tc>
          <w:tcPr>
            <w:tcW w:w="1826" w:type="dxa"/>
            <w:shd w:val="clear" w:color="auto" w:fill="FFFFFF"/>
          </w:tcPr>
          <w:p w14:paraId="60F7AB7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82,3</w:t>
            </w:r>
          </w:p>
        </w:tc>
      </w:tr>
      <w:tr w:rsidR="002A290F" w:rsidRPr="00257C5F" w14:paraId="4FE3821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910A64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EC8C0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7699305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255" w:type="dxa"/>
            <w:shd w:val="clear" w:color="auto" w:fill="FFFFFF"/>
          </w:tcPr>
          <w:p w14:paraId="6DE1737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711" w:type="dxa"/>
            <w:shd w:val="clear" w:color="auto" w:fill="FFFFFF"/>
          </w:tcPr>
          <w:p w14:paraId="7D179D0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17,7</w:t>
            </w:r>
          </w:p>
        </w:tc>
        <w:tc>
          <w:tcPr>
            <w:tcW w:w="1826" w:type="dxa"/>
            <w:shd w:val="clear" w:color="auto" w:fill="FFFFFF"/>
          </w:tcPr>
          <w:p w14:paraId="0DF01F0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0CDD5525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602CD26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485235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52AA8A9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73939A9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009EAD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628469D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2182AEF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433D909" w14:textId="77777777" w:rsidR="002A290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2419E951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11188100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149480D0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741995CB" w14:textId="77777777" w:rsidR="002A290F" w:rsidRPr="00B269AC" w:rsidRDefault="002A290F" w:rsidP="003A158F">
            <w:pPr>
              <w:tabs>
                <w:tab w:val="center" w:pos="4023"/>
                <w:tab w:val="left" w:pos="4593"/>
              </w:tabs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ab/>
            </w: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Y.4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Memberikan rating dan review tentang Olivier Cafe Jakarta di Internet</w:t>
            </w:r>
          </w:p>
        </w:tc>
      </w:tr>
      <w:tr w:rsidR="002A290F" w:rsidRPr="00257C5F" w14:paraId="245DE5DD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01E6CFA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4A477C4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33767D6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63B52C8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3879667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446ED272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41480C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0425B2E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354DF01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255" w:type="dxa"/>
            <w:shd w:val="clear" w:color="auto" w:fill="FFFFFF"/>
          </w:tcPr>
          <w:p w14:paraId="0A013CF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6,0</w:t>
            </w:r>
          </w:p>
        </w:tc>
        <w:tc>
          <w:tcPr>
            <w:tcW w:w="1711" w:type="dxa"/>
            <w:shd w:val="clear" w:color="auto" w:fill="FFFFFF"/>
          </w:tcPr>
          <w:p w14:paraId="6C8D6F1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6,0</w:t>
            </w:r>
          </w:p>
        </w:tc>
        <w:tc>
          <w:tcPr>
            <w:tcW w:w="1826" w:type="dxa"/>
            <w:shd w:val="clear" w:color="auto" w:fill="FFFFFF"/>
          </w:tcPr>
          <w:p w14:paraId="08EB42D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6,0</w:t>
            </w:r>
          </w:p>
        </w:tc>
      </w:tr>
      <w:tr w:rsidR="002A290F" w:rsidRPr="00257C5F" w14:paraId="6BE509E2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A8C31A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F5AF15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EE9B6F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255" w:type="dxa"/>
            <w:shd w:val="clear" w:color="auto" w:fill="FFFFFF"/>
          </w:tcPr>
          <w:p w14:paraId="671C7D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  <w:tc>
          <w:tcPr>
            <w:tcW w:w="1711" w:type="dxa"/>
            <w:shd w:val="clear" w:color="auto" w:fill="FFFFFF"/>
          </w:tcPr>
          <w:p w14:paraId="4B033B9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12,6</w:t>
            </w:r>
          </w:p>
        </w:tc>
        <w:tc>
          <w:tcPr>
            <w:tcW w:w="1826" w:type="dxa"/>
            <w:shd w:val="clear" w:color="auto" w:fill="FFFFFF"/>
          </w:tcPr>
          <w:p w14:paraId="56112C8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18,6</w:t>
            </w:r>
          </w:p>
        </w:tc>
      </w:tr>
      <w:tr w:rsidR="002A290F" w:rsidRPr="00257C5F" w14:paraId="21F7682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CB905B5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11CCC1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8CE784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47</w:t>
            </w:r>
          </w:p>
        </w:tc>
        <w:tc>
          <w:tcPr>
            <w:tcW w:w="1255" w:type="dxa"/>
            <w:shd w:val="clear" w:color="auto" w:fill="FFFFFF"/>
          </w:tcPr>
          <w:p w14:paraId="23EA1C2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21,9</w:t>
            </w:r>
          </w:p>
        </w:tc>
        <w:tc>
          <w:tcPr>
            <w:tcW w:w="1711" w:type="dxa"/>
            <w:shd w:val="clear" w:color="auto" w:fill="FFFFFF"/>
          </w:tcPr>
          <w:p w14:paraId="6747F47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21,9</w:t>
            </w:r>
          </w:p>
        </w:tc>
        <w:tc>
          <w:tcPr>
            <w:tcW w:w="1826" w:type="dxa"/>
            <w:shd w:val="clear" w:color="auto" w:fill="FFFFFF"/>
          </w:tcPr>
          <w:p w14:paraId="4E7963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40,5</w:t>
            </w:r>
          </w:p>
        </w:tc>
      </w:tr>
      <w:tr w:rsidR="002A290F" w:rsidRPr="00257C5F" w14:paraId="2FA4024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B63531F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C78938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8C0253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76</w:t>
            </w:r>
          </w:p>
        </w:tc>
        <w:tc>
          <w:tcPr>
            <w:tcW w:w="1255" w:type="dxa"/>
            <w:shd w:val="clear" w:color="auto" w:fill="FFFFFF"/>
          </w:tcPr>
          <w:p w14:paraId="5E5F946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711" w:type="dxa"/>
            <w:shd w:val="clear" w:color="auto" w:fill="FFFFFF"/>
          </w:tcPr>
          <w:p w14:paraId="13CD17D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35,3</w:t>
            </w:r>
          </w:p>
        </w:tc>
        <w:tc>
          <w:tcPr>
            <w:tcW w:w="1826" w:type="dxa"/>
            <w:shd w:val="clear" w:color="auto" w:fill="FFFFFF"/>
          </w:tcPr>
          <w:p w14:paraId="3E17BC6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75,8</w:t>
            </w:r>
          </w:p>
        </w:tc>
      </w:tr>
      <w:tr w:rsidR="002A290F" w:rsidRPr="00257C5F" w14:paraId="001836E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1F83A7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AE84E9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6D1C8CE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255" w:type="dxa"/>
            <w:shd w:val="clear" w:color="auto" w:fill="FFFFFF"/>
          </w:tcPr>
          <w:p w14:paraId="7B56C98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24,2</w:t>
            </w:r>
          </w:p>
        </w:tc>
        <w:tc>
          <w:tcPr>
            <w:tcW w:w="1711" w:type="dxa"/>
            <w:shd w:val="clear" w:color="auto" w:fill="FFFFFF"/>
          </w:tcPr>
          <w:p w14:paraId="4B7EBFE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24,2</w:t>
            </w:r>
          </w:p>
        </w:tc>
        <w:tc>
          <w:tcPr>
            <w:tcW w:w="1826" w:type="dxa"/>
            <w:shd w:val="clear" w:color="auto" w:fill="FFFFFF"/>
          </w:tcPr>
          <w:p w14:paraId="5895A64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79D287D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3BFEF83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F85F81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118BF0E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40A5F0F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3919F0C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33379D60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63274196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740C1332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301EC058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0E496119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Y.5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Mencari informasi tentang Olivier Cafe Jakarta di Internet</w:t>
            </w:r>
          </w:p>
        </w:tc>
      </w:tr>
      <w:tr w:rsidR="002A290F" w:rsidRPr="00257C5F" w14:paraId="28E97FCF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26C5B5A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09D69EA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09918E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30209E1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E5E0B6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39F9ED07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20D903F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407AC7F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15549E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00003B1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23E6DE7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6AF0FBD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2705456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406E682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7C5CF3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5AAB171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255" w:type="dxa"/>
            <w:shd w:val="clear" w:color="auto" w:fill="FFFFFF"/>
          </w:tcPr>
          <w:p w14:paraId="70A2C53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  <w:tc>
          <w:tcPr>
            <w:tcW w:w="1711" w:type="dxa"/>
            <w:shd w:val="clear" w:color="auto" w:fill="FFFFFF"/>
          </w:tcPr>
          <w:p w14:paraId="2F73ED3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5,6</w:t>
            </w:r>
          </w:p>
        </w:tc>
        <w:tc>
          <w:tcPr>
            <w:tcW w:w="1826" w:type="dxa"/>
            <w:shd w:val="clear" w:color="auto" w:fill="FFFFFF"/>
          </w:tcPr>
          <w:p w14:paraId="0D5F95D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7,9</w:t>
            </w:r>
          </w:p>
        </w:tc>
      </w:tr>
      <w:tr w:rsidR="002A290F" w:rsidRPr="00257C5F" w14:paraId="194C529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04485DE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FD05C62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774E10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255" w:type="dxa"/>
            <w:shd w:val="clear" w:color="auto" w:fill="FFFFFF"/>
          </w:tcPr>
          <w:p w14:paraId="09EAE4E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14,4</w:t>
            </w:r>
          </w:p>
        </w:tc>
        <w:tc>
          <w:tcPr>
            <w:tcW w:w="1711" w:type="dxa"/>
            <w:shd w:val="clear" w:color="auto" w:fill="FFFFFF"/>
          </w:tcPr>
          <w:p w14:paraId="135C2D5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14,4</w:t>
            </w:r>
          </w:p>
        </w:tc>
        <w:tc>
          <w:tcPr>
            <w:tcW w:w="1826" w:type="dxa"/>
            <w:shd w:val="clear" w:color="auto" w:fill="FFFFFF"/>
          </w:tcPr>
          <w:p w14:paraId="524417A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22,3</w:t>
            </w:r>
          </w:p>
        </w:tc>
      </w:tr>
      <w:tr w:rsidR="002A290F" w:rsidRPr="00257C5F" w14:paraId="43B0A347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2009141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753A64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F1E739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106</w:t>
            </w:r>
          </w:p>
        </w:tc>
        <w:tc>
          <w:tcPr>
            <w:tcW w:w="1255" w:type="dxa"/>
            <w:shd w:val="clear" w:color="auto" w:fill="FFFFFF"/>
          </w:tcPr>
          <w:p w14:paraId="4E454F7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49,3</w:t>
            </w:r>
          </w:p>
        </w:tc>
        <w:tc>
          <w:tcPr>
            <w:tcW w:w="1711" w:type="dxa"/>
            <w:shd w:val="clear" w:color="auto" w:fill="FFFFFF"/>
          </w:tcPr>
          <w:p w14:paraId="5407039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49,3</w:t>
            </w:r>
          </w:p>
        </w:tc>
        <w:tc>
          <w:tcPr>
            <w:tcW w:w="1826" w:type="dxa"/>
            <w:shd w:val="clear" w:color="auto" w:fill="FFFFFF"/>
          </w:tcPr>
          <w:p w14:paraId="2C22876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71,6</w:t>
            </w:r>
          </w:p>
        </w:tc>
      </w:tr>
      <w:tr w:rsidR="002A290F" w:rsidRPr="00257C5F" w14:paraId="44DAF873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A74AB1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8D56CF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4EC171F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255" w:type="dxa"/>
            <w:shd w:val="clear" w:color="auto" w:fill="FFFFFF"/>
          </w:tcPr>
          <w:p w14:paraId="6E3D890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711" w:type="dxa"/>
            <w:shd w:val="clear" w:color="auto" w:fill="FFFFFF"/>
          </w:tcPr>
          <w:p w14:paraId="49BE1D1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28,4</w:t>
            </w:r>
          </w:p>
        </w:tc>
        <w:tc>
          <w:tcPr>
            <w:tcW w:w="1826" w:type="dxa"/>
            <w:shd w:val="clear" w:color="auto" w:fill="FFFFFF"/>
          </w:tcPr>
          <w:p w14:paraId="1D6EF5D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7BC73C80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1F7A3377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E150D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78C6476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69ADFF8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532FBD9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698A5AB8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568FDC7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47DC77C3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tbl>
      <w:tblPr>
        <w:tblW w:w="80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426"/>
        <w:gridCol w:w="1255"/>
        <w:gridCol w:w="1711"/>
        <w:gridCol w:w="1826"/>
      </w:tblGrid>
      <w:tr w:rsidR="002A290F" w:rsidRPr="00257C5F" w14:paraId="2EAB996E" w14:textId="77777777" w:rsidTr="003A158F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14:paraId="6FEB3DB7" w14:textId="77777777" w:rsidR="002A290F" w:rsidRPr="00B269AC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57C5F">
              <w:rPr>
                <w:rFonts w:cs="Arial"/>
                <w:b/>
                <w:bCs/>
                <w:color w:val="000000"/>
                <w:sz w:val="18"/>
                <w:szCs w:val="18"/>
                <w:lang w:val="id-ID"/>
              </w:rPr>
              <w:t>Y.6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69A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Mencari informasi tentang Olivier Cafe Jakarta dari teman/keluarga/orang terdekat</w:t>
            </w:r>
          </w:p>
        </w:tc>
      </w:tr>
      <w:tr w:rsidR="002A290F" w:rsidRPr="00257C5F" w14:paraId="2E9760B5" w14:textId="77777777" w:rsidTr="003A158F">
        <w:trPr>
          <w:cantSplit/>
        </w:trPr>
        <w:tc>
          <w:tcPr>
            <w:tcW w:w="1826" w:type="dxa"/>
            <w:gridSpan w:val="2"/>
            <w:shd w:val="clear" w:color="auto" w:fill="FFFFFF"/>
          </w:tcPr>
          <w:p w14:paraId="0829E5DC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26" w:type="dxa"/>
            <w:shd w:val="clear" w:color="auto" w:fill="FFFFFF"/>
          </w:tcPr>
          <w:p w14:paraId="4A63D4A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255" w:type="dxa"/>
            <w:shd w:val="clear" w:color="auto" w:fill="FFFFFF"/>
          </w:tcPr>
          <w:p w14:paraId="72E2F40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711" w:type="dxa"/>
            <w:shd w:val="clear" w:color="auto" w:fill="FFFFFF"/>
          </w:tcPr>
          <w:p w14:paraId="07B94C3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826" w:type="dxa"/>
            <w:shd w:val="clear" w:color="auto" w:fill="FFFFFF"/>
          </w:tcPr>
          <w:p w14:paraId="6AADF4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2A290F" w:rsidRPr="00257C5F" w14:paraId="1B3B5AF2" w14:textId="77777777" w:rsidTr="003A158F">
        <w:trPr>
          <w:cantSplit/>
        </w:trPr>
        <w:tc>
          <w:tcPr>
            <w:tcW w:w="913" w:type="dxa"/>
            <w:vMerge w:val="restart"/>
            <w:shd w:val="clear" w:color="auto" w:fill="FFFFFF"/>
            <w:vAlign w:val="center"/>
          </w:tcPr>
          <w:p w14:paraId="0065CFD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5CE3BEB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2817D76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14:paraId="35B08F9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711" w:type="dxa"/>
            <w:shd w:val="clear" w:color="auto" w:fill="FFFFFF"/>
          </w:tcPr>
          <w:p w14:paraId="5181A4F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  <w:tc>
          <w:tcPr>
            <w:tcW w:w="1826" w:type="dxa"/>
            <w:shd w:val="clear" w:color="auto" w:fill="FFFFFF"/>
          </w:tcPr>
          <w:p w14:paraId="75A377E4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2,3</w:t>
            </w:r>
          </w:p>
        </w:tc>
      </w:tr>
      <w:tr w:rsidR="002A290F" w:rsidRPr="00257C5F" w14:paraId="4C53AB78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F1CA5CB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1911393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44CC85A3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255" w:type="dxa"/>
            <w:shd w:val="clear" w:color="auto" w:fill="FFFFFF"/>
          </w:tcPr>
          <w:p w14:paraId="752FA0D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5,1</w:t>
            </w:r>
          </w:p>
        </w:tc>
        <w:tc>
          <w:tcPr>
            <w:tcW w:w="1711" w:type="dxa"/>
            <w:shd w:val="clear" w:color="auto" w:fill="FFFFFF"/>
          </w:tcPr>
          <w:p w14:paraId="3F3973A1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5,1</w:t>
            </w:r>
          </w:p>
        </w:tc>
        <w:tc>
          <w:tcPr>
            <w:tcW w:w="1826" w:type="dxa"/>
            <w:shd w:val="clear" w:color="auto" w:fill="FFFFFF"/>
          </w:tcPr>
          <w:p w14:paraId="1A15AB27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7,4</w:t>
            </w:r>
          </w:p>
        </w:tc>
      </w:tr>
      <w:tr w:rsidR="002A290F" w:rsidRPr="00257C5F" w14:paraId="67A29D2C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0E5EC31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4FA2E6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766EB0E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42</w:t>
            </w:r>
          </w:p>
        </w:tc>
        <w:tc>
          <w:tcPr>
            <w:tcW w:w="1255" w:type="dxa"/>
            <w:shd w:val="clear" w:color="auto" w:fill="FFFFFF"/>
          </w:tcPr>
          <w:p w14:paraId="0254437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19,5</w:t>
            </w:r>
          </w:p>
        </w:tc>
        <w:tc>
          <w:tcPr>
            <w:tcW w:w="1711" w:type="dxa"/>
            <w:shd w:val="clear" w:color="auto" w:fill="FFFFFF"/>
          </w:tcPr>
          <w:p w14:paraId="75ACFBBA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19,5</w:t>
            </w:r>
          </w:p>
        </w:tc>
        <w:tc>
          <w:tcPr>
            <w:tcW w:w="1826" w:type="dxa"/>
            <w:shd w:val="clear" w:color="auto" w:fill="FFFFFF"/>
          </w:tcPr>
          <w:p w14:paraId="08420410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27,0</w:t>
            </w:r>
          </w:p>
        </w:tc>
      </w:tr>
      <w:tr w:rsidR="002A290F" w:rsidRPr="00257C5F" w14:paraId="2F4D4679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6474862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654ACEC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01EC390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255" w:type="dxa"/>
            <w:shd w:val="clear" w:color="auto" w:fill="FFFFFF"/>
          </w:tcPr>
          <w:p w14:paraId="5E54C856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48,4</w:t>
            </w:r>
          </w:p>
        </w:tc>
        <w:tc>
          <w:tcPr>
            <w:tcW w:w="1711" w:type="dxa"/>
            <w:shd w:val="clear" w:color="auto" w:fill="FFFFFF"/>
          </w:tcPr>
          <w:p w14:paraId="759682AD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48,4</w:t>
            </w:r>
          </w:p>
        </w:tc>
        <w:tc>
          <w:tcPr>
            <w:tcW w:w="1826" w:type="dxa"/>
            <w:shd w:val="clear" w:color="auto" w:fill="FFFFFF"/>
          </w:tcPr>
          <w:p w14:paraId="2A202C39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75,3</w:t>
            </w:r>
          </w:p>
        </w:tc>
      </w:tr>
      <w:tr w:rsidR="002A290F" w:rsidRPr="00257C5F" w14:paraId="44C53BA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42955989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698C4D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426" w:type="dxa"/>
            <w:shd w:val="clear" w:color="auto" w:fill="FFFFFF"/>
          </w:tcPr>
          <w:p w14:paraId="5DC477C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53</w:t>
            </w:r>
          </w:p>
        </w:tc>
        <w:tc>
          <w:tcPr>
            <w:tcW w:w="1255" w:type="dxa"/>
            <w:shd w:val="clear" w:color="auto" w:fill="FFFFFF"/>
          </w:tcPr>
          <w:p w14:paraId="5533B095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24,7</w:t>
            </w:r>
          </w:p>
        </w:tc>
        <w:tc>
          <w:tcPr>
            <w:tcW w:w="1711" w:type="dxa"/>
            <w:shd w:val="clear" w:color="auto" w:fill="FFFFFF"/>
          </w:tcPr>
          <w:p w14:paraId="3B0A33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24,7</w:t>
            </w:r>
          </w:p>
        </w:tc>
        <w:tc>
          <w:tcPr>
            <w:tcW w:w="1826" w:type="dxa"/>
            <w:shd w:val="clear" w:color="auto" w:fill="FFFFFF"/>
          </w:tcPr>
          <w:p w14:paraId="115A002B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2A290F" w:rsidRPr="00257C5F" w14:paraId="237D4176" w14:textId="77777777" w:rsidTr="003A158F">
        <w:trPr>
          <w:cantSplit/>
        </w:trPr>
        <w:tc>
          <w:tcPr>
            <w:tcW w:w="913" w:type="dxa"/>
            <w:vMerge/>
            <w:shd w:val="clear" w:color="auto" w:fill="FFFFFF"/>
            <w:vAlign w:val="center"/>
          </w:tcPr>
          <w:p w14:paraId="5D8E3AD3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3473A398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26" w:type="dxa"/>
            <w:shd w:val="clear" w:color="auto" w:fill="FFFFFF"/>
          </w:tcPr>
          <w:p w14:paraId="5357CA1F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215</w:t>
            </w:r>
          </w:p>
        </w:tc>
        <w:tc>
          <w:tcPr>
            <w:tcW w:w="1255" w:type="dxa"/>
            <w:shd w:val="clear" w:color="auto" w:fill="FFFFFF"/>
          </w:tcPr>
          <w:p w14:paraId="69F1E12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11" w:type="dxa"/>
            <w:shd w:val="clear" w:color="auto" w:fill="FFFFFF"/>
          </w:tcPr>
          <w:p w14:paraId="7F5853FC" w14:textId="77777777" w:rsidR="002A290F" w:rsidRPr="00257C5F" w:rsidRDefault="002A290F" w:rsidP="003A158F">
            <w:pPr>
              <w:autoSpaceDE w:val="0"/>
              <w:autoSpaceDN w:val="0"/>
              <w:adjustRightInd w:val="0"/>
              <w:spacing w:line="320" w:lineRule="atLeast"/>
              <w:ind w:left="60"/>
              <w:jc w:val="right"/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7C5F">
              <w:rPr>
                <w:rFonts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826" w:type="dxa"/>
            <w:shd w:val="clear" w:color="auto" w:fill="FFFFFF"/>
          </w:tcPr>
          <w:p w14:paraId="7A9AE62D" w14:textId="77777777" w:rsidR="002A290F" w:rsidRPr="00257C5F" w:rsidRDefault="002A290F" w:rsidP="003A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745221D" w14:textId="77777777" w:rsidR="002A290F" w:rsidRPr="00257C5F" w:rsidRDefault="002A290F" w:rsidP="002A29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id-ID"/>
        </w:rPr>
      </w:pPr>
    </w:p>
    <w:p w14:paraId="523A68A2" w14:textId="77777777" w:rsidR="002A290F" w:rsidRDefault="002A290F" w:rsidP="002A290F"/>
    <w:p w14:paraId="25CCEE3D" w14:textId="77777777" w:rsidR="002A290F" w:rsidRDefault="002A290F" w:rsidP="002A290F"/>
    <w:p w14:paraId="41DC5667" w14:textId="77777777" w:rsidR="002A290F" w:rsidRDefault="002A290F" w:rsidP="002A290F"/>
    <w:p w14:paraId="3CEB88C2" w14:textId="77777777" w:rsidR="002A290F" w:rsidRDefault="002A290F" w:rsidP="002A290F"/>
    <w:p w14:paraId="32EA3E10" w14:textId="77777777" w:rsidR="002A290F" w:rsidRDefault="002A290F" w:rsidP="002A290F">
      <w:pPr>
        <w:jc w:val="lef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br w:type="page"/>
      </w:r>
    </w:p>
    <w:p w14:paraId="5204B541" w14:textId="77777777" w:rsidR="001D7741" w:rsidRDefault="001D7741">
      <w:bookmarkStart w:id="0" w:name="_GoBack"/>
      <w:bookmarkEnd w:id="0"/>
    </w:p>
    <w:sectPr w:rsidR="001D7741" w:rsidSect="004121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2FA"/>
    <w:multiLevelType w:val="hybridMultilevel"/>
    <w:tmpl w:val="044887E6"/>
    <w:lvl w:ilvl="0" w:tplc="455400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64C"/>
    <w:multiLevelType w:val="hybridMultilevel"/>
    <w:tmpl w:val="4F32C0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83C48"/>
    <w:multiLevelType w:val="hybridMultilevel"/>
    <w:tmpl w:val="6CDCAA70"/>
    <w:lvl w:ilvl="0" w:tplc="313654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E394072"/>
    <w:multiLevelType w:val="hybridMultilevel"/>
    <w:tmpl w:val="1462342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9772A1"/>
    <w:multiLevelType w:val="multilevel"/>
    <w:tmpl w:val="A4E8E1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E1C0E"/>
    <w:multiLevelType w:val="hybridMultilevel"/>
    <w:tmpl w:val="A31261DA"/>
    <w:lvl w:ilvl="0" w:tplc="845427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C130D"/>
    <w:multiLevelType w:val="multilevel"/>
    <w:tmpl w:val="2A7A0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DC9585B"/>
    <w:multiLevelType w:val="hybridMultilevel"/>
    <w:tmpl w:val="B762AE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5A31"/>
    <w:multiLevelType w:val="hybridMultilevel"/>
    <w:tmpl w:val="BD58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643AC"/>
    <w:multiLevelType w:val="multilevel"/>
    <w:tmpl w:val="C57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9A7F68"/>
    <w:multiLevelType w:val="hybridMultilevel"/>
    <w:tmpl w:val="064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56D9"/>
    <w:multiLevelType w:val="hybridMultilevel"/>
    <w:tmpl w:val="4AD2E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926"/>
    <w:multiLevelType w:val="hybridMultilevel"/>
    <w:tmpl w:val="0F5EE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F21D5"/>
    <w:multiLevelType w:val="hybridMultilevel"/>
    <w:tmpl w:val="3A10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651F3"/>
    <w:multiLevelType w:val="multilevel"/>
    <w:tmpl w:val="8B560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8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6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91846"/>
    <w:multiLevelType w:val="hybridMultilevel"/>
    <w:tmpl w:val="461896D6"/>
    <w:lvl w:ilvl="0" w:tplc="84CC11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F65"/>
    <w:multiLevelType w:val="hybridMultilevel"/>
    <w:tmpl w:val="A50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4428"/>
    <w:multiLevelType w:val="multilevel"/>
    <w:tmpl w:val="DF58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233AC"/>
    <w:multiLevelType w:val="multilevel"/>
    <w:tmpl w:val="BB36794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B42D26"/>
    <w:multiLevelType w:val="multilevel"/>
    <w:tmpl w:val="ABC4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FF4BE1"/>
    <w:multiLevelType w:val="multilevel"/>
    <w:tmpl w:val="839A0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2004285"/>
    <w:multiLevelType w:val="hybridMultilevel"/>
    <w:tmpl w:val="E302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40E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D3396"/>
    <w:multiLevelType w:val="hybridMultilevel"/>
    <w:tmpl w:val="9E72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7AE9"/>
    <w:multiLevelType w:val="hybridMultilevel"/>
    <w:tmpl w:val="96FA8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B81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E2A2E"/>
    <w:multiLevelType w:val="hybridMultilevel"/>
    <w:tmpl w:val="53F0A3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1978"/>
    <w:multiLevelType w:val="multilevel"/>
    <w:tmpl w:val="2B98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98411B4"/>
    <w:multiLevelType w:val="hybridMultilevel"/>
    <w:tmpl w:val="4658FA3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D458C"/>
    <w:multiLevelType w:val="hybridMultilevel"/>
    <w:tmpl w:val="9856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A4706"/>
    <w:multiLevelType w:val="hybridMultilevel"/>
    <w:tmpl w:val="A7666C78"/>
    <w:lvl w:ilvl="0" w:tplc="D6503EBC">
      <w:start w:val="1"/>
      <w:numFmt w:val="decimal"/>
      <w:lvlText w:val="%1."/>
      <w:lvlJc w:val="left"/>
      <w:pPr>
        <w:ind w:left="11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63C14238"/>
    <w:multiLevelType w:val="hybridMultilevel"/>
    <w:tmpl w:val="406251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16A4D"/>
    <w:multiLevelType w:val="hybridMultilevel"/>
    <w:tmpl w:val="42EA8828"/>
    <w:lvl w:ilvl="0" w:tplc="9A624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275C1"/>
    <w:multiLevelType w:val="hybridMultilevel"/>
    <w:tmpl w:val="D2686698"/>
    <w:lvl w:ilvl="0" w:tplc="29FCF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921DB"/>
    <w:multiLevelType w:val="hybridMultilevel"/>
    <w:tmpl w:val="1946D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45DCD"/>
    <w:multiLevelType w:val="hybridMultilevel"/>
    <w:tmpl w:val="B94ADB28"/>
    <w:lvl w:ilvl="0" w:tplc="56EC34B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73FF"/>
    <w:multiLevelType w:val="hybridMultilevel"/>
    <w:tmpl w:val="944E132E"/>
    <w:lvl w:ilvl="0" w:tplc="29C0016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B0F6DEF"/>
    <w:multiLevelType w:val="multilevel"/>
    <w:tmpl w:val="8CAA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6B3B0CBD"/>
    <w:multiLevelType w:val="hybridMultilevel"/>
    <w:tmpl w:val="DFB6C520"/>
    <w:lvl w:ilvl="0" w:tplc="29C0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64DC6"/>
    <w:multiLevelType w:val="hybridMultilevel"/>
    <w:tmpl w:val="1146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D2E"/>
    <w:multiLevelType w:val="multilevel"/>
    <w:tmpl w:val="F3B65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7740AC"/>
    <w:multiLevelType w:val="multilevel"/>
    <w:tmpl w:val="E3A0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B207BE"/>
    <w:multiLevelType w:val="hybridMultilevel"/>
    <w:tmpl w:val="46D6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84DF5"/>
    <w:multiLevelType w:val="hybridMultilevel"/>
    <w:tmpl w:val="4158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82DEF"/>
    <w:multiLevelType w:val="hybridMultilevel"/>
    <w:tmpl w:val="815AC896"/>
    <w:lvl w:ilvl="0" w:tplc="313654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000CF5"/>
    <w:multiLevelType w:val="hybridMultilevel"/>
    <w:tmpl w:val="AD5E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F5A6A"/>
    <w:multiLevelType w:val="hybridMultilevel"/>
    <w:tmpl w:val="3BE08524"/>
    <w:lvl w:ilvl="0" w:tplc="97E6D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12BC"/>
    <w:multiLevelType w:val="hybridMultilevel"/>
    <w:tmpl w:val="E6C0F4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5"/>
  </w:num>
  <w:num w:numId="5">
    <w:abstractNumId w:val="33"/>
  </w:num>
  <w:num w:numId="6">
    <w:abstractNumId w:val="0"/>
  </w:num>
  <w:num w:numId="7">
    <w:abstractNumId w:val="5"/>
  </w:num>
  <w:num w:numId="8">
    <w:abstractNumId w:val="14"/>
  </w:num>
  <w:num w:numId="9">
    <w:abstractNumId w:val="25"/>
  </w:num>
  <w:num w:numId="10">
    <w:abstractNumId w:val="18"/>
  </w:num>
  <w:num w:numId="11">
    <w:abstractNumId w:val="28"/>
  </w:num>
  <w:num w:numId="12">
    <w:abstractNumId w:val="20"/>
  </w:num>
  <w:num w:numId="13">
    <w:abstractNumId w:val="6"/>
  </w:num>
  <w:num w:numId="14">
    <w:abstractNumId w:val="41"/>
  </w:num>
  <w:num w:numId="15">
    <w:abstractNumId w:val="44"/>
  </w:num>
  <w:num w:numId="16">
    <w:abstractNumId w:val="31"/>
  </w:num>
  <w:num w:numId="17">
    <w:abstractNumId w:val="11"/>
  </w:num>
  <w:num w:numId="18">
    <w:abstractNumId w:val="32"/>
  </w:num>
  <w:num w:numId="19">
    <w:abstractNumId w:val="30"/>
  </w:num>
  <w:num w:numId="20">
    <w:abstractNumId w:val="23"/>
  </w:num>
  <w:num w:numId="21">
    <w:abstractNumId w:val="39"/>
  </w:num>
  <w:num w:numId="22">
    <w:abstractNumId w:val="37"/>
  </w:num>
  <w:num w:numId="23">
    <w:abstractNumId w:val="24"/>
  </w:num>
  <w:num w:numId="24">
    <w:abstractNumId w:val="42"/>
  </w:num>
  <w:num w:numId="25">
    <w:abstractNumId w:val="9"/>
  </w:num>
  <w:num w:numId="26">
    <w:abstractNumId w:val="29"/>
  </w:num>
  <w:num w:numId="27">
    <w:abstractNumId w:val="45"/>
  </w:num>
  <w:num w:numId="28">
    <w:abstractNumId w:val="12"/>
  </w:num>
  <w:num w:numId="29">
    <w:abstractNumId w:val="26"/>
  </w:num>
  <w:num w:numId="30">
    <w:abstractNumId w:val="7"/>
  </w:num>
  <w:num w:numId="31">
    <w:abstractNumId w:val="19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35"/>
  </w:num>
  <w:num w:numId="36">
    <w:abstractNumId w:val="43"/>
  </w:num>
  <w:num w:numId="37">
    <w:abstractNumId w:val="13"/>
  </w:num>
  <w:num w:numId="38">
    <w:abstractNumId w:val="27"/>
  </w:num>
  <w:num w:numId="39">
    <w:abstractNumId w:val="40"/>
  </w:num>
  <w:num w:numId="40">
    <w:abstractNumId w:val="16"/>
  </w:num>
  <w:num w:numId="41">
    <w:abstractNumId w:val="22"/>
  </w:num>
  <w:num w:numId="42">
    <w:abstractNumId w:val="10"/>
  </w:num>
  <w:num w:numId="43">
    <w:abstractNumId w:val="38"/>
  </w:num>
  <w:num w:numId="44">
    <w:abstractNumId w:val="1"/>
  </w:num>
  <w:num w:numId="45">
    <w:abstractNumId w:val="36"/>
  </w:num>
  <w:num w:numId="46">
    <w:abstractNumId w:val="3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0F"/>
    <w:rsid w:val="001D7741"/>
    <w:rsid w:val="002A290F"/>
    <w:rsid w:val="004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09E98B"/>
  <w15:chartTrackingRefBased/>
  <w15:docId w15:val="{27582ED6-E1A8-4B41-B02C-0176E408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0F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90F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90F"/>
    <w:pPr>
      <w:keepNext/>
      <w:spacing w:line="480" w:lineRule="auto"/>
      <w:ind w:left="720" w:hanging="720"/>
      <w:outlineLvl w:val="1"/>
    </w:pPr>
    <w:rPr>
      <w:rFonts w:eastAsia="Times New Roman" w:cs="Times New Roman"/>
      <w:b/>
      <w:bCs/>
      <w:iCs/>
      <w:szCs w:val="28"/>
      <w:lang w:val="id-ID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90F"/>
    <w:pPr>
      <w:keepNext/>
      <w:keepLines/>
      <w:spacing w:line="480" w:lineRule="auto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90F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90F"/>
    <w:rPr>
      <w:rFonts w:ascii="Arial" w:eastAsia="Times New Roman" w:hAnsi="Arial" w:cs="Times New Roman"/>
      <w:b/>
      <w:bCs/>
      <w:iCs/>
      <w:szCs w:val="28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A290F"/>
    <w:rPr>
      <w:rFonts w:ascii="Arial" w:eastAsiaTheme="majorEastAsia" w:hAnsi="Arial" w:cstheme="majorBidi"/>
      <w:b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2A290F"/>
    <w:pPr>
      <w:ind w:left="720"/>
      <w:contextualSpacing/>
    </w:p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rsid w:val="002A290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A29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A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A2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290F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2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290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A290F"/>
  </w:style>
  <w:style w:type="character" w:styleId="FollowedHyperlink">
    <w:name w:val="FollowedHyperlink"/>
    <w:basedOn w:val="DefaultParagraphFont"/>
    <w:uiPriority w:val="99"/>
    <w:semiHidden/>
    <w:unhideWhenUsed/>
    <w:rsid w:val="002A290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90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2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0F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2A290F"/>
  </w:style>
  <w:style w:type="paragraph" w:styleId="Header">
    <w:name w:val="header"/>
    <w:basedOn w:val="Normal"/>
    <w:link w:val="HeaderChar"/>
    <w:uiPriority w:val="99"/>
    <w:unhideWhenUsed/>
    <w:rsid w:val="002A2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0F"/>
    <w:rPr>
      <w:rFonts w:ascii="Arial" w:hAnsi="Arial"/>
    </w:rPr>
  </w:style>
  <w:style w:type="table" w:customStyle="1" w:styleId="PlainTable31">
    <w:name w:val="Plain Table 31"/>
    <w:basedOn w:val="TableNormal"/>
    <w:uiPriority w:val="43"/>
    <w:rsid w:val="002A29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2A29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2A290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2A29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2A29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A29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2A29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2A29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290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2A290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290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290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2A29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0F"/>
    <w:rPr>
      <w:rFonts w:ascii="Tahoma" w:hAnsi="Tahoma" w:cs="Tahoma"/>
      <w:sz w:val="16"/>
      <w:szCs w:val="16"/>
    </w:rPr>
  </w:style>
  <w:style w:type="character" w:customStyle="1" w:styleId="bigtitle">
    <w:name w:val="bigtitle"/>
    <w:basedOn w:val="DefaultParagraphFont"/>
    <w:rsid w:val="002A290F"/>
  </w:style>
  <w:style w:type="character" w:customStyle="1" w:styleId="apple-style-span">
    <w:name w:val="apple-style-span"/>
    <w:basedOn w:val="DefaultParagraphFont"/>
    <w:rsid w:val="002A290F"/>
  </w:style>
  <w:style w:type="paragraph" w:styleId="BodyText">
    <w:name w:val="Body Text"/>
    <w:basedOn w:val="Normal"/>
    <w:link w:val="BodyTextChar"/>
    <w:uiPriority w:val="99"/>
    <w:rsid w:val="002A290F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A290F"/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rsid w:val="002A290F"/>
    <w:rPr>
      <w:rFonts w:ascii="Courier New" w:eastAsia="Times New Roman" w:hAnsi="Courier New" w:cs="Times New Roman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rsid w:val="002A290F"/>
    <w:rPr>
      <w:rFonts w:ascii="Courier New" w:eastAsia="Times New Roman" w:hAnsi="Courier New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2A290F"/>
    <w:pPr>
      <w:spacing w:before="480" w:line="276" w:lineRule="auto"/>
      <w:outlineLvl w:val="9"/>
    </w:pPr>
    <w:rPr>
      <w:b w:val="0"/>
      <w:bCs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290F"/>
    <w:pPr>
      <w:tabs>
        <w:tab w:val="right" w:leader="dot" w:pos="8204"/>
      </w:tabs>
      <w:spacing w:line="480" w:lineRule="auto"/>
    </w:pPr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A290F"/>
    <w:pPr>
      <w:tabs>
        <w:tab w:val="left" w:pos="851"/>
        <w:tab w:val="right" w:leader="dot" w:pos="8204"/>
      </w:tabs>
      <w:spacing w:line="480" w:lineRule="auto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290F"/>
    <w:pPr>
      <w:spacing w:line="480" w:lineRule="auto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A290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A290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A290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A290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A290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A290F"/>
    <w:pPr>
      <w:ind w:left="1920"/>
    </w:pPr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A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3530</Words>
  <Characters>20127</Characters>
  <Application>Microsoft Office Word</Application>
  <DocSecurity>0</DocSecurity>
  <Lines>167</Lines>
  <Paragraphs>47</Paragraphs>
  <ScaleCrop>false</ScaleCrop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2019-11-16T09:35:00Z</dcterms:created>
  <dcterms:modified xsi:type="dcterms:W3CDTF">2019-11-16T09:35:00Z</dcterms:modified>
</cp:coreProperties>
</file>